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C86" w:rsidRPr="00A92C86" w:rsidRDefault="00A92C86" w:rsidP="00A92C8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92C86">
        <w:rPr>
          <w:rFonts w:ascii="Times New Roman" w:hAnsi="Times New Roman" w:cs="Times New Roman"/>
          <w:b/>
          <w:sz w:val="28"/>
          <w:szCs w:val="28"/>
          <w:u w:val="single"/>
        </w:rPr>
        <w:t>Department of English</w:t>
      </w:r>
    </w:p>
    <w:p w:rsidR="00BE2495" w:rsidRPr="00A92C86" w:rsidRDefault="00A92C86" w:rsidP="00A92C86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92C86">
        <w:rPr>
          <w:rFonts w:ascii="Times New Roman" w:hAnsi="Times New Roman" w:cs="Times New Roman"/>
          <w:b/>
          <w:sz w:val="28"/>
          <w:szCs w:val="28"/>
          <w:u w:val="single"/>
        </w:rPr>
        <w:t>Planners for the Session 2023-24</w:t>
      </w:r>
    </w:p>
    <w:p w:rsidR="00A92C86" w:rsidRDefault="00A92C86"/>
    <w:p w:rsidR="00A92C86" w:rsidRPr="003F040D" w:rsidRDefault="00A92C86" w:rsidP="00A92C86">
      <w:pPr>
        <w:spacing w:line="240" w:lineRule="auto"/>
        <w:jc w:val="center"/>
        <w:rPr>
          <w:rStyle w:val="IntenseReference"/>
        </w:rPr>
      </w:pPr>
    </w:p>
    <w:p w:rsidR="00A92C86" w:rsidRPr="00562A28" w:rsidRDefault="00A92C86" w:rsidP="00A92C8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A92C86" w:rsidRPr="00562A28" w:rsidRDefault="00A92C86" w:rsidP="00A92C8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(</w:t>
      </w:r>
      <w:proofErr w:type="gramEnd"/>
      <w:r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For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UG-PG 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-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Ongoing Classes)</w:t>
      </w:r>
    </w:p>
    <w:p w:rsidR="00A92C86" w:rsidRPr="00562A28" w:rsidRDefault="00A92C86" w:rsidP="00A92C86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A92C86" w:rsidRPr="00562A28" w:rsidRDefault="00A92C86" w:rsidP="00A92C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B.A. 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</w:p>
    <w:p w:rsidR="00A92C86" w:rsidRPr="00562A28" w:rsidRDefault="00A92C86" w:rsidP="00A92C8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 xml:space="preserve"> English Compulsory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</w:p>
    <w:p w:rsidR="00A92C86" w:rsidRPr="00562A28" w:rsidRDefault="00A92C86" w:rsidP="00A92C86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</w:p>
    <w:p w:rsidR="00A92C86" w:rsidRPr="00562A28" w:rsidRDefault="00A92C86" w:rsidP="00A92C8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472"/>
        <w:gridCol w:w="1945"/>
        <w:gridCol w:w="7413"/>
      </w:tblGrid>
      <w:tr w:rsidR="00A92C86" w:rsidRPr="00562A28" w:rsidTr="006B66E1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2C86" w:rsidRPr="00562A28" w:rsidRDefault="00A92C86" w:rsidP="006B66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2C86" w:rsidRPr="00562A28" w:rsidRDefault="00A92C86" w:rsidP="006B66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2C86" w:rsidRPr="00562A28" w:rsidRDefault="00A92C86" w:rsidP="006B66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A92C86" w:rsidRPr="00562A28" w:rsidTr="006B66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2C86" w:rsidRPr="00562A28" w:rsidRDefault="00A92C8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92C86" w:rsidRPr="00562A28" w:rsidRDefault="00A92C8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2C86" w:rsidRPr="00562A28" w:rsidRDefault="00A92C8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2C86" w:rsidRPr="004E2496" w:rsidRDefault="00A92C86" w:rsidP="00A92C8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2496">
              <w:rPr>
                <w:rFonts w:ascii="Times New Roman" w:hAnsi="Times New Roman"/>
                <w:sz w:val="24"/>
                <w:szCs w:val="24"/>
              </w:rPr>
              <w:t xml:space="preserve">Ice - Breaking session </w:t>
            </w:r>
          </w:p>
          <w:p w:rsidR="00A92C86" w:rsidRPr="004E2496" w:rsidRDefault="00A92C86" w:rsidP="00A92C8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2496">
              <w:rPr>
                <w:rFonts w:ascii="Times New Roman" w:hAnsi="Times New Roman"/>
                <w:sz w:val="24"/>
                <w:szCs w:val="24"/>
              </w:rPr>
              <w:t xml:space="preserve">Poem : Song 36 from </w:t>
            </w:r>
            <w:proofErr w:type="spellStart"/>
            <w:r w:rsidRPr="004E2496">
              <w:rPr>
                <w:rFonts w:ascii="Times New Roman" w:hAnsi="Times New Roman"/>
                <w:sz w:val="24"/>
                <w:szCs w:val="24"/>
              </w:rPr>
              <w:t>Gitanjali</w:t>
            </w:r>
            <w:proofErr w:type="spellEnd"/>
          </w:p>
          <w:p w:rsidR="00A92C86" w:rsidRPr="004E2496" w:rsidRDefault="00A92C86" w:rsidP="00A92C8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2496">
              <w:rPr>
                <w:rFonts w:ascii="Times New Roman" w:hAnsi="Times New Roman"/>
                <w:sz w:val="24"/>
                <w:szCs w:val="24"/>
              </w:rPr>
              <w:t>Discussion of Question &amp; Answers</w:t>
            </w:r>
          </w:p>
        </w:tc>
      </w:tr>
      <w:tr w:rsidR="00A92C86" w:rsidRPr="00562A28" w:rsidTr="006B66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2C86" w:rsidRPr="00562A28" w:rsidRDefault="00A92C8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A92C86" w:rsidRPr="00562A28" w:rsidRDefault="00A92C8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2C86" w:rsidRPr="00562A28" w:rsidRDefault="00A92C8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2C86" w:rsidRPr="004E2496" w:rsidRDefault="00A92C86" w:rsidP="00A92C8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2496">
              <w:rPr>
                <w:rFonts w:ascii="Times New Roman" w:hAnsi="Times New Roman"/>
                <w:sz w:val="24"/>
                <w:szCs w:val="24"/>
              </w:rPr>
              <w:t>Prose- Spoken English and Broken English</w:t>
            </w:r>
          </w:p>
          <w:p w:rsidR="00A92C86" w:rsidRPr="004E2496" w:rsidRDefault="00A92C86" w:rsidP="00A92C8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2496">
              <w:rPr>
                <w:rFonts w:ascii="Times New Roman" w:hAnsi="Times New Roman"/>
                <w:sz w:val="24"/>
                <w:szCs w:val="24"/>
              </w:rPr>
              <w:t>Discussion of Question &amp; Answers</w:t>
            </w:r>
          </w:p>
          <w:p w:rsidR="00A92C86" w:rsidRPr="004E2496" w:rsidRDefault="00A92C86" w:rsidP="00A92C8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2496">
              <w:rPr>
                <w:rFonts w:ascii="Times New Roman" w:hAnsi="Times New Roman"/>
                <w:sz w:val="24"/>
                <w:szCs w:val="24"/>
              </w:rPr>
              <w:t>Grammar : Change of Voice</w:t>
            </w:r>
          </w:p>
          <w:p w:rsidR="00A92C86" w:rsidRPr="004E2496" w:rsidRDefault="00A92C8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2C86" w:rsidRPr="00562A28" w:rsidTr="006B66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2C86" w:rsidRPr="00562A28" w:rsidRDefault="00A92C8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A92C86" w:rsidRPr="00562A28" w:rsidRDefault="00A92C8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2C86" w:rsidRPr="00562A28" w:rsidRDefault="00A92C8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2C86" w:rsidRPr="004E2496" w:rsidRDefault="00A92C86" w:rsidP="00A92C8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2496">
              <w:rPr>
                <w:rFonts w:ascii="Times New Roman" w:hAnsi="Times New Roman"/>
                <w:sz w:val="24"/>
                <w:szCs w:val="24"/>
              </w:rPr>
              <w:t>Poem : From Homecoming</w:t>
            </w:r>
          </w:p>
          <w:p w:rsidR="00A92C86" w:rsidRPr="004E2496" w:rsidRDefault="00A92C86" w:rsidP="00A92C8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2496">
              <w:rPr>
                <w:rFonts w:ascii="Times New Roman" w:hAnsi="Times New Roman"/>
                <w:sz w:val="24"/>
                <w:szCs w:val="24"/>
              </w:rPr>
              <w:t>Discussion of Question &amp; Answers</w:t>
            </w:r>
          </w:p>
          <w:p w:rsidR="00A92C86" w:rsidRPr="004E2496" w:rsidRDefault="00A92C86" w:rsidP="00A92C8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2496">
              <w:rPr>
                <w:rFonts w:ascii="Times New Roman" w:hAnsi="Times New Roman"/>
                <w:sz w:val="24"/>
                <w:szCs w:val="24"/>
              </w:rPr>
              <w:t>Prose</w:t>
            </w:r>
            <w:proofErr w:type="spellEnd"/>
            <w:r w:rsidRPr="004E2496">
              <w:rPr>
                <w:rFonts w:ascii="Times New Roman" w:hAnsi="Times New Roman"/>
                <w:sz w:val="24"/>
                <w:szCs w:val="24"/>
              </w:rPr>
              <w:t xml:space="preserve"> : Principles of Good Writing</w:t>
            </w:r>
          </w:p>
          <w:p w:rsidR="00A92C86" w:rsidRPr="004E2496" w:rsidRDefault="00A92C86" w:rsidP="00A92C8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2496">
              <w:rPr>
                <w:rFonts w:ascii="Times New Roman" w:hAnsi="Times New Roman"/>
                <w:sz w:val="24"/>
                <w:szCs w:val="24"/>
              </w:rPr>
              <w:t>Discussion of Question &amp; Answers</w:t>
            </w:r>
          </w:p>
        </w:tc>
      </w:tr>
      <w:tr w:rsidR="00A92C86" w:rsidRPr="00562A28" w:rsidTr="006B66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2C86" w:rsidRPr="00562A28" w:rsidRDefault="00A92C8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A92C86" w:rsidRPr="00562A28" w:rsidRDefault="00A92C8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2C86" w:rsidRPr="00562A28" w:rsidRDefault="00A92C8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2C86" w:rsidRPr="004E2496" w:rsidRDefault="00A92C86" w:rsidP="00A92C8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2496">
              <w:rPr>
                <w:rFonts w:ascii="Times New Roman" w:hAnsi="Times New Roman"/>
                <w:sz w:val="24"/>
                <w:szCs w:val="24"/>
              </w:rPr>
              <w:t xml:space="preserve">Grammar : Change of Voice </w:t>
            </w:r>
          </w:p>
          <w:p w:rsidR="00A92C86" w:rsidRPr="004E2496" w:rsidRDefault="00A92C86" w:rsidP="00A92C8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2496">
              <w:rPr>
                <w:rFonts w:ascii="Times New Roman" w:hAnsi="Times New Roman"/>
                <w:sz w:val="24"/>
                <w:szCs w:val="24"/>
              </w:rPr>
              <w:t>(cont.)</w:t>
            </w:r>
          </w:p>
          <w:p w:rsidR="00A92C86" w:rsidRPr="004E2496" w:rsidRDefault="00A92C8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2C86" w:rsidRPr="00562A28" w:rsidTr="006B66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2C86" w:rsidRPr="00562A28" w:rsidRDefault="00A92C8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A92C86" w:rsidRPr="00562A28" w:rsidRDefault="00A92C8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2C86" w:rsidRPr="00562A28" w:rsidRDefault="00A92C8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2C86" w:rsidRPr="004E2496" w:rsidRDefault="00A92C86" w:rsidP="00A92C8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2496">
              <w:rPr>
                <w:rFonts w:ascii="Times New Roman" w:hAnsi="Times New Roman"/>
                <w:sz w:val="24"/>
                <w:szCs w:val="24"/>
              </w:rPr>
              <w:t>Poem : Myriad Winged Bird</w:t>
            </w:r>
          </w:p>
          <w:p w:rsidR="00A92C86" w:rsidRPr="004E2496" w:rsidRDefault="00A92C86" w:rsidP="00A92C8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2496">
              <w:rPr>
                <w:rFonts w:ascii="Times New Roman" w:hAnsi="Times New Roman"/>
                <w:sz w:val="24"/>
                <w:szCs w:val="24"/>
              </w:rPr>
              <w:t>Discussion of Question &amp; Answers</w:t>
            </w:r>
          </w:p>
          <w:p w:rsidR="00A92C86" w:rsidRPr="004E2496" w:rsidRDefault="00A92C86" w:rsidP="00A92C8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2496">
              <w:rPr>
                <w:rFonts w:ascii="Times New Roman" w:hAnsi="Times New Roman"/>
                <w:sz w:val="24"/>
                <w:szCs w:val="24"/>
              </w:rPr>
              <w:t>Prose</w:t>
            </w:r>
            <w:proofErr w:type="spellEnd"/>
            <w:r w:rsidRPr="004E2496">
              <w:rPr>
                <w:rFonts w:ascii="Times New Roman" w:hAnsi="Times New Roman"/>
                <w:sz w:val="24"/>
                <w:szCs w:val="24"/>
              </w:rPr>
              <w:t xml:space="preserve"> : The Conjurer’s Revenge</w:t>
            </w:r>
          </w:p>
          <w:p w:rsidR="00A92C86" w:rsidRPr="004E2496" w:rsidRDefault="00A92C86" w:rsidP="00A92C8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2496">
              <w:rPr>
                <w:rFonts w:ascii="Times New Roman" w:hAnsi="Times New Roman"/>
                <w:sz w:val="24"/>
                <w:szCs w:val="24"/>
              </w:rPr>
              <w:t>Discussion of Question &amp; Answers</w:t>
            </w:r>
          </w:p>
        </w:tc>
      </w:tr>
      <w:tr w:rsidR="00A92C86" w:rsidRPr="00562A28" w:rsidTr="006B66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2C86" w:rsidRPr="00562A28" w:rsidRDefault="00A92C8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A92C86" w:rsidRPr="00562A28" w:rsidRDefault="00A92C8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2C86" w:rsidRPr="00562A28" w:rsidRDefault="00A92C8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2C86" w:rsidRPr="004E2496" w:rsidRDefault="00A92C86" w:rsidP="00A92C8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2496">
              <w:rPr>
                <w:rFonts w:ascii="Times New Roman" w:hAnsi="Times New Roman"/>
                <w:sz w:val="24"/>
                <w:szCs w:val="24"/>
              </w:rPr>
              <w:t>Grammar : Determiners and Modals</w:t>
            </w:r>
          </w:p>
        </w:tc>
      </w:tr>
      <w:tr w:rsidR="00A92C86" w:rsidRPr="00562A28" w:rsidTr="006B66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2C86" w:rsidRPr="00562A28" w:rsidRDefault="00A92C8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A92C86" w:rsidRPr="00562A28" w:rsidRDefault="00A92C8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2C86" w:rsidRPr="00562A28" w:rsidRDefault="00A92C8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2C86" w:rsidRPr="004E2496" w:rsidRDefault="00A92C86" w:rsidP="00A92C8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E2496">
              <w:rPr>
                <w:rFonts w:ascii="Times New Roman" w:hAnsi="Times New Roman"/>
                <w:sz w:val="24"/>
                <w:szCs w:val="24"/>
              </w:rPr>
              <w:t>Prose</w:t>
            </w:r>
            <w:proofErr w:type="spellEnd"/>
            <w:r w:rsidRPr="004E2496">
              <w:rPr>
                <w:rFonts w:ascii="Times New Roman" w:hAnsi="Times New Roman"/>
                <w:sz w:val="24"/>
                <w:szCs w:val="24"/>
              </w:rPr>
              <w:t xml:space="preserve"> : I Have a Dream</w:t>
            </w:r>
          </w:p>
          <w:p w:rsidR="00A92C86" w:rsidRPr="004E2496" w:rsidRDefault="00A92C86" w:rsidP="00A92C8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2496">
              <w:rPr>
                <w:rFonts w:ascii="Times New Roman" w:hAnsi="Times New Roman"/>
                <w:sz w:val="24"/>
                <w:szCs w:val="24"/>
              </w:rPr>
              <w:t>Discussion of Question &amp; Answers</w:t>
            </w:r>
          </w:p>
          <w:p w:rsidR="00A92C86" w:rsidRPr="004E2496" w:rsidRDefault="00A92C86" w:rsidP="00A92C8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2496">
              <w:rPr>
                <w:rFonts w:ascii="Times New Roman" w:hAnsi="Times New Roman"/>
                <w:sz w:val="24"/>
                <w:szCs w:val="24"/>
              </w:rPr>
              <w:t>Grammar : Determiners and Modals (cont.)</w:t>
            </w:r>
          </w:p>
        </w:tc>
      </w:tr>
      <w:tr w:rsidR="00A92C86" w:rsidRPr="00562A28" w:rsidTr="006B66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2C86" w:rsidRPr="00562A28" w:rsidRDefault="00A92C8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A92C86" w:rsidRPr="00562A28" w:rsidRDefault="00A92C8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2C86" w:rsidRPr="00562A28" w:rsidRDefault="00A92C8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2C86" w:rsidRPr="004E2496" w:rsidRDefault="00A92C86" w:rsidP="00A92C8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2496">
              <w:rPr>
                <w:rFonts w:ascii="Times New Roman" w:hAnsi="Times New Roman"/>
                <w:sz w:val="24"/>
                <w:szCs w:val="24"/>
              </w:rPr>
              <w:t>Poem: I know Why the Caged Bird Sings</w:t>
            </w:r>
          </w:p>
          <w:p w:rsidR="00A92C86" w:rsidRPr="004E2496" w:rsidRDefault="00A92C86" w:rsidP="00A92C8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2496">
              <w:rPr>
                <w:rFonts w:ascii="Times New Roman" w:hAnsi="Times New Roman"/>
                <w:sz w:val="24"/>
                <w:szCs w:val="24"/>
              </w:rPr>
              <w:t>Discussion of Question &amp; Answers</w:t>
            </w:r>
          </w:p>
          <w:p w:rsidR="00A92C86" w:rsidRPr="004E2496" w:rsidRDefault="00A92C86" w:rsidP="00A92C8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2496">
              <w:rPr>
                <w:rFonts w:ascii="Times New Roman" w:hAnsi="Times New Roman"/>
                <w:sz w:val="24"/>
                <w:szCs w:val="24"/>
              </w:rPr>
              <w:t>Grammar : Antonyms and Comprehension</w:t>
            </w:r>
          </w:p>
        </w:tc>
      </w:tr>
      <w:tr w:rsidR="00A92C86" w:rsidRPr="00562A28" w:rsidTr="006B66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2C86" w:rsidRPr="00562A28" w:rsidRDefault="00A92C8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A92C86" w:rsidRPr="00562A28" w:rsidRDefault="00A92C8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2C86" w:rsidRPr="00562A28" w:rsidRDefault="00A92C8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2C86" w:rsidRPr="004E2496" w:rsidRDefault="00A92C86" w:rsidP="00A92C8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2496">
              <w:rPr>
                <w:rFonts w:ascii="Times New Roman" w:hAnsi="Times New Roman"/>
                <w:sz w:val="24"/>
                <w:szCs w:val="24"/>
              </w:rPr>
              <w:t>Grammar : Antonyms and Comprehension (cont.)</w:t>
            </w:r>
          </w:p>
        </w:tc>
      </w:tr>
      <w:tr w:rsidR="00A92C86" w:rsidRPr="00562A28" w:rsidTr="006B66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2C86" w:rsidRPr="00562A28" w:rsidRDefault="00A92C8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A92C86" w:rsidRPr="00562A28" w:rsidRDefault="00A92C8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2C86" w:rsidRPr="00562A28" w:rsidRDefault="00A92C8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2C86" w:rsidRPr="004E2496" w:rsidRDefault="00A92C86" w:rsidP="00A92C8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2496">
              <w:rPr>
                <w:rFonts w:ascii="Times New Roman" w:hAnsi="Times New Roman"/>
                <w:sz w:val="24"/>
                <w:szCs w:val="24"/>
              </w:rPr>
              <w:t>Grammar : Paragraph writing</w:t>
            </w:r>
          </w:p>
        </w:tc>
      </w:tr>
      <w:tr w:rsidR="00A92C86" w:rsidRPr="00562A28" w:rsidTr="006B66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2C86" w:rsidRPr="00562A28" w:rsidRDefault="00A92C8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2C86" w:rsidRDefault="00A92C8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2C86" w:rsidRPr="004E2496" w:rsidRDefault="00A92C86" w:rsidP="00A92C8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2496">
              <w:rPr>
                <w:rFonts w:ascii="Times New Roman" w:hAnsi="Times New Roman"/>
                <w:sz w:val="24"/>
                <w:szCs w:val="24"/>
              </w:rPr>
              <w:t>Grammar: Tests of entire Grammar</w:t>
            </w:r>
          </w:p>
        </w:tc>
      </w:tr>
      <w:tr w:rsidR="00A92C86" w:rsidRPr="00562A28" w:rsidTr="006B66E1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2C86" w:rsidRPr="00562A28" w:rsidRDefault="00A92C8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2C86" w:rsidRPr="00562A28" w:rsidRDefault="00A92C8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2C86" w:rsidRPr="004E2496" w:rsidRDefault="00A92C86" w:rsidP="00A92C8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2496">
              <w:rPr>
                <w:rFonts w:ascii="Times New Roman" w:hAnsi="Times New Roman"/>
                <w:sz w:val="24"/>
                <w:szCs w:val="24"/>
              </w:rPr>
              <w:t>Grammar :Translation</w:t>
            </w:r>
          </w:p>
        </w:tc>
      </w:tr>
      <w:tr w:rsidR="00A92C86" w:rsidRPr="00562A28" w:rsidTr="006B66E1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2C86" w:rsidRPr="00562A28" w:rsidRDefault="00A92C8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2C86" w:rsidRPr="00562A28" w:rsidRDefault="00A92C8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2C86" w:rsidRPr="004E2496" w:rsidRDefault="00A92C86" w:rsidP="00A92C8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2496">
              <w:rPr>
                <w:rFonts w:ascii="Times New Roman" w:hAnsi="Times New Roman"/>
                <w:sz w:val="24"/>
                <w:szCs w:val="24"/>
              </w:rPr>
              <w:t>Grammar : Translation (cont.)</w:t>
            </w:r>
          </w:p>
        </w:tc>
      </w:tr>
      <w:tr w:rsidR="00A92C86" w:rsidRPr="00562A28" w:rsidTr="006B66E1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92C86" w:rsidRPr="004E2496" w:rsidRDefault="00A92C86" w:rsidP="006B66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E2496">
              <w:rPr>
                <w:rFonts w:ascii="Times New Roman" w:hAnsi="Times New Roman"/>
                <w:b/>
                <w:sz w:val="24"/>
                <w:szCs w:val="24"/>
              </w:rPr>
              <w:t>Mid Semester Exam (16</w:t>
            </w:r>
            <w:r w:rsidRPr="004E2496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4E2496"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4E2496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 w:rsidRPr="004E2496"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A92C86" w:rsidRPr="00562A28" w:rsidTr="006B66E1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2C86" w:rsidRPr="00562A28" w:rsidRDefault="00A92C8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2C86" w:rsidRPr="00562A28" w:rsidRDefault="00A92C8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2C86" w:rsidRPr="004E2496" w:rsidRDefault="00A92C86" w:rsidP="00A92C86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2496">
              <w:rPr>
                <w:rFonts w:ascii="Times New Roman" w:hAnsi="Times New Roman"/>
                <w:sz w:val="24"/>
                <w:szCs w:val="24"/>
              </w:rPr>
              <w:t>Revision : Entire Grammar</w:t>
            </w:r>
          </w:p>
        </w:tc>
      </w:tr>
      <w:tr w:rsidR="00A92C86" w:rsidRPr="00562A28" w:rsidTr="006B66E1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2C86" w:rsidRPr="00562A28" w:rsidRDefault="00A92C8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2C86" w:rsidRPr="00562A28" w:rsidRDefault="00A92C8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2C86" w:rsidRPr="004E2496" w:rsidRDefault="00A92C86" w:rsidP="00A92C8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2496">
              <w:rPr>
                <w:rFonts w:ascii="Times New Roman" w:hAnsi="Times New Roman"/>
                <w:sz w:val="24"/>
                <w:szCs w:val="24"/>
              </w:rPr>
              <w:t>Doubts Clearing Session</w:t>
            </w:r>
          </w:p>
          <w:p w:rsidR="00A92C86" w:rsidRPr="004E2496" w:rsidRDefault="00A92C86" w:rsidP="00A92C86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2496">
              <w:rPr>
                <w:rFonts w:ascii="Times New Roman" w:hAnsi="Times New Roman"/>
                <w:sz w:val="24"/>
                <w:szCs w:val="24"/>
              </w:rPr>
              <w:t>Revision : Text Based</w:t>
            </w:r>
          </w:p>
        </w:tc>
      </w:tr>
      <w:tr w:rsidR="00A92C86" w:rsidRPr="00562A28" w:rsidTr="006B66E1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2C86" w:rsidRDefault="00A92C8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2C86" w:rsidRDefault="00A92C8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2C86" w:rsidRPr="004E2496" w:rsidRDefault="00A92C86" w:rsidP="00A92C86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2496">
              <w:rPr>
                <w:rFonts w:ascii="Times New Roman" w:hAnsi="Times New Roman"/>
                <w:sz w:val="24"/>
                <w:szCs w:val="24"/>
              </w:rPr>
              <w:t xml:space="preserve">Grammar: Revision </w:t>
            </w:r>
          </w:p>
        </w:tc>
      </w:tr>
      <w:tr w:rsidR="00A92C86" w:rsidRPr="00562A28" w:rsidTr="006B66E1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2C86" w:rsidRDefault="00A92C8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2C86" w:rsidRDefault="00A92C8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2C86" w:rsidRPr="004E2496" w:rsidRDefault="00A92C86" w:rsidP="00A92C86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2496">
              <w:rPr>
                <w:rFonts w:ascii="Times New Roman" w:hAnsi="Times New Roman"/>
                <w:sz w:val="24"/>
                <w:szCs w:val="24"/>
              </w:rPr>
              <w:t xml:space="preserve">Revision of the entire syllabus </w:t>
            </w:r>
          </w:p>
        </w:tc>
      </w:tr>
    </w:tbl>
    <w:p w:rsidR="00A92C86" w:rsidRPr="00A92C86" w:rsidRDefault="00A92C86" w:rsidP="00A92C86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1384"/>
        <w:gridCol w:w="4111"/>
        <w:gridCol w:w="4081"/>
      </w:tblGrid>
      <w:tr w:rsidR="00A92C86" w:rsidRPr="00A92C86" w:rsidTr="00A92C86">
        <w:tc>
          <w:tcPr>
            <w:tcW w:w="1384" w:type="dxa"/>
          </w:tcPr>
          <w:p w:rsidR="00A92C86" w:rsidRPr="00A92C86" w:rsidRDefault="00A92C86" w:rsidP="00A92C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2C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Sr. No.</w:t>
            </w:r>
          </w:p>
        </w:tc>
        <w:tc>
          <w:tcPr>
            <w:tcW w:w="4111" w:type="dxa"/>
          </w:tcPr>
          <w:p w:rsidR="00A92C86" w:rsidRPr="00A92C86" w:rsidRDefault="00A92C86" w:rsidP="00A92C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2C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Teachers Taking  B.A.I</w:t>
            </w:r>
          </w:p>
        </w:tc>
        <w:tc>
          <w:tcPr>
            <w:tcW w:w="4081" w:type="dxa"/>
          </w:tcPr>
          <w:p w:rsidR="00A92C86" w:rsidRPr="00A92C86" w:rsidRDefault="00A92C86" w:rsidP="00A92C8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2C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Section &amp; Room No.</w:t>
            </w:r>
          </w:p>
        </w:tc>
      </w:tr>
      <w:tr w:rsidR="00A92C86" w:rsidRPr="00A92C86" w:rsidTr="00A92C86">
        <w:tc>
          <w:tcPr>
            <w:tcW w:w="1384" w:type="dxa"/>
          </w:tcPr>
          <w:p w:rsidR="00A92C86" w:rsidRPr="00A92C86" w:rsidRDefault="00A92C86" w:rsidP="00A92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C8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1" w:type="dxa"/>
          </w:tcPr>
          <w:p w:rsidR="00A92C86" w:rsidRPr="00A92C86" w:rsidRDefault="00A92C86" w:rsidP="00A92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C86">
              <w:rPr>
                <w:rFonts w:ascii="Times New Roman" w:hAnsi="Times New Roman" w:cs="Times New Roman"/>
                <w:sz w:val="24"/>
                <w:szCs w:val="24"/>
              </w:rPr>
              <w:t xml:space="preserve">Ms. </w:t>
            </w:r>
            <w:proofErr w:type="spellStart"/>
            <w:r w:rsidRPr="00A92C86">
              <w:rPr>
                <w:rFonts w:ascii="Times New Roman" w:hAnsi="Times New Roman" w:cs="Times New Roman"/>
                <w:sz w:val="24"/>
                <w:szCs w:val="24"/>
              </w:rPr>
              <w:t>Sunita</w:t>
            </w:r>
            <w:proofErr w:type="spellEnd"/>
            <w:r w:rsidRPr="00A92C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81" w:type="dxa"/>
          </w:tcPr>
          <w:p w:rsidR="00A92C86" w:rsidRPr="00A92C86" w:rsidRDefault="00A92C86" w:rsidP="00A92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C86">
              <w:rPr>
                <w:rFonts w:ascii="Times New Roman" w:hAnsi="Times New Roman" w:cs="Times New Roman"/>
                <w:sz w:val="24"/>
                <w:szCs w:val="24"/>
              </w:rPr>
              <w:t>A; 31</w:t>
            </w:r>
          </w:p>
        </w:tc>
      </w:tr>
      <w:tr w:rsidR="00A92C86" w:rsidRPr="00A92C86" w:rsidTr="00A92C86">
        <w:tc>
          <w:tcPr>
            <w:tcW w:w="1384" w:type="dxa"/>
          </w:tcPr>
          <w:p w:rsidR="00A92C86" w:rsidRPr="00A92C86" w:rsidRDefault="00A92C86" w:rsidP="00A92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C8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1" w:type="dxa"/>
          </w:tcPr>
          <w:p w:rsidR="00A92C86" w:rsidRPr="00A92C86" w:rsidRDefault="005D3567" w:rsidP="00A92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</w:t>
            </w:r>
            <w:r w:rsidR="00A92C86" w:rsidRPr="00A92C8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A92C86" w:rsidRPr="00A92C86">
              <w:rPr>
                <w:rFonts w:ascii="Times New Roman" w:hAnsi="Times New Roman" w:cs="Times New Roman"/>
                <w:sz w:val="24"/>
                <w:szCs w:val="24"/>
              </w:rPr>
              <w:t>Sukhpreet</w:t>
            </w:r>
            <w:proofErr w:type="spellEnd"/>
            <w:r w:rsidR="00A92C86" w:rsidRPr="00A92C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92C86" w:rsidRPr="00A92C86">
              <w:rPr>
                <w:rFonts w:ascii="Times New Roman" w:hAnsi="Times New Roman" w:cs="Times New Roman"/>
                <w:sz w:val="24"/>
                <w:szCs w:val="24"/>
              </w:rPr>
              <w:t>Kaur</w:t>
            </w:r>
            <w:proofErr w:type="spellEnd"/>
          </w:p>
        </w:tc>
        <w:tc>
          <w:tcPr>
            <w:tcW w:w="4081" w:type="dxa"/>
          </w:tcPr>
          <w:p w:rsidR="00A92C86" w:rsidRPr="00A92C86" w:rsidRDefault="00A92C86" w:rsidP="00A92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C86">
              <w:rPr>
                <w:rFonts w:ascii="Times New Roman" w:hAnsi="Times New Roman" w:cs="Times New Roman"/>
                <w:sz w:val="24"/>
                <w:szCs w:val="24"/>
              </w:rPr>
              <w:t>B; 315</w:t>
            </w:r>
          </w:p>
        </w:tc>
      </w:tr>
      <w:tr w:rsidR="00A92C86" w:rsidRPr="00A92C86" w:rsidTr="00A92C86">
        <w:tc>
          <w:tcPr>
            <w:tcW w:w="1384" w:type="dxa"/>
          </w:tcPr>
          <w:p w:rsidR="00A92C86" w:rsidRPr="00A92C86" w:rsidRDefault="00A92C86" w:rsidP="00A92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C8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11" w:type="dxa"/>
          </w:tcPr>
          <w:p w:rsidR="00A92C86" w:rsidRPr="00A92C86" w:rsidRDefault="00A92C86" w:rsidP="00A92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C86">
              <w:rPr>
                <w:rFonts w:ascii="Times New Roman" w:hAnsi="Times New Roman" w:cs="Times New Roman"/>
                <w:sz w:val="24"/>
                <w:szCs w:val="24"/>
              </w:rPr>
              <w:t xml:space="preserve">Ms. </w:t>
            </w:r>
            <w:proofErr w:type="spellStart"/>
            <w:r w:rsidRPr="00A92C86">
              <w:rPr>
                <w:rFonts w:ascii="Times New Roman" w:hAnsi="Times New Roman" w:cs="Times New Roman"/>
                <w:sz w:val="24"/>
                <w:szCs w:val="24"/>
              </w:rPr>
              <w:t>Tejinder</w:t>
            </w:r>
            <w:proofErr w:type="spellEnd"/>
            <w:r w:rsidRPr="00A92C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C86">
              <w:rPr>
                <w:rFonts w:ascii="Times New Roman" w:hAnsi="Times New Roman" w:cs="Times New Roman"/>
                <w:sz w:val="24"/>
                <w:szCs w:val="24"/>
              </w:rPr>
              <w:t>Kaur</w:t>
            </w:r>
            <w:proofErr w:type="spellEnd"/>
          </w:p>
        </w:tc>
        <w:tc>
          <w:tcPr>
            <w:tcW w:w="4081" w:type="dxa"/>
          </w:tcPr>
          <w:p w:rsidR="00A92C86" w:rsidRPr="00A92C86" w:rsidRDefault="00A92C86" w:rsidP="00A92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C86">
              <w:rPr>
                <w:rFonts w:ascii="Times New Roman" w:hAnsi="Times New Roman" w:cs="Times New Roman"/>
                <w:sz w:val="24"/>
                <w:szCs w:val="24"/>
              </w:rPr>
              <w:t>C ;31</w:t>
            </w:r>
          </w:p>
        </w:tc>
      </w:tr>
      <w:tr w:rsidR="00A92C86" w:rsidRPr="00A92C86" w:rsidTr="00A92C86">
        <w:tc>
          <w:tcPr>
            <w:tcW w:w="1384" w:type="dxa"/>
          </w:tcPr>
          <w:p w:rsidR="00A92C86" w:rsidRPr="00A92C86" w:rsidRDefault="00A92C86" w:rsidP="00A92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C8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11" w:type="dxa"/>
          </w:tcPr>
          <w:p w:rsidR="00A92C86" w:rsidRPr="00A92C86" w:rsidRDefault="005D3567" w:rsidP="00A92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</w:t>
            </w:r>
            <w:r w:rsidR="00A92C86" w:rsidRPr="00A92C8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A92C86" w:rsidRPr="00A92C86">
              <w:rPr>
                <w:rFonts w:ascii="Times New Roman" w:hAnsi="Times New Roman" w:cs="Times New Roman"/>
                <w:sz w:val="24"/>
                <w:szCs w:val="24"/>
              </w:rPr>
              <w:t>Amandeep</w:t>
            </w:r>
            <w:proofErr w:type="spellEnd"/>
            <w:r w:rsidR="00A92C86" w:rsidRPr="00A92C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92C86" w:rsidRPr="00A92C86">
              <w:rPr>
                <w:rFonts w:ascii="Times New Roman" w:hAnsi="Times New Roman" w:cs="Times New Roman"/>
                <w:sz w:val="24"/>
                <w:szCs w:val="24"/>
              </w:rPr>
              <w:t>Kaur</w:t>
            </w:r>
            <w:proofErr w:type="spellEnd"/>
          </w:p>
        </w:tc>
        <w:tc>
          <w:tcPr>
            <w:tcW w:w="4081" w:type="dxa"/>
          </w:tcPr>
          <w:p w:rsidR="00A92C86" w:rsidRPr="00A92C86" w:rsidRDefault="00A92C86" w:rsidP="00A92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C86">
              <w:rPr>
                <w:rFonts w:ascii="Times New Roman" w:hAnsi="Times New Roman" w:cs="Times New Roman"/>
                <w:sz w:val="24"/>
                <w:szCs w:val="24"/>
              </w:rPr>
              <w:t>D; 110</w:t>
            </w:r>
          </w:p>
        </w:tc>
      </w:tr>
      <w:tr w:rsidR="00A92C86" w:rsidRPr="00A92C86" w:rsidTr="00A92C86">
        <w:tc>
          <w:tcPr>
            <w:tcW w:w="1384" w:type="dxa"/>
          </w:tcPr>
          <w:p w:rsidR="00A92C86" w:rsidRPr="00A92C86" w:rsidRDefault="00A92C86" w:rsidP="00A92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C8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11" w:type="dxa"/>
          </w:tcPr>
          <w:p w:rsidR="00A92C86" w:rsidRPr="00A92C86" w:rsidRDefault="00A92C86" w:rsidP="00A92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C86">
              <w:rPr>
                <w:rFonts w:ascii="Times New Roman" w:hAnsi="Times New Roman" w:cs="Times New Roman"/>
                <w:sz w:val="24"/>
                <w:szCs w:val="24"/>
              </w:rPr>
              <w:t xml:space="preserve">Ms. </w:t>
            </w:r>
            <w:proofErr w:type="spellStart"/>
            <w:r w:rsidRPr="00A92C86">
              <w:rPr>
                <w:rFonts w:ascii="Times New Roman" w:hAnsi="Times New Roman" w:cs="Times New Roman"/>
                <w:sz w:val="24"/>
                <w:szCs w:val="24"/>
              </w:rPr>
              <w:t>Bindu</w:t>
            </w:r>
            <w:proofErr w:type="spellEnd"/>
            <w:r w:rsidRPr="00A92C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92C86">
              <w:rPr>
                <w:rFonts w:ascii="Times New Roman" w:hAnsi="Times New Roman" w:cs="Times New Roman"/>
                <w:sz w:val="24"/>
                <w:szCs w:val="24"/>
              </w:rPr>
              <w:t>Rani</w:t>
            </w:r>
            <w:proofErr w:type="spellEnd"/>
          </w:p>
        </w:tc>
        <w:tc>
          <w:tcPr>
            <w:tcW w:w="4081" w:type="dxa"/>
          </w:tcPr>
          <w:p w:rsidR="00A92C86" w:rsidRPr="00A92C86" w:rsidRDefault="00A92C86" w:rsidP="00A92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C86">
              <w:rPr>
                <w:rFonts w:ascii="Times New Roman" w:hAnsi="Times New Roman" w:cs="Times New Roman"/>
                <w:sz w:val="24"/>
                <w:szCs w:val="24"/>
              </w:rPr>
              <w:t>E;31</w:t>
            </w:r>
          </w:p>
        </w:tc>
      </w:tr>
    </w:tbl>
    <w:p w:rsidR="00A92C86" w:rsidRDefault="00A92C86" w:rsidP="00A92C86">
      <w:pPr>
        <w:rPr>
          <w:rFonts w:ascii="Times New Roman" w:hAnsi="Times New Roman" w:cs="Times New Roman"/>
          <w:sz w:val="24"/>
          <w:szCs w:val="24"/>
        </w:rPr>
      </w:pPr>
    </w:p>
    <w:p w:rsidR="003A2716" w:rsidRDefault="003A2716" w:rsidP="00A92C86">
      <w:pPr>
        <w:rPr>
          <w:rFonts w:ascii="Times New Roman" w:hAnsi="Times New Roman" w:cs="Times New Roman"/>
          <w:sz w:val="24"/>
          <w:szCs w:val="24"/>
        </w:rPr>
      </w:pPr>
    </w:p>
    <w:p w:rsidR="003A2716" w:rsidRDefault="003A2716" w:rsidP="00A92C86">
      <w:pPr>
        <w:rPr>
          <w:rFonts w:ascii="Times New Roman" w:hAnsi="Times New Roman" w:cs="Times New Roman"/>
          <w:sz w:val="24"/>
          <w:szCs w:val="24"/>
        </w:rPr>
      </w:pPr>
    </w:p>
    <w:p w:rsidR="003A2716" w:rsidRPr="00562A28" w:rsidRDefault="00C75915" w:rsidP="00C75915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A2716"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3A2716" w:rsidRPr="00562A28" w:rsidRDefault="003A2716" w:rsidP="003A271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F1C20">
        <w:rPr>
          <w:rFonts w:ascii="Times New Roman" w:hAnsi="Times New Roman"/>
          <w:b/>
          <w:color w:val="C00000"/>
          <w:sz w:val="24"/>
          <w:szCs w:val="24"/>
          <w:u w:val="single"/>
        </w:rPr>
        <w:t>(F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>or Undergraduate Classes - Second</w:t>
      </w:r>
      <w:r w:rsidRPr="00EF1C20"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 Year)</w:t>
      </w:r>
    </w:p>
    <w:p w:rsidR="003A2716" w:rsidRPr="00562A28" w:rsidRDefault="003A2716" w:rsidP="003A271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3A2716" w:rsidRPr="00562A28" w:rsidRDefault="003A2716" w:rsidP="003A27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>BA 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3A2716" w:rsidRPr="00562A28" w:rsidRDefault="003A2716" w:rsidP="003A27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>
        <w:rPr>
          <w:rFonts w:ascii="Times New Roman" w:hAnsi="Times New Roman"/>
          <w:b/>
          <w:sz w:val="24"/>
          <w:szCs w:val="24"/>
        </w:rPr>
        <w:t xml:space="preserve"> English Compulsory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Period</w:t>
      </w:r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3A2716" w:rsidRPr="00562A28" w:rsidRDefault="003A2716" w:rsidP="003A27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Room No</w:t>
      </w:r>
      <w:r w:rsidRPr="00562A28">
        <w:rPr>
          <w:rFonts w:ascii="Times New Roman" w:hAnsi="Times New Roman"/>
          <w:b/>
          <w:sz w:val="24"/>
          <w:szCs w:val="24"/>
        </w:rPr>
        <w:t xml:space="preserve">: </w:t>
      </w:r>
    </w:p>
    <w:p w:rsidR="003A2716" w:rsidRPr="00562A28" w:rsidRDefault="003A2716" w:rsidP="003A27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472"/>
        <w:gridCol w:w="1945"/>
        <w:gridCol w:w="7413"/>
      </w:tblGrid>
      <w:tr w:rsidR="003A2716" w:rsidRPr="00562A28" w:rsidTr="006B66E1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2716" w:rsidRPr="00562A28" w:rsidRDefault="003A2716" w:rsidP="006B66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2716" w:rsidRPr="00562A28" w:rsidRDefault="003A2716" w:rsidP="006B66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2716" w:rsidRPr="00562A28" w:rsidRDefault="003A2716" w:rsidP="006B66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3A2716" w:rsidRPr="00562A28" w:rsidTr="006B66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2716" w:rsidRPr="00562A28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A2716" w:rsidRPr="00562A28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2716" w:rsidRPr="00562A28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2716" w:rsidRPr="00745522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Ice-Breaking Session &amp; Introduction to the Paper</w:t>
            </w:r>
          </w:p>
        </w:tc>
      </w:tr>
      <w:tr w:rsidR="003A2716" w:rsidRPr="00562A28" w:rsidTr="006B66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2716" w:rsidRPr="00562A28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3A2716" w:rsidRPr="00562A28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2716" w:rsidRPr="00562A28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2716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John Keats’ Ode to Autumn</w:t>
            </w:r>
          </w:p>
          <w:p w:rsidR="003A2716" w:rsidRPr="00562A28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Prose- Mr. Know All</w:t>
            </w:r>
          </w:p>
        </w:tc>
      </w:tr>
      <w:tr w:rsidR="003A2716" w:rsidRPr="00562A28" w:rsidTr="006B66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2716" w:rsidRPr="00562A28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3A2716" w:rsidRPr="00562A28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2716" w:rsidRPr="00562A28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2716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Robert Frost’s The Road Not Taken</w:t>
            </w:r>
          </w:p>
          <w:p w:rsidR="003A2716" w:rsidRPr="00562A28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Prose- Film Making</w:t>
            </w:r>
          </w:p>
        </w:tc>
      </w:tr>
      <w:tr w:rsidR="003A2716" w:rsidRPr="00562A28" w:rsidTr="006B66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2716" w:rsidRPr="00562A28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3A2716" w:rsidRPr="00562A28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2716" w:rsidRPr="00562A28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2716" w:rsidRPr="00562A28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Grammar- Non-Finite Verbs</w:t>
            </w:r>
          </w:p>
        </w:tc>
      </w:tr>
      <w:tr w:rsidR="003A2716" w:rsidRPr="00562A28" w:rsidTr="006B66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2716" w:rsidRPr="00562A28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3A2716" w:rsidRPr="00562A28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2716" w:rsidRPr="00562A28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2716" w:rsidRPr="00562A28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Contd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3A2716" w:rsidRPr="00562A28" w:rsidTr="006B66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2716" w:rsidRPr="00562A28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3A2716" w:rsidRPr="00562A28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2716" w:rsidRPr="00562A28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2716" w:rsidRPr="00562A28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Note-Making</w:t>
            </w:r>
          </w:p>
        </w:tc>
      </w:tr>
      <w:tr w:rsidR="003A2716" w:rsidRPr="00562A28" w:rsidTr="006B66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2716" w:rsidRPr="00562A28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3A2716" w:rsidRPr="00562A28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2716" w:rsidRPr="00562A28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2716" w:rsidRPr="00562A28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Contd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3A2716" w:rsidRPr="00562A28" w:rsidTr="006B66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2716" w:rsidRPr="00562A28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3A2716" w:rsidRPr="00562A28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2716" w:rsidRPr="00562A28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2716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Poem- Money Madness</w:t>
            </w:r>
          </w:p>
          <w:p w:rsidR="003A2716" w:rsidRPr="00562A28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Prose- Not Just Oranges</w:t>
            </w:r>
          </w:p>
        </w:tc>
      </w:tr>
      <w:tr w:rsidR="003A2716" w:rsidRPr="00562A28" w:rsidTr="006B66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2716" w:rsidRPr="00562A28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3A2716" w:rsidRPr="00562A28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2716" w:rsidRPr="00562A28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2716" w:rsidRPr="00562A28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Punctuation</w:t>
            </w:r>
          </w:p>
        </w:tc>
      </w:tr>
      <w:tr w:rsidR="003A2716" w:rsidRPr="00562A28" w:rsidTr="006B66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2716" w:rsidRPr="00562A28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3A2716" w:rsidRPr="00562A28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2716" w:rsidRPr="00562A28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2716" w:rsidRPr="00562A28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Active and Passive Voice</w:t>
            </w:r>
          </w:p>
        </w:tc>
      </w:tr>
      <w:tr w:rsidR="003A2716" w:rsidRPr="00562A28" w:rsidTr="006B66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2716" w:rsidRPr="00562A28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2716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2716" w:rsidRPr="00562A28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Narration</w:t>
            </w:r>
          </w:p>
        </w:tc>
      </w:tr>
      <w:tr w:rsidR="003A2716" w:rsidRPr="00562A28" w:rsidTr="006B66E1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2716" w:rsidRPr="00562A28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2716" w:rsidRPr="00562A28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2716" w:rsidRPr="00683511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  <w:tr w:rsidR="003A2716" w:rsidRPr="00562A28" w:rsidTr="006B66E1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2716" w:rsidRPr="00562A28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2716" w:rsidRPr="00562A28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2716" w:rsidRPr="00562A28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3A2716" w:rsidRPr="00562A28" w:rsidTr="006B66E1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A2716" w:rsidRPr="00562A28" w:rsidRDefault="003A2716" w:rsidP="006B66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3A2716" w:rsidRPr="00562A28" w:rsidTr="006B66E1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2716" w:rsidRPr="00562A28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2716" w:rsidRPr="00562A28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2716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Poem- I, Too</w:t>
            </w:r>
          </w:p>
          <w:p w:rsidR="003A2716" w:rsidRPr="00562A28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Prose- A Talk on Advertising</w:t>
            </w:r>
          </w:p>
        </w:tc>
      </w:tr>
      <w:tr w:rsidR="003A2716" w:rsidRPr="00562A28" w:rsidTr="006B66E1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2716" w:rsidRPr="00562A28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2716" w:rsidRPr="00562A28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2716" w:rsidRPr="00562A28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Transformation of Sentences</w:t>
            </w:r>
          </w:p>
        </w:tc>
      </w:tr>
      <w:tr w:rsidR="003A2716" w:rsidRPr="00562A28" w:rsidTr="006B66E1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2716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2716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2716" w:rsidRPr="00562A28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Transformation of Sentences</w:t>
            </w:r>
          </w:p>
        </w:tc>
      </w:tr>
      <w:tr w:rsidR="003A2716" w:rsidRPr="00562A28" w:rsidTr="006B66E1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2716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2716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A2716" w:rsidRPr="00562A28" w:rsidRDefault="003A2716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3A2716" w:rsidRPr="00562A28" w:rsidRDefault="003A2716" w:rsidP="003A2716">
      <w:pPr>
        <w:rPr>
          <w:rFonts w:ascii="Times New Roman" w:hAnsi="Times New Roman"/>
          <w:sz w:val="24"/>
          <w:szCs w:val="24"/>
        </w:rPr>
      </w:pPr>
    </w:p>
    <w:p w:rsidR="003A2716" w:rsidRDefault="003A2716" w:rsidP="003A2716"/>
    <w:p w:rsidR="003A2716" w:rsidRDefault="003A2716" w:rsidP="003A2716"/>
    <w:p w:rsidR="003A2716" w:rsidRPr="00A92C86" w:rsidRDefault="003A2716" w:rsidP="00A92C86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384"/>
        <w:gridCol w:w="4111"/>
        <w:gridCol w:w="4081"/>
      </w:tblGrid>
      <w:tr w:rsidR="005D3567" w:rsidRPr="00A92C86" w:rsidTr="006B66E1">
        <w:tc>
          <w:tcPr>
            <w:tcW w:w="1384" w:type="dxa"/>
          </w:tcPr>
          <w:p w:rsidR="005D3567" w:rsidRPr="00A92C86" w:rsidRDefault="005D3567" w:rsidP="006B66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2C86">
              <w:rPr>
                <w:rFonts w:ascii="Times New Roman" w:hAnsi="Times New Roman" w:cs="Times New Roman"/>
                <w:b/>
                <w:sz w:val="28"/>
                <w:szCs w:val="28"/>
              </w:rPr>
              <w:t>Sr. No.</w:t>
            </w:r>
          </w:p>
        </w:tc>
        <w:tc>
          <w:tcPr>
            <w:tcW w:w="4111" w:type="dxa"/>
          </w:tcPr>
          <w:p w:rsidR="005D3567" w:rsidRPr="00A92C86" w:rsidRDefault="005D3567" w:rsidP="006B66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2C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Teachers Taking  B.A.I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</w:t>
            </w:r>
          </w:p>
        </w:tc>
        <w:tc>
          <w:tcPr>
            <w:tcW w:w="4081" w:type="dxa"/>
          </w:tcPr>
          <w:p w:rsidR="005D3567" w:rsidRPr="00A92C86" w:rsidRDefault="005D3567" w:rsidP="006B66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2C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Section &amp; Room No.</w:t>
            </w:r>
          </w:p>
        </w:tc>
      </w:tr>
      <w:tr w:rsidR="005D3567" w:rsidRPr="00A92C86" w:rsidTr="006B66E1">
        <w:tc>
          <w:tcPr>
            <w:tcW w:w="1384" w:type="dxa"/>
          </w:tcPr>
          <w:p w:rsidR="005D3567" w:rsidRPr="00A92C86" w:rsidRDefault="005D3567" w:rsidP="006B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C8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1" w:type="dxa"/>
          </w:tcPr>
          <w:p w:rsidR="005D3567" w:rsidRPr="00A92C86" w:rsidRDefault="005D3567" w:rsidP="006B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Pooja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Sharma</w:t>
            </w:r>
          </w:p>
        </w:tc>
        <w:tc>
          <w:tcPr>
            <w:tcW w:w="4081" w:type="dxa"/>
          </w:tcPr>
          <w:p w:rsidR="005D3567" w:rsidRPr="00A92C86" w:rsidRDefault="005D3567" w:rsidP="006B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C86">
              <w:rPr>
                <w:rFonts w:ascii="Times New Roman" w:hAnsi="Times New Roman" w:cs="Times New Roman"/>
                <w:sz w:val="24"/>
                <w:szCs w:val="24"/>
              </w:rPr>
              <w:t>A;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5D3567" w:rsidRPr="00A92C86" w:rsidTr="006B66E1">
        <w:tc>
          <w:tcPr>
            <w:tcW w:w="1384" w:type="dxa"/>
          </w:tcPr>
          <w:p w:rsidR="005D3567" w:rsidRPr="00A92C86" w:rsidRDefault="005D3567" w:rsidP="006B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C8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1" w:type="dxa"/>
          </w:tcPr>
          <w:p w:rsidR="005D3567" w:rsidRPr="00A92C86" w:rsidRDefault="006D5932" w:rsidP="006B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Ms.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Bindu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Rani</w:t>
            </w:r>
            <w:proofErr w:type="spellEnd"/>
          </w:p>
        </w:tc>
        <w:tc>
          <w:tcPr>
            <w:tcW w:w="4081" w:type="dxa"/>
          </w:tcPr>
          <w:p w:rsidR="005D3567" w:rsidRPr="00A92C86" w:rsidRDefault="005D3567" w:rsidP="006B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C86">
              <w:rPr>
                <w:rFonts w:ascii="Times New Roman" w:hAnsi="Times New Roman" w:cs="Times New Roman"/>
                <w:sz w:val="24"/>
                <w:szCs w:val="24"/>
              </w:rPr>
              <w:t xml:space="preserve">B; </w:t>
            </w:r>
            <w:r w:rsidR="006D5932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5D3567" w:rsidRPr="00A92C86" w:rsidTr="006B66E1">
        <w:tc>
          <w:tcPr>
            <w:tcW w:w="1384" w:type="dxa"/>
          </w:tcPr>
          <w:p w:rsidR="005D3567" w:rsidRPr="00A92C86" w:rsidRDefault="005D3567" w:rsidP="006B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C8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11" w:type="dxa"/>
          </w:tcPr>
          <w:p w:rsidR="005D3567" w:rsidRPr="00A92C86" w:rsidRDefault="005D3567" w:rsidP="006B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C86">
              <w:rPr>
                <w:rFonts w:ascii="Times New Roman" w:hAnsi="Times New Roman" w:cs="Times New Roman"/>
                <w:sz w:val="24"/>
                <w:szCs w:val="24"/>
              </w:rPr>
              <w:t xml:space="preserve">Ms. </w:t>
            </w:r>
            <w:proofErr w:type="spellStart"/>
            <w:r w:rsidR="006D5932">
              <w:rPr>
                <w:rFonts w:ascii="Times New Roman" w:hAnsi="Times New Roman" w:cs="Times New Roman"/>
                <w:sz w:val="24"/>
                <w:szCs w:val="24"/>
              </w:rPr>
              <w:t>Bindu</w:t>
            </w:r>
            <w:proofErr w:type="spellEnd"/>
            <w:r w:rsidR="006D5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D5932">
              <w:rPr>
                <w:rFonts w:ascii="Times New Roman" w:hAnsi="Times New Roman" w:cs="Times New Roman"/>
                <w:sz w:val="24"/>
                <w:szCs w:val="24"/>
              </w:rPr>
              <w:t>Rani</w:t>
            </w:r>
            <w:proofErr w:type="spellEnd"/>
          </w:p>
        </w:tc>
        <w:tc>
          <w:tcPr>
            <w:tcW w:w="4081" w:type="dxa"/>
          </w:tcPr>
          <w:p w:rsidR="005D3567" w:rsidRPr="00A92C86" w:rsidRDefault="005D3567" w:rsidP="006B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C86">
              <w:rPr>
                <w:rFonts w:ascii="Times New Roman" w:hAnsi="Times New Roman" w:cs="Times New Roman"/>
                <w:sz w:val="24"/>
                <w:szCs w:val="24"/>
              </w:rPr>
              <w:t>C ;31</w:t>
            </w:r>
            <w:r w:rsidR="006D593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D3567" w:rsidRPr="00A92C86" w:rsidTr="006B66E1">
        <w:tc>
          <w:tcPr>
            <w:tcW w:w="1384" w:type="dxa"/>
          </w:tcPr>
          <w:p w:rsidR="005D3567" w:rsidRPr="00A92C86" w:rsidRDefault="005D3567" w:rsidP="006B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C8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11" w:type="dxa"/>
          </w:tcPr>
          <w:p w:rsidR="005D3567" w:rsidRPr="00A92C86" w:rsidRDefault="005D3567" w:rsidP="006B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Pooja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Sharma</w:t>
            </w:r>
          </w:p>
        </w:tc>
        <w:tc>
          <w:tcPr>
            <w:tcW w:w="4081" w:type="dxa"/>
          </w:tcPr>
          <w:p w:rsidR="005D3567" w:rsidRPr="00A92C86" w:rsidRDefault="005D3567" w:rsidP="006B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C86">
              <w:rPr>
                <w:rFonts w:ascii="Times New Roman" w:hAnsi="Times New Roman" w:cs="Times New Roman"/>
                <w:sz w:val="24"/>
                <w:szCs w:val="24"/>
              </w:rPr>
              <w:t>D; 110</w:t>
            </w:r>
          </w:p>
        </w:tc>
      </w:tr>
      <w:tr w:rsidR="005D3567" w:rsidRPr="00A92C86" w:rsidTr="006B66E1">
        <w:tc>
          <w:tcPr>
            <w:tcW w:w="1384" w:type="dxa"/>
          </w:tcPr>
          <w:p w:rsidR="005D3567" w:rsidRPr="00A92C86" w:rsidRDefault="005D3567" w:rsidP="006B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C8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11" w:type="dxa"/>
          </w:tcPr>
          <w:p w:rsidR="005D3567" w:rsidRPr="00A92C86" w:rsidRDefault="005C1BBD" w:rsidP="006B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Nidhi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Rana</w:t>
            </w:r>
            <w:proofErr w:type="spellEnd"/>
          </w:p>
        </w:tc>
        <w:tc>
          <w:tcPr>
            <w:tcW w:w="4081" w:type="dxa"/>
          </w:tcPr>
          <w:p w:rsidR="005D3567" w:rsidRPr="00A92C86" w:rsidRDefault="005C1BBD" w:rsidP="006B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E;29</w:t>
            </w:r>
          </w:p>
        </w:tc>
      </w:tr>
    </w:tbl>
    <w:p w:rsidR="005D3567" w:rsidRDefault="005D3567" w:rsidP="005D3567">
      <w:pPr>
        <w:rPr>
          <w:rFonts w:ascii="Times New Roman" w:hAnsi="Times New Roman" w:cs="Times New Roman"/>
          <w:sz w:val="24"/>
          <w:szCs w:val="24"/>
        </w:rPr>
      </w:pPr>
    </w:p>
    <w:p w:rsidR="00A92C86" w:rsidRDefault="00A92C86" w:rsidP="00A92C86"/>
    <w:p w:rsidR="00A92C86" w:rsidRDefault="00A92C86" w:rsidP="00A92C86">
      <w:bookmarkStart w:id="0" w:name="_GoBack"/>
      <w:bookmarkEnd w:id="0"/>
    </w:p>
    <w:p w:rsidR="00A92C86" w:rsidRDefault="00A92C86"/>
    <w:p w:rsidR="00153E02" w:rsidRDefault="00153E02"/>
    <w:p w:rsidR="00153E02" w:rsidRDefault="00153E02"/>
    <w:p w:rsidR="00153E02" w:rsidRDefault="00153E02"/>
    <w:p w:rsidR="00153E02" w:rsidRDefault="00153E02"/>
    <w:p w:rsidR="00153E02" w:rsidRDefault="00153E02"/>
    <w:p w:rsidR="00153E02" w:rsidRDefault="00153E02"/>
    <w:p w:rsidR="00153E02" w:rsidRDefault="00153E02"/>
    <w:p w:rsidR="00153E02" w:rsidRDefault="00153E02"/>
    <w:p w:rsidR="00153E02" w:rsidRDefault="00153E02"/>
    <w:p w:rsidR="00153E02" w:rsidRPr="00562A28" w:rsidRDefault="00D06720" w:rsidP="00D06720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t xml:space="preserve">                </w:t>
      </w:r>
      <w:r w:rsidR="00153E02"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153E02" w:rsidRPr="00562A28" w:rsidRDefault="00153E02" w:rsidP="00153E0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(</w:t>
      </w:r>
      <w:proofErr w:type="gramEnd"/>
      <w:r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For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UG-PG 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-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Ongoing Classes)</w:t>
      </w:r>
    </w:p>
    <w:p w:rsidR="00153E02" w:rsidRPr="00562A28" w:rsidRDefault="00153E02" w:rsidP="00153E02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153E02" w:rsidRPr="00562A28" w:rsidRDefault="00153E02" w:rsidP="00153E0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B.A. III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</w:p>
    <w:p w:rsidR="00153E02" w:rsidRPr="00562A28" w:rsidRDefault="00153E02" w:rsidP="00153E0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 xml:space="preserve"> English Compulsory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</w:p>
    <w:p w:rsidR="00153E02" w:rsidRPr="00562A28" w:rsidRDefault="00153E02" w:rsidP="00153E02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</w:p>
    <w:p w:rsidR="00153E02" w:rsidRPr="00562A28" w:rsidRDefault="00153E02" w:rsidP="00153E0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472"/>
        <w:gridCol w:w="1945"/>
        <w:gridCol w:w="7413"/>
      </w:tblGrid>
      <w:tr w:rsidR="00153E02" w:rsidRPr="00562A28" w:rsidTr="006B66E1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3E02" w:rsidRPr="00562A28" w:rsidRDefault="00153E02" w:rsidP="006B66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3E02" w:rsidRPr="00562A28" w:rsidRDefault="00153E02" w:rsidP="006B66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3E02" w:rsidRPr="00562A28" w:rsidRDefault="00153E02" w:rsidP="006B66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153E02" w:rsidRPr="00562A28" w:rsidTr="006B66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3E02" w:rsidRPr="00562A28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53E02" w:rsidRPr="00562A28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3E02" w:rsidRPr="00562A28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3E02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Ice - Breaking session </w:t>
            </w:r>
          </w:p>
          <w:p w:rsidR="00153E02" w:rsidRPr="003E5651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 Note on the Story : Freedom At Midnight</w:t>
            </w:r>
          </w:p>
        </w:tc>
      </w:tr>
      <w:tr w:rsidR="00153E02" w:rsidRPr="00562A28" w:rsidTr="006B66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3E02" w:rsidRPr="00562A28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153E02" w:rsidRPr="00562A28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3E02" w:rsidRPr="00562A28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3E02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Story : Freedom At Midnight</w:t>
            </w:r>
          </w:p>
          <w:p w:rsidR="00153E02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 of Question &amp; Answers</w:t>
            </w:r>
          </w:p>
          <w:p w:rsidR="00153E02" w:rsidRPr="00562A28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Introducing Essay Writing</w:t>
            </w:r>
          </w:p>
        </w:tc>
      </w:tr>
      <w:tr w:rsidR="00153E02" w:rsidRPr="00562A28" w:rsidTr="006B66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3E02" w:rsidRPr="00562A28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153E02" w:rsidRPr="00562A28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3E02" w:rsidRPr="00562A28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3E02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Poem : Night of the Scorpion</w:t>
            </w:r>
          </w:p>
          <w:p w:rsidR="00153E02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 of Question &amp; Answers</w:t>
            </w:r>
          </w:p>
          <w:p w:rsidR="00153E02" w:rsidRDefault="00153E02" w:rsidP="006B66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16C3A">
              <w:rPr>
                <w:rFonts w:ascii="Times New Roman" w:hAnsi="Times New Roman"/>
                <w:sz w:val="24"/>
                <w:szCs w:val="24"/>
              </w:rPr>
              <w:t>A Note on the Play : Driving Miss Daisy</w:t>
            </w:r>
          </w:p>
          <w:p w:rsidR="00153E02" w:rsidRPr="00416C3A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 of Question &amp; Answers</w:t>
            </w:r>
          </w:p>
        </w:tc>
      </w:tr>
      <w:tr w:rsidR="00153E02" w:rsidRPr="00562A28" w:rsidTr="006B66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3E02" w:rsidRPr="00562A28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153E02" w:rsidRPr="00562A28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3E02" w:rsidRPr="00562A28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3E02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Poem : Ulysses</w:t>
            </w:r>
          </w:p>
          <w:p w:rsidR="00153E02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 of Question &amp; Answers</w:t>
            </w:r>
          </w:p>
          <w:p w:rsidR="00153E02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Cont. Discussion on Essays</w:t>
            </w:r>
          </w:p>
          <w:p w:rsidR="00153E02" w:rsidRDefault="00153E02" w:rsidP="00153E0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Youth &amp; Drugs</w:t>
            </w:r>
          </w:p>
          <w:p w:rsidR="00153E02" w:rsidRPr="00911902" w:rsidRDefault="00153E02" w:rsidP="00153E02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Cultural Diversity</w:t>
            </w:r>
          </w:p>
          <w:p w:rsidR="00153E02" w:rsidRPr="00562A28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E02" w:rsidRPr="00562A28" w:rsidTr="006B66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3E02" w:rsidRPr="00562A28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153E02" w:rsidRPr="00562A28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3E02" w:rsidRPr="00562A28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3E02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Poem : Our Urgent Need for Self- Esteem</w:t>
            </w:r>
          </w:p>
          <w:p w:rsidR="00153E02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 of Question &amp; Answers</w:t>
            </w:r>
          </w:p>
          <w:p w:rsidR="00153E02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Cont. Discussion on Essays</w:t>
            </w:r>
          </w:p>
          <w:p w:rsidR="00153E02" w:rsidRDefault="00153E02" w:rsidP="00153E0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Global Health Pandemic</w:t>
            </w:r>
          </w:p>
          <w:p w:rsidR="00153E02" w:rsidRPr="004F27C2" w:rsidRDefault="00153E02" w:rsidP="00153E02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Technology &amp; Youth</w:t>
            </w:r>
          </w:p>
        </w:tc>
      </w:tr>
      <w:tr w:rsidR="00153E02" w:rsidRPr="00562A28" w:rsidTr="006B66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3E02" w:rsidRPr="00562A28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153E02" w:rsidRPr="00562A28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3E02" w:rsidRPr="00562A28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3E02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Poem 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Kalahandi</w:t>
            </w:r>
            <w:proofErr w:type="spellEnd"/>
          </w:p>
          <w:p w:rsidR="00153E02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 of Question &amp; Answers</w:t>
            </w:r>
          </w:p>
          <w:p w:rsidR="00153E02" w:rsidRPr="00562A28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Test of the chapters done</w:t>
            </w:r>
          </w:p>
        </w:tc>
      </w:tr>
      <w:tr w:rsidR="00153E02" w:rsidRPr="00562A28" w:rsidTr="006B66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3E02" w:rsidRPr="00562A28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153E02" w:rsidRPr="00562A28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3E02" w:rsidRPr="00562A28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3E02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Essay : Climatic Change and Human Strategy</w:t>
            </w:r>
          </w:p>
          <w:p w:rsidR="00153E02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 of Question &amp; Answers</w:t>
            </w:r>
          </w:p>
          <w:p w:rsidR="00153E02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Grammar : Antonyms</w:t>
            </w:r>
          </w:p>
          <w:p w:rsidR="00153E02" w:rsidRPr="00562A28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E02" w:rsidRPr="00562A28" w:rsidTr="006B66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3E02" w:rsidRPr="00562A28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153E02" w:rsidRPr="00562A28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3E02" w:rsidRPr="00562A28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3E02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Grammar : Antonyms</w:t>
            </w:r>
          </w:p>
          <w:p w:rsidR="00153E02" w:rsidRPr="00562A28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Grammar : Correct the Sentences</w:t>
            </w:r>
          </w:p>
        </w:tc>
      </w:tr>
      <w:tr w:rsidR="00153E02" w:rsidRPr="00562A28" w:rsidTr="006B66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3E02" w:rsidRPr="00562A28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153E02" w:rsidRPr="00562A28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3E02" w:rsidRPr="00562A28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3E02" w:rsidRPr="00562A28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Grammar : Correct the Sentences</w:t>
            </w:r>
          </w:p>
        </w:tc>
      </w:tr>
      <w:tr w:rsidR="00153E02" w:rsidRPr="00562A28" w:rsidTr="006B66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3E02" w:rsidRPr="00562A28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153E02" w:rsidRPr="00562A28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3E02" w:rsidRPr="00562A28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3E02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Cont. Discussion on Essays</w:t>
            </w:r>
          </w:p>
          <w:p w:rsidR="00153E02" w:rsidRDefault="00153E02" w:rsidP="00153E0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Climate Change</w:t>
            </w:r>
          </w:p>
          <w:p w:rsidR="00153E02" w:rsidRDefault="00153E02" w:rsidP="00153E0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Cyber security</w:t>
            </w:r>
          </w:p>
          <w:p w:rsidR="00153E02" w:rsidRPr="0063281B" w:rsidRDefault="00153E02" w:rsidP="00153E0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3281B">
              <w:rPr>
                <w:rFonts w:ascii="Times New Roman" w:hAnsi="Times New Roman"/>
                <w:sz w:val="24"/>
                <w:szCs w:val="24"/>
              </w:rPr>
              <w:t>Gender Equality</w:t>
            </w:r>
          </w:p>
          <w:p w:rsidR="00153E02" w:rsidRPr="00562A28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53E02" w:rsidRPr="00562A28" w:rsidTr="006B66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3E02" w:rsidRPr="00562A28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3E02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3E02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Grammar: Correct the Sentences cont.</w:t>
            </w:r>
          </w:p>
          <w:p w:rsidR="00153E02" w:rsidRPr="00562A28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Tests </w:t>
            </w:r>
          </w:p>
        </w:tc>
      </w:tr>
      <w:tr w:rsidR="00153E02" w:rsidRPr="00562A28" w:rsidTr="006B66E1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3E02" w:rsidRPr="00562A28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3E02" w:rsidRPr="00562A28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3E02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Prose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: Causes , Consequences &amp; Agenda for Future Research</w:t>
            </w:r>
          </w:p>
          <w:p w:rsidR="00153E02" w:rsidRPr="00683511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 of Question &amp; Answers</w:t>
            </w:r>
          </w:p>
        </w:tc>
      </w:tr>
      <w:tr w:rsidR="00153E02" w:rsidRPr="00562A28" w:rsidTr="006B66E1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3E02" w:rsidRPr="00562A28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3E02" w:rsidRPr="00562A28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3E02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Grammar Test : Correct the Sentences </w:t>
            </w:r>
          </w:p>
          <w:p w:rsidR="00153E02" w:rsidRPr="00562A28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Essay : Discussion of Essay writing</w:t>
            </w:r>
          </w:p>
        </w:tc>
      </w:tr>
      <w:tr w:rsidR="00153E02" w:rsidRPr="00562A28" w:rsidTr="006B66E1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53E02" w:rsidRPr="00562A28" w:rsidRDefault="00153E02" w:rsidP="006B66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153E02" w:rsidRPr="00562A28" w:rsidTr="006B66E1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3E02" w:rsidRPr="00562A28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3E02" w:rsidRPr="00562A28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3E02" w:rsidRPr="00562A28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: Entire Grammar</w:t>
            </w:r>
          </w:p>
        </w:tc>
      </w:tr>
      <w:tr w:rsidR="00153E02" w:rsidRPr="00562A28" w:rsidTr="006B66E1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3E02" w:rsidRPr="00562A28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3E02" w:rsidRPr="00562A28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3E02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Grammar : Antonyms</w:t>
            </w:r>
          </w:p>
          <w:p w:rsidR="00153E02" w:rsidRPr="00562A28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: Text Based</w:t>
            </w:r>
          </w:p>
        </w:tc>
      </w:tr>
      <w:tr w:rsidR="00153E02" w:rsidRPr="00562A28" w:rsidTr="006B66E1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3E02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3E02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3E02" w:rsidRPr="00562A28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Grammar Revision </w:t>
            </w:r>
          </w:p>
        </w:tc>
      </w:tr>
      <w:tr w:rsidR="00153E02" w:rsidRPr="00562A28" w:rsidTr="006B66E1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3E02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3E02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53E02" w:rsidRPr="00562A28" w:rsidRDefault="00153E02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of the entire syllabus </w:t>
            </w:r>
          </w:p>
        </w:tc>
      </w:tr>
    </w:tbl>
    <w:p w:rsidR="00153E02" w:rsidRPr="00562A28" w:rsidRDefault="00153E02" w:rsidP="00153E02">
      <w:pPr>
        <w:rPr>
          <w:rFonts w:ascii="Times New Roman" w:hAnsi="Times New Roman"/>
          <w:sz w:val="24"/>
          <w:szCs w:val="24"/>
        </w:rPr>
      </w:pPr>
    </w:p>
    <w:p w:rsidR="00153E02" w:rsidRDefault="00153E02" w:rsidP="00153E02"/>
    <w:p w:rsidR="00153E02" w:rsidRDefault="00153E02" w:rsidP="00153E02"/>
    <w:p w:rsidR="00153E02" w:rsidRDefault="00153E02"/>
    <w:p w:rsidR="00153E02" w:rsidRPr="00A92C86" w:rsidRDefault="00153E02" w:rsidP="00153E0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1384"/>
        <w:gridCol w:w="4111"/>
        <w:gridCol w:w="4081"/>
      </w:tblGrid>
      <w:tr w:rsidR="00153E02" w:rsidRPr="00A92C86" w:rsidTr="006B66E1">
        <w:tc>
          <w:tcPr>
            <w:tcW w:w="1384" w:type="dxa"/>
          </w:tcPr>
          <w:p w:rsidR="00153E02" w:rsidRPr="00A92C86" w:rsidRDefault="00153E02" w:rsidP="006B66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2C86">
              <w:rPr>
                <w:rFonts w:ascii="Times New Roman" w:hAnsi="Times New Roman" w:cs="Times New Roman"/>
                <w:b/>
                <w:sz w:val="28"/>
                <w:szCs w:val="28"/>
              </w:rPr>
              <w:t>Sr. No.</w:t>
            </w:r>
          </w:p>
        </w:tc>
        <w:tc>
          <w:tcPr>
            <w:tcW w:w="4111" w:type="dxa"/>
          </w:tcPr>
          <w:p w:rsidR="00153E02" w:rsidRPr="00A92C86" w:rsidRDefault="00153E02" w:rsidP="006B66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2C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Teachers Taking  B.A.I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I</w:t>
            </w:r>
          </w:p>
        </w:tc>
        <w:tc>
          <w:tcPr>
            <w:tcW w:w="4081" w:type="dxa"/>
          </w:tcPr>
          <w:p w:rsidR="00153E02" w:rsidRPr="00A92C86" w:rsidRDefault="00153E02" w:rsidP="006B66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92C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Section &amp; Room No.</w:t>
            </w:r>
          </w:p>
        </w:tc>
      </w:tr>
      <w:tr w:rsidR="00153E02" w:rsidRPr="00A92C86" w:rsidTr="006B66E1">
        <w:tc>
          <w:tcPr>
            <w:tcW w:w="1384" w:type="dxa"/>
          </w:tcPr>
          <w:p w:rsidR="00153E02" w:rsidRPr="00A92C86" w:rsidRDefault="00153E02" w:rsidP="006B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C8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1" w:type="dxa"/>
          </w:tcPr>
          <w:p w:rsidR="00153E02" w:rsidRPr="00A92C86" w:rsidRDefault="00153E02" w:rsidP="006B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Ms.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Tejinder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Kaur</w:t>
            </w:r>
            <w:proofErr w:type="spellEnd"/>
          </w:p>
        </w:tc>
        <w:tc>
          <w:tcPr>
            <w:tcW w:w="4081" w:type="dxa"/>
          </w:tcPr>
          <w:p w:rsidR="00153E02" w:rsidRPr="00A92C86" w:rsidRDefault="00153E02" w:rsidP="006B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C86">
              <w:rPr>
                <w:rFonts w:ascii="Times New Roman" w:hAnsi="Times New Roman" w:cs="Times New Roman"/>
                <w:sz w:val="24"/>
                <w:szCs w:val="24"/>
              </w:rPr>
              <w:t xml:space="preserve">A;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153E02" w:rsidRPr="00A92C86" w:rsidTr="006B66E1">
        <w:tc>
          <w:tcPr>
            <w:tcW w:w="1384" w:type="dxa"/>
          </w:tcPr>
          <w:p w:rsidR="00153E02" w:rsidRPr="00A92C86" w:rsidRDefault="00153E02" w:rsidP="006B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C8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1" w:type="dxa"/>
          </w:tcPr>
          <w:p w:rsidR="00153E02" w:rsidRDefault="00153E02" w:rsidP="006B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Pooja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Sharma</w:t>
            </w:r>
            <w:r w:rsidR="00381D1D">
              <w:rPr>
                <w:rFonts w:ascii="Times New Roman" w:hAnsi="Times New Roman" w:cs="Times New Roman"/>
                <w:sz w:val="24"/>
                <w:szCs w:val="24"/>
              </w:rPr>
              <w:t xml:space="preserve"> &amp;</w:t>
            </w:r>
          </w:p>
          <w:p w:rsidR="00381D1D" w:rsidRPr="00A92C86" w:rsidRDefault="00381D1D" w:rsidP="006B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Dr.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Sukhpreet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Kaur</w:t>
            </w:r>
            <w:proofErr w:type="spellEnd"/>
          </w:p>
        </w:tc>
        <w:tc>
          <w:tcPr>
            <w:tcW w:w="4081" w:type="dxa"/>
          </w:tcPr>
          <w:p w:rsidR="00153E02" w:rsidRPr="00A92C86" w:rsidRDefault="00153E02" w:rsidP="006B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C86">
              <w:rPr>
                <w:rFonts w:ascii="Times New Roman" w:hAnsi="Times New Roman" w:cs="Times New Roman"/>
                <w:sz w:val="24"/>
                <w:szCs w:val="24"/>
              </w:rPr>
              <w:t xml:space="preserve">B;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315</w:t>
            </w:r>
          </w:p>
        </w:tc>
      </w:tr>
      <w:tr w:rsidR="00153E02" w:rsidRPr="00A92C86" w:rsidTr="006B66E1">
        <w:tc>
          <w:tcPr>
            <w:tcW w:w="1384" w:type="dxa"/>
          </w:tcPr>
          <w:p w:rsidR="00153E02" w:rsidRPr="00A92C86" w:rsidRDefault="00153E02" w:rsidP="006B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C8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11" w:type="dxa"/>
          </w:tcPr>
          <w:p w:rsidR="00153E02" w:rsidRDefault="00153E02" w:rsidP="006B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C86">
              <w:rPr>
                <w:rFonts w:ascii="Times New Roman" w:hAnsi="Times New Roman" w:cs="Times New Roman"/>
                <w:sz w:val="24"/>
                <w:szCs w:val="24"/>
              </w:rPr>
              <w:t xml:space="preserve">Ms.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Tejinder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Kaur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&amp;</w:t>
            </w:r>
          </w:p>
          <w:p w:rsidR="00153E02" w:rsidRPr="00A92C86" w:rsidRDefault="00153E02" w:rsidP="006B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Ms.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Shaktee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Pathak</w:t>
            </w:r>
            <w:proofErr w:type="spellEnd"/>
          </w:p>
        </w:tc>
        <w:tc>
          <w:tcPr>
            <w:tcW w:w="4081" w:type="dxa"/>
          </w:tcPr>
          <w:p w:rsidR="00153E02" w:rsidRPr="00A92C86" w:rsidRDefault="00153E02" w:rsidP="006B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C86">
              <w:rPr>
                <w:rFonts w:ascii="Times New Roman" w:hAnsi="Times New Roman" w:cs="Times New Roman"/>
                <w:sz w:val="24"/>
                <w:szCs w:val="24"/>
              </w:rPr>
              <w:t>C 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</w:tr>
      <w:tr w:rsidR="00153E02" w:rsidRPr="00A92C86" w:rsidTr="006B66E1">
        <w:tc>
          <w:tcPr>
            <w:tcW w:w="1384" w:type="dxa"/>
          </w:tcPr>
          <w:p w:rsidR="00153E02" w:rsidRPr="00A92C86" w:rsidRDefault="00153E02" w:rsidP="006B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C8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11" w:type="dxa"/>
          </w:tcPr>
          <w:p w:rsidR="00153E02" w:rsidRPr="00A92C86" w:rsidRDefault="00BB4231" w:rsidP="006B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Ms.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Shaktee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Pathak</w:t>
            </w:r>
            <w:proofErr w:type="spellEnd"/>
          </w:p>
        </w:tc>
        <w:tc>
          <w:tcPr>
            <w:tcW w:w="4081" w:type="dxa"/>
          </w:tcPr>
          <w:p w:rsidR="00153E02" w:rsidRPr="00A92C86" w:rsidRDefault="00BB4231" w:rsidP="006B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D; 315</w:t>
            </w:r>
          </w:p>
        </w:tc>
      </w:tr>
      <w:tr w:rsidR="00153E02" w:rsidRPr="00A92C86" w:rsidTr="006B66E1">
        <w:tc>
          <w:tcPr>
            <w:tcW w:w="1384" w:type="dxa"/>
          </w:tcPr>
          <w:p w:rsidR="00153E02" w:rsidRPr="00A92C86" w:rsidRDefault="00153E02" w:rsidP="006B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C8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11" w:type="dxa"/>
          </w:tcPr>
          <w:p w:rsidR="00153E02" w:rsidRPr="00A92C86" w:rsidRDefault="00517BDE" w:rsidP="006B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Ms.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Sunita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Rani</w:t>
            </w:r>
            <w:proofErr w:type="spellEnd"/>
          </w:p>
        </w:tc>
        <w:tc>
          <w:tcPr>
            <w:tcW w:w="4081" w:type="dxa"/>
          </w:tcPr>
          <w:p w:rsidR="00153E02" w:rsidRPr="00A92C86" w:rsidRDefault="00153E02" w:rsidP="006B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E;</w:t>
            </w:r>
            <w:r w:rsidR="00517BD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</w:tbl>
    <w:p w:rsidR="00153E02" w:rsidRDefault="00153E02" w:rsidP="00153E02">
      <w:pPr>
        <w:rPr>
          <w:rFonts w:ascii="Times New Roman" w:hAnsi="Times New Roman" w:cs="Times New Roman"/>
          <w:sz w:val="24"/>
          <w:szCs w:val="24"/>
        </w:rPr>
      </w:pPr>
    </w:p>
    <w:p w:rsidR="00153E02" w:rsidRDefault="00153E02" w:rsidP="00153E02"/>
    <w:p w:rsidR="00153E02" w:rsidRDefault="00153E02"/>
    <w:p w:rsidR="004F3431" w:rsidRDefault="004F3431"/>
    <w:p w:rsidR="004F3431" w:rsidRDefault="004F3431" w:rsidP="004F343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990E9F" w:rsidRDefault="00990E9F" w:rsidP="004F343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90E9F" w:rsidRDefault="00990E9F" w:rsidP="004F343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90E9F" w:rsidRDefault="00990E9F" w:rsidP="004F343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90E9F" w:rsidRDefault="00990E9F" w:rsidP="004F343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90E9F" w:rsidRDefault="00990E9F" w:rsidP="004F343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90E9F" w:rsidRDefault="00990E9F" w:rsidP="004F343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90E9F" w:rsidRDefault="00990E9F" w:rsidP="004F343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90E9F" w:rsidRDefault="00990E9F" w:rsidP="004F343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90E9F" w:rsidRDefault="00990E9F" w:rsidP="004F343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F3431" w:rsidRPr="004F3431" w:rsidRDefault="004F3431" w:rsidP="004F343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F343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PG.GOVT COLLEGE FOR GIRLS, SECTOR-42, CHANDIGARH</w:t>
      </w:r>
    </w:p>
    <w:p w:rsidR="004F3431" w:rsidRPr="004F3431" w:rsidRDefault="004F3431" w:rsidP="004F343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F3431">
        <w:rPr>
          <w:rFonts w:ascii="Times New Roman" w:hAnsi="Times New Roman" w:cs="Times New Roman"/>
          <w:b/>
          <w:sz w:val="24"/>
          <w:szCs w:val="24"/>
          <w:u w:val="single"/>
        </w:rPr>
        <w:t>Teaching Plan Odd Semester (UG 1</w:t>
      </w:r>
      <w:r w:rsidRPr="004F3431">
        <w:rPr>
          <w:rFonts w:ascii="Times New Roman" w:hAnsi="Times New Roman" w:cs="Times New Roman"/>
          <w:b/>
          <w:sz w:val="24"/>
          <w:szCs w:val="24"/>
          <w:u w:val="single"/>
          <w:vertAlign w:val="superscript"/>
        </w:rPr>
        <w:t>st</w:t>
      </w:r>
      <w:r w:rsidRPr="004F3431">
        <w:rPr>
          <w:rFonts w:ascii="Times New Roman" w:hAnsi="Times New Roman" w:cs="Times New Roman"/>
          <w:b/>
          <w:sz w:val="24"/>
          <w:szCs w:val="24"/>
          <w:u w:val="single"/>
        </w:rPr>
        <w:t xml:space="preserve"> Year)</w:t>
      </w:r>
    </w:p>
    <w:p w:rsidR="004F3431" w:rsidRPr="004F3431" w:rsidRDefault="004F3431" w:rsidP="004F343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3431">
        <w:rPr>
          <w:rFonts w:ascii="Times New Roman" w:hAnsi="Times New Roman" w:cs="Times New Roman"/>
          <w:b/>
          <w:sz w:val="24"/>
          <w:szCs w:val="24"/>
        </w:rPr>
        <w:tab/>
      </w:r>
      <w:r w:rsidRPr="004F3431">
        <w:rPr>
          <w:rFonts w:ascii="Times New Roman" w:hAnsi="Times New Roman" w:cs="Times New Roman"/>
          <w:b/>
          <w:sz w:val="24"/>
          <w:szCs w:val="24"/>
        </w:rPr>
        <w:tab/>
      </w:r>
      <w:r w:rsidRPr="004F3431">
        <w:rPr>
          <w:rFonts w:ascii="Times New Roman" w:hAnsi="Times New Roman" w:cs="Times New Roman"/>
          <w:b/>
          <w:sz w:val="24"/>
          <w:szCs w:val="24"/>
        </w:rPr>
        <w:tab/>
      </w:r>
      <w:r w:rsidRPr="004F3431">
        <w:rPr>
          <w:rFonts w:ascii="Times New Roman" w:hAnsi="Times New Roman" w:cs="Times New Roman"/>
          <w:b/>
          <w:sz w:val="24"/>
          <w:szCs w:val="24"/>
        </w:rPr>
        <w:tab/>
      </w:r>
      <w:r w:rsidRPr="004F3431">
        <w:rPr>
          <w:rFonts w:ascii="Times New Roman" w:hAnsi="Times New Roman" w:cs="Times New Roman"/>
          <w:b/>
          <w:sz w:val="24"/>
          <w:szCs w:val="24"/>
        </w:rPr>
        <w:tab/>
      </w:r>
      <w:r w:rsidRPr="004F3431">
        <w:rPr>
          <w:rFonts w:ascii="Times New Roman" w:hAnsi="Times New Roman" w:cs="Times New Roman"/>
          <w:b/>
          <w:sz w:val="24"/>
          <w:szCs w:val="24"/>
          <w:u w:val="single"/>
        </w:rPr>
        <w:t>Session (2021-2022)</w:t>
      </w:r>
    </w:p>
    <w:p w:rsidR="004F3431" w:rsidRPr="004F3431" w:rsidRDefault="004F3431" w:rsidP="004F34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3431">
        <w:rPr>
          <w:rFonts w:ascii="Times New Roman" w:hAnsi="Times New Roman" w:cs="Times New Roman"/>
          <w:b/>
          <w:sz w:val="24"/>
          <w:szCs w:val="24"/>
        </w:rPr>
        <w:t xml:space="preserve">Class: </w:t>
      </w:r>
      <w:r w:rsidRPr="004F3431">
        <w:rPr>
          <w:rFonts w:ascii="Times New Roman" w:hAnsi="Times New Roman" w:cs="Times New Roman"/>
          <w:b/>
          <w:sz w:val="24"/>
          <w:szCs w:val="24"/>
        </w:rPr>
        <w:tab/>
        <w:t>B.A. I</w:t>
      </w:r>
      <w:r w:rsidRPr="004F3431">
        <w:rPr>
          <w:rFonts w:ascii="Times New Roman" w:hAnsi="Times New Roman" w:cs="Times New Roman"/>
          <w:b/>
          <w:sz w:val="24"/>
          <w:szCs w:val="24"/>
        </w:rPr>
        <w:tab/>
      </w:r>
      <w:r w:rsidRPr="004F3431">
        <w:rPr>
          <w:rFonts w:ascii="Times New Roman" w:hAnsi="Times New Roman" w:cs="Times New Roman"/>
          <w:sz w:val="24"/>
          <w:szCs w:val="24"/>
        </w:rPr>
        <w:tab/>
      </w:r>
      <w:r w:rsidRPr="004F3431">
        <w:rPr>
          <w:rFonts w:ascii="Times New Roman" w:hAnsi="Times New Roman" w:cs="Times New Roman"/>
          <w:b/>
          <w:sz w:val="24"/>
          <w:szCs w:val="24"/>
        </w:rPr>
        <w:tab/>
      </w:r>
      <w:r w:rsidRPr="004F3431">
        <w:rPr>
          <w:rFonts w:ascii="Times New Roman" w:hAnsi="Times New Roman" w:cs="Times New Roman"/>
          <w:b/>
          <w:sz w:val="24"/>
          <w:szCs w:val="24"/>
        </w:rPr>
        <w:tab/>
        <w:t xml:space="preserve"> Name of the Teacher: </w:t>
      </w:r>
      <w:proofErr w:type="spellStart"/>
      <w:r w:rsidRPr="004F3431">
        <w:rPr>
          <w:rFonts w:ascii="Times New Roman" w:hAnsi="Times New Roman" w:cs="Times New Roman"/>
          <w:b/>
          <w:sz w:val="24"/>
          <w:szCs w:val="24"/>
        </w:rPr>
        <w:t>Shaktee</w:t>
      </w:r>
      <w:proofErr w:type="spellEnd"/>
      <w:r w:rsidRPr="004F343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F3431">
        <w:rPr>
          <w:rFonts w:ascii="Times New Roman" w:hAnsi="Times New Roman" w:cs="Times New Roman"/>
          <w:b/>
          <w:sz w:val="24"/>
          <w:szCs w:val="24"/>
        </w:rPr>
        <w:t>Pathak</w:t>
      </w:r>
      <w:proofErr w:type="spellEnd"/>
    </w:p>
    <w:p w:rsidR="004F3431" w:rsidRPr="004F3431" w:rsidRDefault="004F3431" w:rsidP="004F34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F3431">
        <w:rPr>
          <w:rFonts w:ascii="Times New Roman" w:hAnsi="Times New Roman" w:cs="Times New Roman"/>
          <w:b/>
          <w:sz w:val="24"/>
          <w:szCs w:val="24"/>
        </w:rPr>
        <w:t>Subject: English Elective</w:t>
      </w:r>
      <w:r w:rsidRPr="004F3431">
        <w:rPr>
          <w:rFonts w:ascii="Times New Roman" w:hAnsi="Times New Roman" w:cs="Times New Roman"/>
          <w:b/>
          <w:sz w:val="24"/>
          <w:szCs w:val="24"/>
        </w:rPr>
        <w:tab/>
      </w:r>
      <w:r w:rsidRPr="004F3431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4F3431">
        <w:rPr>
          <w:rFonts w:ascii="Times New Roman" w:hAnsi="Times New Roman" w:cs="Times New Roman"/>
          <w:b/>
          <w:sz w:val="24"/>
          <w:szCs w:val="24"/>
        </w:rPr>
        <w:t>Period :</w:t>
      </w:r>
      <w:proofErr w:type="gramEnd"/>
      <w:r w:rsidRPr="004F3431">
        <w:rPr>
          <w:rFonts w:ascii="Times New Roman" w:hAnsi="Times New Roman" w:cs="Times New Roman"/>
          <w:b/>
          <w:sz w:val="24"/>
          <w:szCs w:val="24"/>
        </w:rPr>
        <w:t xml:space="preserve">       7th</w:t>
      </w:r>
    </w:p>
    <w:p w:rsidR="004F3431" w:rsidRPr="004F3431" w:rsidRDefault="004F3431" w:rsidP="004F34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F3431">
        <w:rPr>
          <w:rFonts w:ascii="Times New Roman" w:hAnsi="Times New Roman" w:cs="Times New Roman"/>
          <w:b/>
          <w:sz w:val="24"/>
          <w:szCs w:val="24"/>
        </w:rPr>
        <w:t>Paper :</w:t>
      </w:r>
      <w:proofErr w:type="gramEnd"/>
      <w:r w:rsidRPr="004F3431">
        <w:rPr>
          <w:rFonts w:ascii="Times New Roman" w:hAnsi="Times New Roman" w:cs="Times New Roman"/>
          <w:b/>
          <w:sz w:val="24"/>
          <w:szCs w:val="24"/>
        </w:rPr>
        <w:tab/>
      </w:r>
      <w:r w:rsidRPr="004F3431">
        <w:rPr>
          <w:rFonts w:ascii="Times New Roman" w:hAnsi="Times New Roman" w:cs="Times New Roman"/>
          <w:b/>
          <w:sz w:val="24"/>
          <w:szCs w:val="24"/>
        </w:rPr>
        <w:tab/>
        <w:t xml:space="preserve">           Room No :         </w:t>
      </w:r>
    </w:p>
    <w:p w:rsidR="004F3431" w:rsidRPr="004F3431" w:rsidRDefault="004F3431" w:rsidP="004F343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486"/>
        <w:gridCol w:w="1952"/>
        <w:gridCol w:w="7392"/>
      </w:tblGrid>
      <w:tr w:rsidR="004F3431" w:rsidRPr="004F3431" w:rsidTr="006B66E1">
        <w:trPr>
          <w:trHeight w:val="521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3431" w:rsidRPr="004F3431" w:rsidRDefault="004F3431" w:rsidP="006B66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431">
              <w:rPr>
                <w:rFonts w:ascii="Times New Roman" w:hAnsi="Times New Roman" w:cs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4F3431" w:rsidRPr="004F3431" w:rsidRDefault="004F3431" w:rsidP="006B66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431">
              <w:rPr>
                <w:rFonts w:ascii="Times New Roman" w:hAnsi="Times New Roman" w:cs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7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4F3431" w:rsidRPr="004F3431" w:rsidRDefault="004F3431" w:rsidP="006B66E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4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4F3431" w:rsidRPr="004F3431" w:rsidTr="006B66E1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3431" w:rsidRPr="004F3431" w:rsidRDefault="004F3431" w:rsidP="006B6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3431">
              <w:rPr>
                <w:rFonts w:ascii="Times New Roman" w:hAnsi="Times New Roman" w:cs="Times New Roman"/>
                <w:sz w:val="24"/>
                <w:szCs w:val="24"/>
              </w:rPr>
              <w:t>Week 1</w:t>
            </w:r>
          </w:p>
          <w:p w:rsidR="004F3431" w:rsidRPr="004F3431" w:rsidRDefault="004F3431" w:rsidP="006B6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3431" w:rsidRPr="004F3431" w:rsidRDefault="004F3431" w:rsidP="006B6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3431">
              <w:rPr>
                <w:rFonts w:ascii="Times New Roman" w:hAnsi="Times New Roman" w:cs="Times New Roman"/>
                <w:sz w:val="24"/>
                <w:szCs w:val="24"/>
              </w:rPr>
              <w:t>1-09-2021 to 04-09-2019</w:t>
            </w:r>
          </w:p>
        </w:tc>
        <w:tc>
          <w:tcPr>
            <w:tcW w:w="6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3431" w:rsidRPr="004F3431" w:rsidRDefault="004F3431" w:rsidP="006B6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IN"/>
              </w:rPr>
            </w:pPr>
            <w:r w:rsidRPr="004F3431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Ice -breaking session</w:t>
            </w:r>
          </w:p>
          <w:p w:rsidR="004F3431" w:rsidRPr="004F3431" w:rsidRDefault="004F3431" w:rsidP="006B6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IN"/>
              </w:rPr>
            </w:pPr>
            <w:r w:rsidRPr="004F3431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Introduction to fluency in English</w:t>
            </w:r>
          </w:p>
          <w:p w:rsidR="004F3431" w:rsidRPr="004F3431" w:rsidRDefault="004F3431" w:rsidP="006B6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IN"/>
              </w:rPr>
            </w:pPr>
            <w:r w:rsidRPr="004F3431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 xml:space="preserve">Literary Concepts: Ballad, Sonnet, Ode, lyrics  </w:t>
            </w:r>
          </w:p>
          <w:p w:rsidR="004F3431" w:rsidRPr="004F3431" w:rsidRDefault="004F3431" w:rsidP="006B6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IN"/>
              </w:rPr>
            </w:pPr>
          </w:p>
        </w:tc>
      </w:tr>
      <w:tr w:rsidR="004F3431" w:rsidRPr="004F3431" w:rsidTr="006B66E1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3431" w:rsidRPr="004F3431" w:rsidRDefault="004F3431" w:rsidP="006B6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3431">
              <w:rPr>
                <w:rFonts w:ascii="Times New Roman" w:hAnsi="Times New Roman" w:cs="Times New Roman"/>
                <w:sz w:val="24"/>
                <w:szCs w:val="24"/>
              </w:rPr>
              <w:t>Week 2</w:t>
            </w:r>
          </w:p>
          <w:p w:rsidR="004F3431" w:rsidRPr="004F3431" w:rsidRDefault="004F3431" w:rsidP="006B6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3431" w:rsidRPr="004F3431" w:rsidRDefault="004F3431" w:rsidP="006B6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3431">
              <w:rPr>
                <w:rFonts w:ascii="Times New Roman" w:hAnsi="Times New Roman" w:cs="Times New Roman"/>
                <w:sz w:val="24"/>
                <w:szCs w:val="24"/>
              </w:rPr>
              <w:t>06-09-2021 to 11-09-2021</w:t>
            </w:r>
          </w:p>
        </w:tc>
        <w:tc>
          <w:tcPr>
            <w:tcW w:w="6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3431" w:rsidRPr="004F3431" w:rsidRDefault="004F3431" w:rsidP="006B66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IN" w:eastAsia="en-IN"/>
              </w:rPr>
            </w:pPr>
            <w:r w:rsidRPr="004F3431">
              <w:rPr>
                <w:rFonts w:ascii="Times New Roman" w:hAnsi="Times New Roman" w:cs="Times New Roman"/>
                <w:sz w:val="24"/>
                <w:szCs w:val="24"/>
                <w:lang w:val="en-IN" w:eastAsia="en-IN"/>
              </w:rPr>
              <w:t>Unit 1:Inzy lets things flow over Him</w:t>
            </w:r>
          </w:p>
          <w:p w:rsidR="004F3431" w:rsidRPr="004F3431" w:rsidRDefault="004F3431" w:rsidP="006B66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IN" w:eastAsia="en-IN"/>
              </w:rPr>
            </w:pPr>
            <w:r w:rsidRPr="004F3431">
              <w:rPr>
                <w:rFonts w:ascii="Times New Roman" w:hAnsi="Times New Roman" w:cs="Times New Roman"/>
                <w:sz w:val="24"/>
                <w:szCs w:val="24"/>
                <w:lang w:val="en-IN" w:eastAsia="en-IN"/>
              </w:rPr>
              <w:t>Discussion of question &amp; answers</w:t>
            </w:r>
          </w:p>
          <w:p w:rsidR="004F3431" w:rsidRPr="004F3431" w:rsidRDefault="004F3431" w:rsidP="006B66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IN" w:eastAsia="en-IN"/>
              </w:rPr>
            </w:pPr>
            <w:r w:rsidRPr="004F3431">
              <w:rPr>
                <w:rFonts w:ascii="Times New Roman" w:hAnsi="Times New Roman" w:cs="Times New Roman"/>
                <w:sz w:val="24"/>
                <w:szCs w:val="24"/>
                <w:lang w:val="en-IN" w:eastAsia="en-IN"/>
              </w:rPr>
              <w:t>Unit 3:Haroun &amp; the Sea Stories</w:t>
            </w:r>
          </w:p>
          <w:p w:rsidR="004F3431" w:rsidRPr="004F3431" w:rsidRDefault="004F3431" w:rsidP="006B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431">
              <w:rPr>
                <w:rFonts w:ascii="Times New Roman" w:hAnsi="Times New Roman" w:cs="Times New Roman"/>
                <w:sz w:val="24"/>
                <w:szCs w:val="24"/>
                <w:lang w:val="en-IN" w:eastAsia="en-IN"/>
              </w:rPr>
              <w:t>Discussion of question &amp; answer</w:t>
            </w:r>
          </w:p>
        </w:tc>
      </w:tr>
      <w:tr w:rsidR="004F3431" w:rsidRPr="004F3431" w:rsidTr="006B66E1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3431" w:rsidRPr="004F3431" w:rsidRDefault="004F3431" w:rsidP="006B6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3431">
              <w:rPr>
                <w:rFonts w:ascii="Times New Roman" w:hAnsi="Times New Roman" w:cs="Times New Roman"/>
                <w:sz w:val="24"/>
                <w:szCs w:val="24"/>
              </w:rPr>
              <w:t>Week 3</w:t>
            </w:r>
          </w:p>
          <w:p w:rsidR="004F3431" w:rsidRPr="004F3431" w:rsidRDefault="004F3431" w:rsidP="006B6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3431" w:rsidRPr="004F3431" w:rsidRDefault="004F3431" w:rsidP="006B6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3431">
              <w:rPr>
                <w:rFonts w:ascii="Times New Roman" w:hAnsi="Times New Roman" w:cs="Times New Roman"/>
                <w:sz w:val="24"/>
                <w:szCs w:val="24"/>
              </w:rPr>
              <w:t>13-09-2021 to 18-09-2021</w:t>
            </w:r>
          </w:p>
        </w:tc>
        <w:tc>
          <w:tcPr>
            <w:tcW w:w="6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3431" w:rsidRPr="004F3431" w:rsidRDefault="004F3431" w:rsidP="006B66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IN" w:eastAsia="en-IN"/>
              </w:rPr>
            </w:pPr>
            <w:r w:rsidRPr="004F3431">
              <w:rPr>
                <w:rFonts w:ascii="Times New Roman" w:hAnsi="Times New Roman" w:cs="Times New Roman"/>
                <w:sz w:val="24"/>
                <w:szCs w:val="24"/>
                <w:lang w:val="en-IN" w:eastAsia="en-IN"/>
              </w:rPr>
              <w:t>Literary Concepts: Elegy, Dramatic Monologue, Interior Monologue</w:t>
            </w:r>
          </w:p>
          <w:p w:rsidR="004F3431" w:rsidRPr="004F3431" w:rsidRDefault="004F3431" w:rsidP="006B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431">
              <w:rPr>
                <w:rFonts w:ascii="Times New Roman" w:hAnsi="Times New Roman" w:cs="Times New Roman"/>
                <w:sz w:val="24"/>
                <w:szCs w:val="24"/>
                <w:lang w:val="en-IN" w:eastAsia="en-IN"/>
              </w:rPr>
              <w:t>Grammar: Letter writing</w:t>
            </w:r>
          </w:p>
        </w:tc>
      </w:tr>
      <w:tr w:rsidR="004F3431" w:rsidRPr="004F3431" w:rsidTr="006B66E1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3431" w:rsidRPr="004F3431" w:rsidRDefault="004F3431" w:rsidP="006B6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3431">
              <w:rPr>
                <w:rFonts w:ascii="Times New Roman" w:hAnsi="Times New Roman" w:cs="Times New Roman"/>
                <w:sz w:val="24"/>
                <w:szCs w:val="24"/>
              </w:rPr>
              <w:t>Week 4</w:t>
            </w:r>
          </w:p>
          <w:p w:rsidR="004F3431" w:rsidRPr="004F3431" w:rsidRDefault="004F3431" w:rsidP="006B6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3431" w:rsidRPr="004F3431" w:rsidRDefault="004F3431" w:rsidP="006B6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3431">
              <w:rPr>
                <w:rFonts w:ascii="Times New Roman" w:hAnsi="Times New Roman" w:cs="Times New Roman"/>
                <w:sz w:val="24"/>
                <w:szCs w:val="24"/>
              </w:rPr>
              <w:t>20-09-2021 to 25-09-2021</w:t>
            </w:r>
          </w:p>
        </w:tc>
        <w:tc>
          <w:tcPr>
            <w:tcW w:w="6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3431" w:rsidRPr="004F3431" w:rsidRDefault="004F3431" w:rsidP="006B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431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Applied Grammar: Voice/Indirect</w:t>
            </w:r>
          </w:p>
        </w:tc>
      </w:tr>
      <w:tr w:rsidR="004F3431" w:rsidRPr="004F3431" w:rsidTr="006B66E1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3431" w:rsidRPr="004F3431" w:rsidRDefault="004F3431" w:rsidP="006B6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3431">
              <w:rPr>
                <w:rFonts w:ascii="Times New Roman" w:hAnsi="Times New Roman" w:cs="Times New Roman"/>
                <w:sz w:val="24"/>
                <w:szCs w:val="24"/>
              </w:rPr>
              <w:t>Week 5</w:t>
            </w:r>
          </w:p>
        </w:tc>
        <w:tc>
          <w:tcPr>
            <w:tcW w:w="1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3431" w:rsidRPr="004F3431" w:rsidRDefault="004F3431" w:rsidP="006B6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3431">
              <w:rPr>
                <w:rFonts w:ascii="Times New Roman" w:hAnsi="Times New Roman" w:cs="Times New Roman"/>
                <w:sz w:val="24"/>
                <w:szCs w:val="24"/>
              </w:rPr>
              <w:t>27-09-2021 to 01-10-2021</w:t>
            </w:r>
          </w:p>
        </w:tc>
        <w:tc>
          <w:tcPr>
            <w:tcW w:w="6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3431" w:rsidRPr="004F3431" w:rsidRDefault="004F3431" w:rsidP="006B66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IN"/>
              </w:rPr>
            </w:pPr>
            <w:r w:rsidRPr="004F3431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Unit 4: Girls</w:t>
            </w:r>
          </w:p>
          <w:p w:rsidR="004F3431" w:rsidRPr="004F3431" w:rsidRDefault="004F3431" w:rsidP="006B66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IN"/>
              </w:rPr>
            </w:pPr>
            <w:r w:rsidRPr="004F3431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Discussion of question &amp; answers</w:t>
            </w:r>
          </w:p>
          <w:p w:rsidR="004F3431" w:rsidRPr="004F3431" w:rsidRDefault="004F3431" w:rsidP="006B66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IN"/>
              </w:rPr>
            </w:pPr>
            <w:r w:rsidRPr="004F3431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Unit5: Sisters</w:t>
            </w:r>
          </w:p>
          <w:p w:rsidR="004F3431" w:rsidRPr="004F3431" w:rsidRDefault="004F3431" w:rsidP="006B66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IN"/>
              </w:rPr>
            </w:pPr>
            <w:r w:rsidRPr="004F3431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Discussion of question &amp; answers</w:t>
            </w:r>
          </w:p>
        </w:tc>
      </w:tr>
      <w:tr w:rsidR="004F3431" w:rsidRPr="004F3431" w:rsidTr="006B66E1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3431" w:rsidRPr="004F3431" w:rsidRDefault="004F3431" w:rsidP="006B6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3431">
              <w:rPr>
                <w:rFonts w:ascii="Times New Roman" w:hAnsi="Times New Roman" w:cs="Times New Roman"/>
                <w:sz w:val="24"/>
                <w:szCs w:val="24"/>
              </w:rPr>
              <w:t>Week 6</w:t>
            </w:r>
          </w:p>
          <w:p w:rsidR="004F3431" w:rsidRPr="004F3431" w:rsidRDefault="004F3431" w:rsidP="006B6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3431" w:rsidRPr="004F3431" w:rsidRDefault="004F3431" w:rsidP="006B6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3431">
              <w:rPr>
                <w:rFonts w:ascii="Times New Roman" w:hAnsi="Times New Roman" w:cs="Times New Roman"/>
                <w:sz w:val="24"/>
                <w:szCs w:val="24"/>
              </w:rPr>
              <w:t>04-10-2021 to 09-10-2021</w:t>
            </w:r>
          </w:p>
        </w:tc>
        <w:tc>
          <w:tcPr>
            <w:tcW w:w="6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3431" w:rsidRPr="004F3431" w:rsidRDefault="004F3431" w:rsidP="006B66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IN" w:eastAsia="en-IN"/>
              </w:rPr>
            </w:pPr>
            <w:r w:rsidRPr="004F3431">
              <w:rPr>
                <w:rFonts w:ascii="Times New Roman" w:hAnsi="Times New Roman" w:cs="Times New Roman"/>
                <w:sz w:val="24"/>
                <w:szCs w:val="24"/>
                <w:lang w:val="en-IN" w:eastAsia="en-IN"/>
              </w:rPr>
              <w:t>Unit 6: a Ten day Fast</w:t>
            </w:r>
          </w:p>
          <w:p w:rsidR="004F3431" w:rsidRPr="004F3431" w:rsidRDefault="004F3431" w:rsidP="006B66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IN" w:eastAsia="en-IN"/>
              </w:rPr>
            </w:pPr>
            <w:r w:rsidRPr="004F3431">
              <w:rPr>
                <w:rFonts w:ascii="Times New Roman" w:hAnsi="Times New Roman" w:cs="Times New Roman"/>
                <w:sz w:val="24"/>
                <w:szCs w:val="24"/>
                <w:lang w:val="en-IN" w:eastAsia="en-IN"/>
              </w:rPr>
              <w:t>Discussion of question &amp; answers</w:t>
            </w:r>
          </w:p>
          <w:p w:rsidR="004F3431" w:rsidRPr="004F3431" w:rsidRDefault="004F3431" w:rsidP="006B66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3431">
              <w:rPr>
                <w:rFonts w:ascii="Times New Roman" w:hAnsi="Times New Roman" w:cs="Times New Roman"/>
                <w:sz w:val="24"/>
                <w:szCs w:val="24"/>
                <w:lang w:val="en-IN" w:eastAsia="en-IN"/>
              </w:rPr>
              <w:t>Unit 7: Go, kiss the world</w:t>
            </w:r>
          </w:p>
        </w:tc>
      </w:tr>
      <w:tr w:rsidR="004F3431" w:rsidRPr="004F3431" w:rsidTr="006B66E1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3431" w:rsidRPr="004F3431" w:rsidRDefault="004F3431" w:rsidP="006B6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3431">
              <w:rPr>
                <w:rFonts w:ascii="Times New Roman" w:hAnsi="Times New Roman" w:cs="Times New Roman"/>
                <w:sz w:val="24"/>
                <w:szCs w:val="24"/>
              </w:rPr>
              <w:t>Week 7</w:t>
            </w:r>
          </w:p>
          <w:p w:rsidR="004F3431" w:rsidRPr="004F3431" w:rsidRDefault="004F3431" w:rsidP="006B6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3431" w:rsidRPr="004F3431" w:rsidRDefault="004F3431" w:rsidP="006B6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3431">
              <w:rPr>
                <w:rFonts w:ascii="Times New Roman" w:hAnsi="Times New Roman" w:cs="Times New Roman"/>
                <w:sz w:val="24"/>
                <w:szCs w:val="24"/>
              </w:rPr>
              <w:t>11-10-2021 to 16-10-2021</w:t>
            </w:r>
          </w:p>
        </w:tc>
        <w:tc>
          <w:tcPr>
            <w:tcW w:w="6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3431" w:rsidRPr="004F3431" w:rsidRDefault="004F3431" w:rsidP="006B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431">
              <w:rPr>
                <w:rFonts w:ascii="Times New Roman" w:hAnsi="Times New Roman" w:cs="Times New Roman"/>
                <w:sz w:val="24"/>
                <w:szCs w:val="24"/>
                <w:lang w:eastAsia="en-IN"/>
              </w:rPr>
              <w:t>Applied Grammar: Transformation of sentences</w:t>
            </w:r>
          </w:p>
        </w:tc>
      </w:tr>
      <w:tr w:rsidR="004F3431" w:rsidRPr="004F3431" w:rsidTr="006B66E1">
        <w:trPr>
          <w:trHeight w:val="18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4F3431" w:rsidRPr="004F3431" w:rsidRDefault="004F3431" w:rsidP="006B6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3431">
              <w:rPr>
                <w:rFonts w:ascii="Times New Roman" w:hAnsi="Times New Roman" w:cs="Times New Roman"/>
                <w:sz w:val="24"/>
                <w:szCs w:val="24"/>
              </w:rPr>
              <w:t>Week 8</w:t>
            </w:r>
          </w:p>
          <w:p w:rsidR="004F3431" w:rsidRPr="004F3431" w:rsidRDefault="004F3431" w:rsidP="006B6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3431" w:rsidRPr="004F3431" w:rsidRDefault="004F3431" w:rsidP="006B6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3431">
              <w:rPr>
                <w:rFonts w:ascii="Times New Roman" w:hAnsi="Times New Roman" w:cs="Times New Roman"/>
                <w:sz w:val="24"/>
                <w:szCs w:val="24"/>
              </w:rPr>
              <w:t>18-10-2021 to 19-10-2021</w:t>
            </w:r>
          </w:p>
        </w:tc>
        <w:tc>
          <w:tcPr>
            <w:tcW w:w="6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3431" w:rsidRPr="004F3431" w:rsidRDefault="004F3431" w:rsidP="006B66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IN" w:eastAsia="en-IN"/>
              </w:rPr>
            </w:pPr>
            <w:r w:rsidRPr="004F3431">
              <w:rPr>
                <w:rFonts w:ascii="Times New Roman" w:hAnsi="Times New Roman" w:cs="Times New Roman"/>
                <w:sz w:val="24"/>
                <w:szCs w:val="24"/>
                <w:lang w:val="en-IN" w:eastAsia="en-IN"/>
              </w:rPr>
              <w:t xml:space="preserve">Unit 8: </w:t>
            </w:r>
            <w:proofErr w:type="spellStart"/>
            <w:r w:rsidRPr="004F3431">
              <w:rPr>
                <w:rFonts w:ascii="Times New Roman" w:hAnsi="Times New Roman" w:cs="Times New Roman"/>
                <w:sz w:val="24"/>
                <w:szCs w:val="24"/>
                <w:lang w:val="en-IN" w:eastAsia="en-IN"/>
              </w:rPr>
              <w:t>Amalkanti</w:t>
            </w:r>
            <w:proofErr w:type="spellEnd"/>
          </w:p>
          <w:p w:rsidR="004F3431" w:rsidRPr="004F3431" w:rsidRDefault="004F3431" w:rsidP="006B66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IN" w:eastAsia="en-IN"/>
              </w:rPr>
            </w:pPr>
            <w:r w:rsidRPr="004F3431">
              <w:rPr>
                <w:rFonts w:ascii="Times New Roman" w:hAnsi="Times New Roman" w:cs="Times New Roman"/>
                <w:sz w:val="24"/>
                <w:szCs w:val="24"/>
                <w:lang w:val="en-IN" w:eastAsia="en-IN"/>
              </w:rPr>
              <w:t>Discussion of question &amp; answers</w:t>
            </w:r>
          </w:p>
          <w:p w:rsidR="004F3431" w:rsidRPr="004F3431" w:rsidRDefault="004F3431" w:rsidP="006B66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IN" w:eastAsia="en-IN"/>
              </w:rPr>
            </w:pPr>
            <w:r w:rsidRPr="004F3431">
              <w:rPr>
                <w:rFonts w:ascii="Times New Roman" w:hAnsi="Times New Roman" w:cs="Times New Roman"/>
                <w:sz w:val="24"/>
                <w:szCs w:val="24"/>
                <w:lang w:val="en-IN" w:eastAsia="en-IN"/>
              </w:rPr>
              <w:t>Unit 9:Hitting Dowry for a Six</w:t>
            </w:r>
          </w:p>
          <w:p w:rsidR="004F3431" w:rsidRPr="004F3431" w:rsidRDefault="004F3431" w:rsidP="006B66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IN" w:eastAsia="en-IN"/>
              </w:rPr>
            </w:pPr>
            <w:r w:rsidRPr="004F3431">
              <w:rPr>
                <w:rFonts w:ascii="Times New Roman" w:hAnsi="Times New Roman" w:cs="Times New Roman"/>
                <w:sz w:val="24"/>
                <w:szCs w:val="24"/>
                <w:lang w:val="en-IN" w:eastAsia="en-IN"/>
              </w:rPr>
              <w:t>Discussion of question &amp; answers</w:t>
            </w:r>
          </w:p>
          <w:p w:rsidR="004F3431" w:rsidRPr="004F3431" w:rsidRDefault="004F3431" w:rsidP="006B66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431" w:rsidRPr="004F3431" w:rsidTr="006B66E1">
        <w:trPr>
          <w:trHeight w:val="180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3431" w:rsidRPr="004F3431" w:rsidRDefault="004F3431" w:rsidP="006B66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3431">
              <w:rPr>
                <w:rFonts w:ascii="Times New Roman" w:hAnsi="Times New Roman" w:cs="Times New Roman"/>
                <w:b/>
                <w:sz w:val="24"/>
                <w:szCs w:val="24"/>
              </w:rPr>
              <w:t>Mid Semester Exam (21</w:t>
            </w:r>
            <w:r w:rsidRPr="004F343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 w:rsidRPr="004F34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October 2021 – 30</w:t>
            </w:r>
            <w:r w:rsidRPr="004F343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 w:rsidRPr="004F34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October 2021)</w:t>
            </w:r>
          </w:p>
        </w:tc>
      </w:tr>
      <w:tr w:rsidR="004F3431" w:rsidRPr="004F3431" w:rsidTr="006B66E1">
        <w:trPr>
          <w:trHeight w:val="716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3431" w:rsidRPr="004F3431" w:rsidRDefault="004F3431" w:rsidP="006B6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3431">
              <w:rPr>
                <w:rFonts w:ascii="Times New Roman" w:hAnsi="Times New Roman" w:cs="Times New Roman"/>
                <w:sz w:val="24"/>
                <w:szCs w:val="24"/>
              </w:rPr>
              <w:t>Week 9</w:t>
            </w:r>
          </w:p>
        </w:tc>
        <w:tc>
          <w:tcPr>
            <w:tcW w:w="1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3431" w:rsidRPr="004F3431" w:rsidRDefault="004F3431" w:rsidP="006B6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3431">
              <w:rPr>
                <w:rFonts w:ascii="Times New Roman" w:hAnsi="Times New Roman" w:cs="Times New Roman"/>
                <w:sz w:val="24"/>
                <w:szCs w:val="24"/>
              </w:rPr>
              <w:t>01-11-2021 to 06-11-2021</w:t>
            </w:r>
          </w:p>
        </w:tc>
        <w:tc>
          <w:tcPr>
            <w:tcW w:w="6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3431" w:rsidRPr="004F3431" w:rsidRDefault="004F3431" w:rsidP="006B66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IN" w:eastAsia="en-IN"/>
              </w:rPr>
            </w:pPr>
            <w:r w:rsidRPr="004F3431">
              <w:rPr>
                <w:rFonts w:ascii="Times New Roman" w:hAnsi="Times New Roman" w:cs="Times New Roman"/>
                <w:sz w:val="24"/>
                <w:szCs w:val="24"/>
                <w:lang w:val="en-IN" w:eastAsia="en-IN"/>
              </w:rPr>
              <w:t>Letter writing</w:t>
            </w:r>
          </w:p>
          <w:p w:rsidR="004F3431" w:rsidRPr="004F3431" w:rsidRDefault="004F3431" w:rsidP="006B66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IN" w:eastAsia="en-IN"/>
              </w:rPr>
            </w:pPr>
            <w:r w:rsidRPr="004F3431">
              <w:rPr>
                <w:rFonts w:ascii="Times New Roman" w:hAnsi="Times New Roman" w:cs="Times New Roman"/>
                <w:sz w:val="24"/>
                <w:szCs w:val="24"/>
                <w:lang w:val="en-IN" w:eastAsia="en-IN"/>
              </w:rPr>
              <w:t>Unit10: chocolate</w:t>
            </w:r>
          </w:p>
          <w:p w:rsidR="004F3431" w:rsidRPr="004F3431" w:rsidRDefault="004F3431" w:rsidP="006B66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IN" w:eastAsia="en-IN"/>
              </w:rPr>
            </w:pPr>
            <w:r w:rsidRPr="004F3431">
              <w:rPr>
                <w:rFonts w:ascii="Times New Roman" w:hAnsi="Times New Roman" w:cs="Times New Roman"/>
                <w:sz w:val="24"/>
                <w:szCs w:val="24"/>
                <w:lang w:val="en-IN" w:eastAsia="en-IN"/>
              </w:rPr>
              <w:lastRenderedPageBreak/>
              <w:t>Discussion of question &amp; answers</w:t>
            </w:r>
          </w:p>
          <w:p w:rsidR="004F3431" w:rsidRPr="004F3431" w:rsidRDefault="004F3431" w:rsidP="006B66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3431">
              <w:rPr>
                <w:rFonts w:ascii="Times New Roman" w:hAnsi="Times New Roman" w:cs="Times New Roman"/>
                <w:sz w:val="24"/>
                <w:szCs w:val="24"/>
                <w:lang w:val="en-IN" w:eastAsia="en-IN"/>
              </w:rPr>
              <w:t>Unit 12:To Mother</w:t>
            </w:r>
          </w:p>
        </w:tc>
      </w:tr>
      <w:tr w:rsidR="004F3431" w:rsidRPr="004F3431" w:rsidTr="006B66E1">
        <w:trPr>
          <w:trHeight w:val="716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3431" w:rsidRPr="004F3431" w:rsidRDefault="004F3431" w:rsidP="006B6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34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Week 10</w:t>
            </w:r>
          </w:p>
        </w:tc>
        <w:tc>
          <w:tcPr>
            <w:tcW w:w="1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3431" w:rsidRPr="004F3431" w:rsidRDefault="004F3431" w:rsidP="006B6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3431">
              <w:rPr>
                <w:rFonts w:ascii="Times New Roman" w:hAnsi="Times New Roman" w:cs="Times New Roman"/>
                <w:sz w:val="24"/>
                <w:szCs w:val="24"/>
              </w:rPr>
              <w:t>08-11-2021 to 13-11-2021</w:t>
            </w:r>
          </w:p>
        </w:tc>
        <w:tc>
          <w:tcPr>
            <w:tcW w:w="6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3431" w:rsidRPr="004F3431" w:rsidRDefault="004F3431" w:rsidP="006B66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IN" w:eastAsia="en-IN"/>
              </w:rPr>
            </w:pPr>
            <w:r w:rsidRPr="004F3431">
              <w:rPr>
                <w:rFonts w:ascii="Times New Roman" w:hAnsi="Times New Roman" w:cs="Times New Roman"/>
                <w:sz w:val="24"/>
                <w:szCs w:val="24"/>
                <w:lang w:val="en-IN" w:eastAsia="en-IN"/>
              </w:rPr>
              <w:t xml:space="preserve">Unit 14:  </w:t>
            </w:r>
            <w:proofErr w:type="spellStart"/>
            <w:r w:rsidRPr="004F3431">
              <w:rPr>
                <w:rFonts w:ascii="Times New Roman" w:hAnsi="Times New Roman" w:cs="Times New Roman"/>
                <w:sz w:val="24"/>
                <w:szCs w:val="24"/>
                <w:lang w:val="en-IN" w:eastAsia="en-IN"/>
              </w:rPr>
              <w:t>Soapnut</w:t>
            </w:r>
            <w:proofErr w:type="spellEnd"/>
            <w:r w:rsidRPr="004F3431">
              <w:rPr>
                <w:rFonts w:ascii="Times New Roman" w:hAnsi="Times New Roman" w:cs="Times New Roman"/>
                <w:sz w:val="24"/>
                <w:szCs w:val="24"/>
                <w:lang w:val="en-IN" w:eastAsia="en-IN"/>
              </w:rPr>
              <w:t xml:space="preserve"> leaves</w:t>
            </w:r>
          </w:p>
          <w:p w:rsidR="004F3431" w:rsidRPr="004F3431" w:rsidRDefault="004F3431" w:rsidP="006B66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IN" w:eastAsia="en-IN"/>
              </w:rPr>
            </w:pPr>
            <w:r w:rsidRPr="004F3431">
              <w:rPr>
                <w:rFonts w:ascii="Times New Roman" w:hAnsi="Times New Roman" w:cs="Times New Roman"/>
                <w:sz w:val="24"/>
                <w:szCs w:val="24"/>
                <w:lang w:val="en-IN" w:eastAsia="en-IN"/>
              </w:rPr>
              <w:t>Discussion of question &amp; answers</w:t>
            </w:r>
          </w:p>
          <w:p w:rsidR="004F3431" w:rsidRPr="004F3431" w:rsidRDefault="004F3431" w:rsidP="006B66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IN" w:eastAsia="en-IN"/>
              </w:rPr>
            </w:pPr>
            <w:r w:rsidRPr="004F3431">
              <w:rPr>
                <w:rFonts w:ascii="Times New Roman" w:hAnsi="Times New Roman" w:cs="Times New Roman"/>
                <w:sz w:val="24"/>
                <w:szCs w:val="24"/>
                <w:lang w:val="en-IN" w:eastAsia="en-IN"/>
              </w:rPr>
              <w:t>Unit 16: Lamb to Slaughter</w:t>
            </w:r>
          </w:p>
          <w:p w:rsidR="004F3431" w:rsidRPr="004F3431" w:rsidRDefault="004F3431" w:rsidP="006B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431">
              <w:rPr>
                <w:rFonts w:ascii="Times New Roman" w:hAnsi="Times New Roman" w:cs="Times New Roman"/>
                <w:sz w:val="24"/>
                <w:szCs w:val="24"/>
                <w:lang w:val="en-IN" w:eastAsia="en-IN"/>
              </w:rPr>
              <w:t>Discussion of question &amp; answers</w:t>
            </w:r>
          </w:p>
        </w:tc>
      </w:tr>
      <w:tr w:rsidR="004F3431" w:rsidRPr="004F3431" w:rsidTr="004F3431">
        <w:trPr>
          <w:trHeight w:val="1810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3431" w:rsidRPr="004F3431" w:rsidRDefault="004F3431" w:rsidP="006B6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3431">
              <w:rPr>
                <w:rFonts w:ascii="Times New Roman" w:hAnsi="Times New Roman" w:cs="Times New Roman"/>
                <w:sz w:val="24"/>
                <w:szCs w:val="24"/>
              </w:rPr>
              <w:t>Week 11</w:t>
            </w:r>
          </w:p>
        </w:tc>
        <w:tc>
          <w:tcPr>
            <w:tcW w:w="1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3431" w:rsidRPr="004F3431" w:rsidRDefault="004F3431" w:rsidP="006B6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3431">
              <w:rPr>
                <w:rFonts w:ascii="Times New Roman" w:hAnsi="Times New Roman" w:cs="Times New Roman"/>
                <w:sz w:val="24"/>
                <w:szCs w:val="24"/>
              </w:rPr>
              <w:t>15-11-2021 to 20-11-2021</w:t>
            </w:r>
          </w:p>
        </w:tc>
        <w:tc>
          <w:tcPr>
            <w:tcW w:w="6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3431" w:rsidRPr="004F3431" w:rsidRDefault="004F3431" w:rsidP="006B66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IN" w:eastAsia="en-IN"/>
              </w:rPr>
            </w:pPr>
            <w:r w:rsidRPr="004F3431">
              <w:rPr>
                <w:rFonts w:ascii="Times New Roman" w:hAnsi="Times New Roman" w:cs="Times New Roman"/>
                <w:sz w:val="24"/>
                <w:szCs w:val="24"/>
                <w:lang w:val="en-IN" w:eastAsia="en-IN"/>
              </w:rPr>
              <w:t>Literary Concepts: Mock – epic, Metaphysical conceit, negative capability,</w:t>
            </w:r>
          </w:p>
          <w:p w:rsidR="004F3431" w:rsidRPr="004F3431" w:rsidRDefault="004F3431" w:rsidP="006B66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IN" w:eastAsia="en-IN"/>
              </w:rPr>
            </w:pPr>
            <w:proofErr w:type="spellStart"/>
            <w:r w:rsidRPr="004F3431">
              <w:rPr>
                <w:rFonts w:ascii="Times New Roman" w:hAnsi="Times New Roman" w:cs="Times New Roman"/>
                <w:sz w:val="24"/>
                <w:szCs w:val="24"/>
                <w:lang w:val="en-IN" w:eastAsia="en-IN"/>
              </w:rPr>
              <w:t>Egostical</w:t>
            </w:r>
            <w:proofErr w:type="spellEnd"/>
            <w:r w:rsidRPr="004F3431">
              <w:rPr>
                <w:rFonts w:ascii="Times New Roman" w:hAnsi="Times New Roman" w:cs="Times New Roman"/>
                <w:sz w:val="24"/>
                <w:szCs w:val="24"/>
                <w:lang w:val="en-IN" w:eastAsia="en-IN"/>
              </w:rPr>
              <w:t xml:space="preserve"> Sublime</w:t>
            </w:r>
          </w:p>
          <w:p w:rsidR="004F3431" w:rsidRPr="004F3431" w:rsidRDefault="004F3431" w:rsidP="006B66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IN" w:eastAsia="en-IN"/>
              </w:rPr>
            </w:pPr>
            <w:r w:rsidRPr="004F3431">
              <w:rPr>
                <w:rFonts w:ascii="Times New Roman" w:hAnsi="Times New Roman" w:cs="Times New Roman"/>
                <w:sz w:val="24"/>
                <w:szCs w:val="24"/>
                <w:lang w:val="en-IN" w:eastAsia="en-IN"/>
              </w:rPr>
              <w:t>Grammar: Articles, preposition</w:t>
            </w:r>
          </w:p>
          <w:p w:rsidR="004F3431" w:rsidRPr="004F3431" w:rsidRDefault="004F3431" w:rsidP="006B66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3431" w:rsidRPr="004F3431" w:rsidTr="006B66E1">
        <w:trPr>
          <w:trHeight w:val="998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3431" w:rsidRPr="004F3431" w:rsidRDefault="004F3431" w:rsidP="006B6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3431">
              <w:rPr>
                <w:rFonts w:ascii="Times New Roman" w:hAnsi="Times New Roman" w:cs="Times New Roman"/>
                <w:sz w:val="24"/>
                <w:szCs w:val="24"/>
              </w:rPr>
              <w:t>Week 12</w:t>
            </w:r>
          </w:p>
        </w:tc>
        <w:tc>
          <w:tcPr>
            <w:tcW w:w="1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3431" w:rsidRPr="004F3431" w:rsidRDefault="004F3431" w:rsidP="006B66E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F3431">
              <w:rPr>
                <w:rFonts w:ascii="Times New Roman" w:hAnsi="Times New Roman" w:cs="Times New Roman"/>
                <w:sz w:val="24"/>
                <w:szCs w:val="24"/>
              </w:rPr>
              <w:t>22-11-2021 to 27-11-2021</w:t>
            </w:r>
          </w:p>
        </w:tc>
        <w:tc>
          <w:tcPr>
            <w:tcW w:w="6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3431" w:rsidRPr="004F3431" w:rsidRDefault="004F3431" w:rsidP="006B66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IN" w:eastAsia="en-IN"/>
              </w:rPr>
            </w:pPr>
            <w:r w:rsidRPr="004F3431">
              <w:rPr>
                <w:rFonts w:ascii="Times New Roman" w:hAnsi="Times New Roman" w:cs="Times New Roman"/>
                <w:sz w:val="24"/>
                <w:szCs w:val="24"/>
                <w:lang w:val="en-IN" w:eastAsia="en-IN"/>
              </w:rPr>
              <w:t>Unit 17: Some People</w:t>
            </w:r>
          </w:p>
          <w:p w:rsidR="004F3431" w:rsidRPr="004F3431" w:rsidRDefault="004F3431" w:rsidP="006B66E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IN" w:eastAsia="en-IN"/>
              </w:rPr>
            </w:pPr>
            <w:r w:rsidRPr="004F3431">
              <w:rPr>
                <w:rFonts w:ascii="Times New Roman" w:hAnsi="Times New Roman" w:cs="Times New Roman"/>
                <w:sz w:val="24"/>
                <w:szCs w:val="24"/>
                <w:lang w:val="en-IN" w:eastAsia="en-IN"/>
              </w:rPr>
              <w:t>Discussion of question &amp; answers</w:t>
            </w:r>
          </w:p>
          <w:p w:rsidR="004F3431" w:rsidRPr="004F3431" w:rsidRDefault="004F3431" w:rsidP="006B66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3431">
              <w:rPr>
                <w:rFonts w:ascii="Times New Roman" w:hAnsi="Times New Roman" w:cs="Times New Roman"/>
                <w:sz w:val="24"/>
                <w:szCs w:val="24"/>
                <w:lang w:val="en-IN" w:eastAsia="en-IN"/>
              </w:rPr>
              <w:t>Literary Concepts: Fancy, imagination</w:t>
            </w:r>
          </w:p>
        </w:tc>
      </w:tr>
      <w:tr w:rsidR="004F3431" w:rsidTr="006B66E1">
        <w:trPr>
          <w:trHeight w:val="725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3431" w:rsidRDefault="004F3431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3431" w:rsidRDefault="004F3431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04-12-2021</w:t>
            </w:r>
          </w:p>
        </w:tc>
        <w:tc>
          <w:tcPr>
            <w:tcW w:w="6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3431" w:rsidRDefault="004F3431" w:rsidP="006B6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Grammar: Antonyms/ Synonyms</w:t>
            </w:r>
          </w:p>
        </w:tc>
      </w:tr>
      <w:tr w:rsidR="004F3431" w:rsidTr="006B66E1">
        <w:trPr>
          <w:trHeight w:val="725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3431" w:rsidRDefault="004F3431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3431" w:rsidRDefault="004F3431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06-12-2021 to 11-12-2021</w:t>
            </w:r>
          </w:p>
        </w:tc>
        <w:tc>
          <w:tcPr>
            <w:tcW w:w="6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3431" w:rsidRPr="00E9528D" w:rsidRDefault="004F3431" w:rsidP="006B66E1">
            <w:pPr>
              <w:spacing w:line="240" w:lineRule="auto"/>
              <w:rPr>
                <w:rFonts w:cstheme="minorHAnsi"/>
                <w:sz w:val="24"/>
                <w:szCs w:val="24"/>
                <w:lang w:val="en-IN" w:eastAsia="en-IN"/>
              </w:rPr>
            </w:pPr>
            <w:r w:rsidRPr="00E9528D">
              <w:rPr>
                <w:rFonts w:cstheme="minorHAnsi"/>
                <w:sz w:val="24"/>
                <w:szCs w:val="24"/>
                <w:lang w:val="en-IN" w:eastAsia="en-IN"/>
              </w:rPr>
              <w:t>Literary Concepts: Irony, Paradox, Ambiguity</w:t>
            </w:r>
          </w:p>
          <w:p w:rsidR="004F3431" w:rsidRPr="00E9528D" w:rsidRDefault="004F3431" w:rsidP="006B66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F3431" w:rsidTr="006B66E1">
        <w:trPr>
          <w:trHeight w:val="725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3431" w:rsidRDefault="004F3431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3431" w:rsidRDefault="004F3431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13-12-2021 to 16-12-2021</w:t>
            </w:r>
          </w:p>
        </w:tc>
        <w:tc>
          <w:tcPr>
            <w:tcW w:w="6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3431" w:rsidRPr="00C917AA" w:rsidRDefault="004F3431" w:rsidP="006B66E1">
            <w:pPr>
              <w:spacing w:line="240" w:lineRule="auto"/>
              <w:rPr>
                <w:rFonts w:cstheme="minorHAnsi"/>
                <w:sz w:val="24"/>
                <w:szCs w:val="24"/>
                <w:lang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Literary Concepts: Alliteration, Assonance, Imagery</w:t>
            </w:r>
          </w:p>
        </w:tc>
      </w:tr>
    </w:tbl>
    <w:p w:rsidR="004F3431" w:rsidRDefault="004F3431" w:rsidP="004F343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486"/>
        <w:gridCol w:w="1952"/>
        <w:gridCol w:w="7392"/>
      </w:tblGrid>
      <w:tr w:rsidR="004F3431" w:rsidTr="006B66E1">
        <w:trPr>
          <w:trHeight w:val="998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3431" w:rsidRDefault="004F3431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3431" w:rsidRDefault="004F3431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22-11-2021 to 27-11-2021</w:t>
            </w:r>
          </w:p>
        </w:tc>
        <w:tc>
          <w:tcPr>
            <w:tcW w:w="6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3431" w:rsidRPr="00C917AA" w:rsidRDefault="004F3431" w:rsidP="006B66E1">
            <w:pPr>
              <w:spacing w:line="240" w:lineRule="auto"/>
              <w:rPr>
                <w:rFonts w:cstheme="minorHAnsi"/>
                <w:sz w:val="24"/>
                <w:szCs w:val="24"/>
                <w:lang w:eastAsia="en-IN"/>
              </w:rPr>
            </w:pPr>
            <w:r>
              <w:rPr>
                <w:rFonts w:cstheme="minorHAnsi"/>
                <w:sz w:val="28"/>
                <w:szCs w:val="28"/>
                <w:lang w:eastAsia="en-IN"/>
              </w:rPr>
              <w:t>Literary Concepts: Continued</w:t>
            </w:r>
          </w:p>
        </w:tc>
      </w:tr>
      <w:tr w:rsidR="004F3431" w:rsidTr="006B66E1">
        <w:trPr>
          <w:trHeight w:val="725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3431" w:rsidRDefault="004F3431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3431" w:rsidRDefault="004F3431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29-11-2021 to 04-12-2021</w:t>
            </w:r>
          </w:p>
        </w:tc>
        <w:tc>
          <w:tcPr>
            <w:tcW w:w="6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3431" w:rsidRDefault="004F3431" w:rsidP="006B66E1">
            <w:pPr>
              <w:rPr>
                <w:rFonts w:ascii="Times New Roman" w:hAnsi="Times New Roman"/>
                <w:sz w:val="24"/>
                <w:szCs w:val="24"/>
              </w:rPr>
            </w:pPr>
            <w:r w:rsidRPr="00E9528D">
              <w:rPr>
                <w:rFonts w:cstheme="minorHAnsi"/>
                <w:sz w:val="24"/>
                <w:szCs w:val="24"/>
                <w:lang w:val="en-IN" w:eastAsia="en-IN"/>
              </w:rPr>
              <w:t>Grammar: Use of words / Phrases in sentences</w:t>
            </w:r>
          </w:p>
        </w:tc>
      </w:tr>
      <w:tr w:rsidR="004F3431" w:rsidTr="006B66E1">
        <w:trPr>
          <w:trHeight w:val="725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3431" w:rsidRDefault="004F3431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3431" w:rsidRDefault="004F3431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06-12-2021 to 11-12-2021</w:t>
            </w:r>
          </w:p>
        </w:tc>
        <w:tc>
          <w:tcPr>
            <w:tcW w:w="6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3431" w:rsidRDefault="004F3431" w:rsidP="006B66E1">
            <w:pPr>
              <w:spacing w:line="240" w:lineRule="auto"/>
              <w:rPr>
                <w:rFonts w:cstheme="minorHAnsi"/>
                <w:sz w:val="24"/>
                <w:szCs w:val="24"/>
                <w:lang w:eastAsia="en-IN"/>
              </w:rPr>
            </w:pPr>
            <w:r w:rsidRPr="00E9528D">
              <w:rPr>
                <w:rFonts w:cstheme="minorHAnsi"/>
                <w:sz w:val="28"/>
                <w:szCs w:val="28"/>
                <w:lang w:val="en-IN" w:eastAsia="en-IN"/>
              </w:rPr>
              <w:t>Grammar: conjunctions</w:t>
            </w:r>
          </w:p>
        </w:tc>
      </w:tr>
      <w:tr w:rsidR="004F3431" w:rsidTr="006B66E1">
        <w:trPr>
          <w:trHeight w:val="725"/>
        </w:trPr>
        <w:tc>
          <w:tcPr>
            <w:tcW w:w="12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3431" w:rsidRDefault="004F3431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3431" w:rsidRDefault="004F3431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13-12-2021 to 16-12-2021</w:t>
            </w:r>
          </w:p>
        </w:tc>
        <w:tc>
          <w:tcPr>
            <w:tcW w:w="61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4F3431" w:rsidRDefault="004F3431" w:rsidP="006B6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9A0B02" w:rsidRDefault="009A0B02" w:rsidP="00990E9F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9A0B02" w:rsidRDefault="009A0B02" w:rsidP="00062A0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9A0B02" w:rsidRDefault="009A0B02" w:rsidP="00062A0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9A0B02" w:rsidRDefault="009A0B02" w:rsidP="00062A0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9A0B02" w:rsidRDefault="009A0B02" w:rsidP="00062A0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9A0B02" w:rsidRDefault="009A0B02" w:rsidP="00062A0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9A0B02" w:rsidRDefault="009A0B02" w:rsidP="00062A0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9A0B02" w:rsidRDefault="009A0B02" w:rsidP="00062A0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9A0B02" w:rsidRDefault="009A0B02" w:rsidP="00062A0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62A0D" w:rsidRPr="00562A28" w:rsidRDefault="00062A0D" w:rsidP="00062A0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062A0D" w:rsidRPr="00562A28" w:rsidRDefault="00062A0D" w:rsidP="00062A0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proofErr w:type="spellEnd"/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(</w:t>
      </w:r>
      <w:proofErr w:type="gramEnd"/>
      <w:r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For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UG-PG 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-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Ongoing Classes)</w:t>
      </w:r>
    </w:p>
    <w:p w:rsidR="00062A0D" w:rsidRPr="00562A28" w:rsidRDefault="00062A0D" w:rsidP="00062A0D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062A0D" w:rsidRPr="00562A28" w:rsidRDefault="00062A0D" w:rsidP="00062A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BA-II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Tejinder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062A0D" w:rsidRPr="00562A28" w:rsidRDefault="00062A0D" w:rsidP="00062A0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English Elective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2nd</w:t>
      </w:r>
    </w:p>
    <w:p w:rsidR="00062A0D" w:rsidRPr="00562A28" w:rsidRDefault="00062A0D" w:rsidP="00062A0D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101</w:t>
      </w:r>
    </w:p>
    <w:p w:rsidR="00062A0D" w:rsidRPr="00562A28" w:rsidRDefault="00062A0D" w:rsidP="00062A0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472"/>
        <w:gridCol w:w="1945"/>
        <w:gridCol w:w="7413"/>
      </w:tblGrid>
      <w:tr w:rsidR="00062A0D" w:rsidRPr="00562A28" w:rsidTr="006B66E1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2A0D" w:rsidRPr="00562A28" w:rsidRDefault="00062A0D" w:rsidP="006B66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2A0D" w:rsidRPr="00562A28" w:rsidRDefault="00062A0D" w:rsidP="006B66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2A0D" w:rsidRPr="00562A28" w:rsidRDefault="00062A0D" w:rsidP="006B66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062A0D" w:rsidRPr="00562A28" w:rsidTr="006B66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2A0D" w:rsidRPr="00562A28" w:rsidRDefault="00062A0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62A0D" w:rsidRPr="00562A28" w:rsidRDefault="00062A0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2A0D" w:rsidRPr="00562A28" w:rsidRDefault="00062A0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2A0D" w:rsidRPr="00836E4A" w:rsidRDefault="00062A0D" w:rsidP="006B66E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836E4A">
              <w:rPr>
                <w:rFonts w:ascii="Times New Roman" w:hAnsi="Times New Roman"/>
                <w:iCs/>
                <w:sz w:val="24"/>
                <w:szCs w:val="24"/>
              </w:rPr>
              <w:t xml:space="preserve">Introduction to 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syllabus &amp; Literary Terms.</w:t>
            </w:r>
          </w:p>
        </w:tc>
      </w:tr>
      <w:tr w:rsidR="00062A0D" w:rsidRPr="00562A28" w:rsidTr="006B66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2A0D" w:rsidRPr="00562A28" w:rsidRDefault="00062A0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62A0D" w:rsidRPr="00562A28" w:rsidRDefault="00062A0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2A0D" w:rsidRPr="00562A28" w:rsidRDefault="00062A0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2A0D" w:rsidRPr="00562A28" w:rsidRDefault="00062A0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William Shakespeare, The Merchant of Venice &amp; Dialogue Writing.</w:t>
            </w:r>
          </w:p>
        </w:tc>
      </w:tr>
      <w:tr w:rsidR="00062A0D" w:rsidRPr="00562A28" w:rsidTr="006B66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2A0D" w:rsidRPr="00562A28" w:rsidRDefault="00062A0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062A0D" w:rsidRPr="00562A28" w:rsidRDefault="00062A0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2A0D" w:rsidRPr="00562A28" w:rsidRDefault="00062A0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2A0D" w:rsidRPr="00562A28" w:rsidRDefault="00062A0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Merchant of Venice-Text Reading.</w:t>
            </w:r>
          </w:p>
        </w:tc>
      </w:tr>
      <w:tr w:rsidR="00062A0D" w:rsidRPr="00562A28" w:rsidTr="006B66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2A0D" w:rsidRPr="00562A28" w:rsidRDefault="00062A0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62A0D" w:rsidRPr="00562A28" w:rsidRDefault="00062A0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2A0D" w:rsidRPr="00562A28" w:rsidRDefault="00062A0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2A0D" w:rsidRPr="00562A28" w:rsidRDefault="00062A0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Merchant of Venice-Text Reading.</w:t>
            </w:r>
          </w:p>
        </w:tc>
      </w:tr>
      <w:tr w:rsidR="00062A0D" w:rsidRPr="00562A28" w:rsidTr="006B66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2A0D" w:rsidRPr="00562A28" w:rsidRDefault="00062A0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062A0D" w:rsidRPr="00562A28" w:rsidRDefault="00062A0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2A0D" w:rsidRPr="00562A28" w:rsidRDefault="00062A0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2A0D" w:rsidRPr="00562A28" w:rsidRDefault="00062A0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Merchant of Venice-Text Reading &amp; Literary Terms.</w:t>
            </w:r>
          </w:p>
        </w:tc>
      </w:tr>
      <w:tr w:rsidR="00062A0D" w:rsidRPr="00562A28" w:rsidTr="006B66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2A0D" w:rsidRPr="00562A28" w:rsidRDefault="00062A0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062A0D" w:rsidRPr="00562A28" w:rsidRDefault="00062A0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2A0D" w:rsidRPr="00562A28" w:rsidRDefault="00062A0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2A0D" w:rsidRPr="00562A28" w:rsidRDefault="00062A0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Merchant of Venice-Text Reading.</w:t>
            </w:r>
          </w:p>
        </w:tc>
      </w:tr>
      <w:tr w:rsidR="00062A0D" w:rsidRPr="00562A28" w:rsidTr="006B66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2A0D" w:rsidRPr="00562A28" w:rsidRDefault="00062A0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062A0D" w:rsidRPr="00562A28" w:rsidRDefault="00062A0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2A0D" w:rsidRPr="00562A28" w:rsidRDefault="00062A0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2A0D" w:rsidRPr="00562A28" w:rsidRDefault="00062A0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 Merchant of Venice-Text Reading &amp; Applied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Grammer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62A0D" w:rsidRPr="00562A28" w:rsidTr="006B66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2A0D" w:rsidRPr="00562A28" w:rsidRDefault="00062A0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062A0D" w:rsidRPr="00562A28" w:rsidRDefault="00062A0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2A0D" w:rsidRPr="00562A28" w:rsidRDefault="00062A0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2A0D" w:rsidRPr="00562A28" w:rsidRDefault="00062A0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Merchant of Venice-Text Reading &amp; Literary Terms.</w:t>
            </w:r>
          </w:p>
        </w:tc>
      </w:tr>
      <w:tr w:rsidR="00062A0D" w:rsidRPr="00562A28" w:rsidTr="006B66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2A0D" w:rsidRPr="00562A28" w:rsidRDefault="00062A0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062A0D" w:rsidRPr="00562A28" w:rsidRDefault="00062A0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2A0D" w:rsidRPr="00562A28" w:rsidRDefault="00062A0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2A0D" w:rsidRPr="00562A28" w:rsidRDefault="00062A0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Merchant of Venice-Text Reading &amp; Identification of Figure of Speech.</w:t>
            </w:r>
          </w:p>
        </w:tc>
      </w:tr>
      <w:tr w:rsidR="00062A0D" w:rsidRPr="00562A28" w:rsidTr="006B66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2A0D" w:rsidRPr="00562A28" w:rsidRDefault="00062A0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062A0D" w:rsidRPr="00562A28" w:rsidRDefault="00062A0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2A0D" w:rsidRPr="00562A28" w:rsidRDefault="00062A0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2A0D" w:rsidRPr="00562A28" w:rsidRDefault="00062A0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Merchant of Venice-Text Reading &amp; Comprehension.</w:t>
            </w:r>
          </w:p>
        </w:tc>
      </w:tr>
      <w:tr w:rsidR="00062A0D" w:rsidRPr="00562A28" w:rsidTr="006B66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2A0D" w:rsidRPr="00562A28" w:rsidRDefault="00062A0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2A0D" w:rsidRDefault="00062A0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2A0D" w:rsidRPr="00562A28" w:rsidRDefault="00062A0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Merchant of Venice-Text Reading.</w:t>
            </w:r>
          </w:p>
        </w:tc>
      </w:tr>
      <w:tr w:rsidR="00062A0D" w:rsidRPr="00562A28" w:rsidTr="006B66E1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2A0D" w:rsidRPr="00562A28" w:rsidRDefault="00062A0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2A0D" w:rsidRPr="00562A28" w:rsidRDefault="00062A0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2A0D" w:rsidRPr="00683511" w:rsidRDefault="00062A0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Merchant of Venice-Discussion of Questions.</w:t>
            </w:r>
          </w:p>
        </w:tc>
      </w:tr>
      <w:tr w:rsidR="00062A0D" w:rsidRPr="00562A28" w:rsidTr="006B66E1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2A0D" w:rsidRPr="00562A28" w:rsidRDefault="00062A0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2A0D" w:rsidRPr="00562A28" w:rsidRDefault="00062A0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2A0D" w:rsidRPr="00562A28" w:rsidRDefault="00062A0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 Merchant of Venice-Discussion of Questions &amp; Applied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Grammer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62A0D" w:rsidRPr="00562A28" w:rsidTr="006B66E1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62A0D" w:rsidRPr="00562A28" w:rsidRDefault="00062A0D" w:rsidP="006B66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062A0D" w:rsidRPr="00562A28" w:rsidTr="006B66E1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2A0D" w:rsidRPr="00562A28" w:rsidRDefault="00062A0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2A0D" w:rsidRPr="00562A28" w:rsidRDefault="00062A0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2A0D" w:rsidRPr="00562A28" w:rsidRDefault="00062A0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Comprehension, Dialogue Writing&amp; Applied Grammar.</w:t>
            </w:r>
          </w:p>
        </w:tc>
      </w:tr>
      <w:tr w:rsidR="00062A0D" w:rsidRPr="00562A28" w:rsidTr="006B66E1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2A0D" w:rsidRPr="00562A28" w:rsidRDefault="00062A0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2A0D" w:rsidRPr="00562A28" w:rsidRDefault="00062A0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2A0D" w:rsidRPr="00562A28" w:rsidRDefault="00062A0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Identification of Figure of Speech, Applied Grammar &amp; Literary Terms.</w:t>
            </w:r>
          </w:p>
        </w:tc>
      </w:tr>
      <w:tr w:rsidR="00062A0D" w:rsidRPr="00562A28" w:rsidTr="006B66E1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2A0D" w:rsidRDefault="00062A0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2A0D" w:rsidRDefault="00062A0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2A0D" w:rsidRPr="00562A28" w:rsidRDefault="00062A0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Syllabus.</w:t>
            </w:r>
          </w:p>
        </w:tc>
      </w:tr>
      <w:tr w:rsidR="00062A0D" w:rsidRPr="00562A28" w:rsidTr="006B66E1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2A0D" w:rsidRDefault="00062A0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2A0D" w:rsidRDefault="00062A0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2A0D" w:rsidRPr="00562A28" w:rsidRDefault="00062A0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Syllabus.</w:t>
            </w:r>
          </w:p>
        </w:tc>
      </w:tr>
    </w:tbl>
    <w:p w:rsidR="009A0B02" w:rsidRDefault="009A0B02" w:rsidP="00990E9F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417440" w:rsidRPr="00562A28" w:rsidRDefault="00990E9F" w:rsidP="00990E9F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             </w:t>
      </w:r>
      <w:r w:rsidR="00417440"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417440" w:rsidRPr="00562A28" w:rsidRDefault="00417440" w:rsidP="00417440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(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For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UG-PG 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-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Ongoing Classes)</w:t>
      </w:r>
    </w:p>
    <w:p w:rsidR="00417440" w:rsidRPr="00562A28" w:rsidRDefault="00417440" w:rsidP="00417440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417440" w:rsidRPr="00562A28" w:rsidRDefault="00417440" w:rsidP="0041744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B.A. III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Ms. </w:t>
      </w:r>
      <w:proofErr w:type="spellStart"/>
      <w:r>
        <w:rPr>
          <w:rFonts w:ascii="Times New Roman" w:hAnsi="Times New Roman"/>
          <w:b/>
          <w:sz w:val="24"/>
          <w:szCs w:val="24"/>
        </w:rPr>
        <w:t>Sunita</w:t>
      </w:r>
      <w:proofErr w:type="spellEnd"/>
    </w:p>
    <w:p w:rsidR="00417440" w:rsidRPr="00562A28" w:rsidRDefault="00417440" w:rsidP="0041744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 xml:space="preserve">English Elective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IV</w:t>
      </w:r>
    </w:p>
    <w:p w:rsidR="00417440" w:rsidRPr="00562A28" w:rsidRDefault="00417440" w:rsidP="00417440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31</w:t>
      </w:r>
    </w:p>
    <w:p w:rsidR="00417440" w:rsidRPr="00562A28" w:rsidRDefault="00417440" w:rsidP="004174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1649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471"/>
        <w:gridCol w:w="1945"/>
        <w:gridCol w:w="7413"/>
        <w:gridCol w:w="7156"/>
        <w:gridCol w:w="7156"/>
      </w:tblGrid>
      <w:tr w:rsidR="00417440" w:rsidRPr="00562A28" w:rsidTr="006B66E1">
        <w:trPr>
          <w:gridAfter w:val="2"/>
          <w:wAfter w:w="12250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7440" w:rsidRPr="00562A28" w:rsidRDefault="00417440" w:rsidP="006B66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7440" w:rsidRPr="00562A28" w:rsidRDefault="00417440" w:rsidP="006B66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7440" w:rsidRPr="00562A28" w:rsidRDefault="00417440" w:rsidP="006B66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417440" w:rsidRPr="00562A28" w:rsidTr="006B66E1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7440" w:rsidRPr="00562A28" w:rsidRDefault="00417440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17440" w:rsidRPr="00562A28" w:rsidRDefault="00417440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7440" w:rsidRPr="00562A28" w:rsidRDefault="00417440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7440" w:rsidRPr="00A613AC" w:rsidRDefault="00417440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syllabus n grammar work</w:t>
            </w:r>
          </w:p>
        </w:tc>
      </w:tr>
      <w:tr w:rsidR="00417440" w:rsidRPr="00562A28" w:rsidTr="006B66E1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7440" w:rsidRPr="00562A28" w:rsidRDefault="00417440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417440" w:rsidRPr="00562A28" w:rsidRDefault="00417440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7440" w:rsidRPr="00562A28" w:rsidRDefault="00417440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7440" w:rsidRPr="00562A28" w:rsidRDefault="00417440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Poems:Before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Dying, Windy Night n I shall return to this Bengal by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Jibananand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Das</w:t>
            </w:r>
          </w:p>
        </w:tc>
      </w:tr>
      <w:tr w:rsidR="00417440" w:rsidRPr="00562A28" w:rsidTr="006B66E1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7440" w:rsidRPr="00562A28" w:rsidRDefault="00417440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417440" w:rsidRPr="00562A28" w:rsidRDefault="00417440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7440" w:rsidRPr="00562A28" w:rsidRDefault="00417440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7440" w:rsidRPr="00562A28" w:rsidRDefault="00417440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Short story: The Holy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Panchayat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by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Premchand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literary terms n grammar</w:t>
            </w:r>
          </w:p>
        </w:tc>
      </w:tr>
      <w:tr w:rsidR="00417440" w:rsidRPr="00562A28" w:rsidTr="006B66E1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7440" w:rsidRPr="00562A28" w:rsidRDefault="00417440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417440" w:rsidRPr="00562A28" w:rsidRDefault="00417440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7440" w:rsidRPr="00562A28" w:rsidRDefault="00417440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7440" w:rsidRPr="00562A28" w:rsidRDefault="00417440" w:rsidP="006B6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Poems: Forward March n From ‘Some People Laugh , Some People Cry’ by Sri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n Unseen passage for comprehension</w:t>
            </w:r>
          </w:p>
        </w:tc>
      </w:tr>
      <w:tr w:rsidR="00417440" w:rsidRPr="00562A28" w:rsidTr="006B66E1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7440" w:rsidRPr="00562A28" w:rsidRDefault="00417440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417440" w:rsidRPr="00562A28" w:rsidRDefault="00417440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7440" w:rsidRPr="00562A28" w:rsidRDefault="00417440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7440" w:rsidRPr="00562A28" w:rsidRDefault="00417440" w:rsidP="006B6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Short story: The ‘M.C.C.’ by R.K.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Narayan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n grammar </w:t>
            </w:r>
          </w:p>
        </w:tc>
      </w:tr>
      <w:tr w:rsidR="00417440" w:rsidRPr="00562A28" w:rsidTr="006B66E1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7440" w:rsidRPr="00562A28" w:rsidRDefault="00417440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417440" w:rsidRPr="00562A28" w:rsidRDefault="00417440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7440" w:rsidRPr="00562A28" w:rsidRDefault="00417440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7440" w:rsidRPr="00562A28" w:rsidRDefault="00417440" w:rsidP="006B6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Literary terms, comprehension n grammar</w:t>
            </w:r>
          </w:p>
        </w:tc>
      </w:tr>
      <w:tr w:rsidR="00417440" w:rsidRPr="00562A28" w:rsidTr="006B66E1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7440" w:rsidRPr="00562A28" w:rsidRDefault="00417440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417440" w:rsidRPr="00562A28" w:rsidRDefault="00417440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7440" w:rsidRPr="00562A28" w:rsidRDefault="00417440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7440" w:rsidRPr="00562A28" w:rsidRDefault="00417440" w:rsidP="006B6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Poems: The Void n So Very Far by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G.M.Muktibodh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n literary terms</w:t>
            </w:r>
          </w:p>
        </w:tc>
      </w:tr>
      <w:tr w:rsidR="00417440" w:rsidRPr="00562A28" w:rsidTr="006B66E1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7440" w:rsidRPr="00562A28" w:rsidRDefault="00417440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417440" w:rsidRPr="00562A28" w:rsidRDefault="00417440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7440" w:rsidRPr="00562A28" w:rsidRDefault="00417440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7440" w:rsidRPr="00562A28" w:rsidRDefault="00417440" w:rsidP="006B6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Short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story:The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Card Sharper’s Daughter n grammar</w:t>
            </w:r>
          </w:p>
        </w:tc>
      </w:tr>
      <w:tr w:rsidR="00417440" w:rsidRPr="00562A28" w:rsidTr="006B66E1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7440" w:rsidRPr="00562A28" w:rsidRDefault="00417440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417440" w:rsidRPr="00562A28" w:rsidRDefault="00417440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7440" w:rsidRPr="00562A28" w:rsidRDefault="00417440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7440" w:rsidRPr="00562A28" w:rsidRDefault="00417440" w:rsidP="006B6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Short story: Toba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Singh by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Manto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Note Making n comprehension</w:t>
            </w:r>
          </w:p>
        </w:tc>
      </w:tr>
      <w:tr w:rsidR="00417440" w:rsidRPr="00562A28" w:rsidTr="006B66E1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7440" w:rsidRPr="00562A28" w:rsidRDefault="00417440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417440" w:rsidRPr="00562A28" w:rsidRDefault="00417440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7440" w:rsidRPr="00562A28" w:rsidRDefault="00417440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7440" w:rsidRPr="00562A28" w:rsidRDefault="00417440" w:rsidP="006B6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Grammar, literary terms</w:t>
            </w:r>
          </w:p>
        </w:tc>
      </w:tr>
      <w:tr w:rsidR="00417440" w:rsidRPr="00562A28" w:rsidTr="006B66E1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7440" w:rsidRPr="00562A28" w:rsidRDefault="00417440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7440" w:rsidRDefault="00417440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7440" w:rsidRPr="00562A28" w:rsidRDefault="00417440" w:rsidP="006B6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Poems: Enterprise, Night of the Scorpion n Goodbye Party for Miss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Pushpa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T.S. by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Nissim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Ezekiel n tests</w:t>
            </w:r>
          </w:p>
        </w:tc>
      </w:tr>
      <w:tr w:rsidR="00417440" w:rsidRPr="00562A28" w:rsidTr="006B66E1">
        <w:trPr>
          <w:gridAfter w:val="2"/>
          <w:wAfter w:w="12250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7440" w:rsidRPr="00562A28" w:rsidRDefault="00417440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7440" w:rsidRPr="00562A28" w:rsidRDefault="00417440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7440" w:rsidRPr="00562A28" w:rsidRDefault="00417440" w:rsidP="006B6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Short story: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Lihaf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by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Ismat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Chugtai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note making n grammar</w:t>
            </w:r>
          </w:p>
        </w:tc>
      </w:tr>
      <w:tr w:rsidR="00417440" w:rsidRPr="00562A28" w:rsidTr="006B66E1">
        <w:trPr>
          <w:gridAfter w:val="2"/>
          <w:wAfter w:w="12250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7440" w:rsidRPr="00562A28" w:rsidRDefault="00417440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7440" w:rsidRPr="00562A28" w:rsidRDefault="00417440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7440" w:rsidRPr="00562A28" w:rsidRDefault="00417440" w:rsidP="006B66E1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Literay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terms, comprehension n grammar</w:t>
            </w:r>
          </w:p>
        </w:tc>
      </w:tr>
      <w:tr w:rsidR="00417440" w:rsidRPr="00562A28" w:rsidTr="006B66E1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17440" w:rsidRPr="00562A28" w:rsidRDefault="00417440" w:rsidP="006B66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  <w:tc>
          <w:tcPr>
            <w:tcW w:w="6125" w:type="dxa"/>
          </w:tcPr>
          <w:p w:rsidR="00417440" w:rsidRPr="00562A28" w:rsidRDefault="00417440" w:rsidP="006B66E1"/>
        </w:tc>
        <w:tc>
          <w:tcPr>
            <w:tcW w:w="6125" w:type="dxa"/>
          </w:tcPr>
          <w:p w:rsidR="00417440" w:rsidRPr="00562A28" w:rsidRDefault="00417440" w:rsidP="006B6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Poems : Hunger,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Dhauli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Grandfather n A Country n note making</w:t>
            </w:r>
          </w:p>
        </w:tc>
      </w:tr>
      <w:tr w:rsidR="00417440" w:rsidRPr="00562A28" w:rsidTr="006B66E1">
        <w:trPr>
          <w:gridAfter w:val="2"/>
          <w:wAfter w:w="12250" w:type="dxa"/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7440" w:rsidRPr="00562A28" w:rsidRDefault="00417440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7440" w:rsidRPr="00562A28" w:rsidRDefault="00417440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7440" w:rsidRPr="00562A28" w:rsidRDefault="00417440" w:rsidP="006B6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Short story : Squirrel by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Ambai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n literary terms</w:t>
            </w:r>
          </w:p>
        </w:tc>
      </w:tr>
      <w:tr w:rsidR="00417440" w:rsidRPr="00562A28" w:rsidTr="006B66E1">
        <w:trPr>
          <w:gridAfter w:val="2"/>
          <w:wAfter w:w="12250" w:type="dxa"/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7440" w:rsidRPr="00562A28" w:rsidRDefault="00417440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7440" w:rsidRPr="00562A28" w:rsidRDefault="00417440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7440" w:rsidRPr="00562A28" w:rsidRDefault="00417440" w:rsidP="006B6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, grammar, note making, comprehension n tests</w:t>
            </w:r>
          </w:p>
        </w:tc>
      </w:tr>
      <w:tr w:rsidR="00417440" w:rsidRPr="00562A28" w:rsidTr="006B66E1">
        <w:trPr>
          <w:gridAfter w:val="2"/>
          <w:wAfter w:w="12250" w:type="dxa"/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7440" w:rsidRDefault="00417440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7440" w:rsidRDefault="00417440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7440" w:rsidRPr="00562A28" w:rsidRDefault="00417440" w:rsidP="006B6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Tests : grammar, note making, comprehension</w:t>
            </w:r>
          </w:p>
        </w:tc>
      </w:tr>
      <w:tr w:rsidR="00417440" w:rsidRPr="00562A28" w:rsidTr="006B66E1">
        <w:trPr>
          <w:gridAfter w:val="2"/>
          <w:wAfter w:w="12250" w:type="dxa"/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7440" w:rsidRDefault="00417440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7440" w:rsidRDefault="00417440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7440" w:rsidRPr="00562A28" w:rsidRDefault="00417440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: Text Based</w:t>
            </w:r>
          </w:p>
        </w:tc>
      </w:tr>
    </w:tbl>
    <w:p w:rsidR="00417440" w:rsidRPr="00562A28" w:rsidRDefault="00417440" w:rsidP="00417440">
      <w:pPr>
        <w:rPr>
          <w:rFonts w:ascii="Times New Roman" w:hAnsi="Times New Roman"/>
          <w:sz w:val="24"/>
          <w:szCs w:val="24"/>
        </w:rPr>
      </w:pPr>
    </w:p>
    <w:p w:rsidR="00417440" w:rsidRDefault="00417440" w:rsidP="00417440"/>
    <w:p w:rsidR="0022079D" w:rsidRDefault="0022079D"/>
    <w:p w:rsidR="0022079D" w:rsidRDefault="0022079D"/>
    <w:p w:rsidR="0022079D" w:rsidRPr="00562A28" w:rsidRDefault="0022079D" w:rsidP="0022079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22079D" w:rsidRPr="00562A28" w:rsidRDefault="0022079D" w:rsidP="0022079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proofErr w:type="spellEnd"/>
      <w:r w:rsidRPr="00EF1C20">
        <w:rPr>
          <w:rFonts w:ascii="Times New Roman" w:hAnsi="Times New Roman"/>
          <w:b/>
          <w:color w:val="C00000"/>
          <w:sz w:val="24"/>
          <w:szCs w:val="24"/>
          <w:u w:val="single"/>
        </w:rPr>
        <w:t>(</w:t>
      </w:r>
      <w:proofErr w:type="gramEnd"/>
      <w:r w:rsidRPr="00EF1C20">
        <w:rPr>
          <w:rFonts w:ascii="Times New Roman" w:hAnsi="Times New Roman"/>
          <w:b/>
          <w:color w:val="C00000"/>
          <w:sz w:val="24"/>
          <w:szCs w:val="24"/>
          <w:u w:val="single"/>
        </w:rPr>
        <w:t>For Undergraduate Classes - First Year)</w:t>
      </w:r>
    </w:p>
    <w:p w:rsidR="0022079D" w:rsidRPr="00562A28" w:rsidRDefault="0022079D" w:rsidP="0022079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22079D" w:rsidRPr="00562A28" w:rsidRDefault="0022079D" w:rsidP="0022079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>Bsc2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Bindu</w:t>
      </w:r>
      <w:proofErr w:type="spellEnd"/>
      <w:proofErr w:type="gramEnd"/>
    </w:p>
    <w:p w:rsidR="0022079D" w:rsidRPr="00562A28" w:rsidRDefault="0022079D" w:rsidP="0022079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proofErr w:type="spellStart"/>
      <w:r>
        <w:rPr>
          <w:rFonts w:ascii="Times New Roman" w:hAnsi="Times New Roman"/>
          <w:b/>
          <w:sz w:val="24"/>
          <w:szCs w:val="24"/>
        </w:rPr>
        <w:t>Eng.Comp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r>
        <w:rPr>
          <w:rFonts w:ascii="Times New Roman" w:hAnsi="Times New Roman"/>
          <w:b/>
          <w:sz w:val="24"/>
          <w:szCs w:val="24"/>
        </w:rPr>
        <w:t>7th</w:t>
      </w:r>
      <w:proofErr w:type="gramEnd"/>
    </w:p>
    <w:p w:rsidR="0022079D" w:rsidRPr="00562A28" w:rsidRDefault="0022079D" w:rsidP="0022079D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 :</w:t>
      </w:r>
      <w:r>
        <w:rPr>
          <w:rFonts w:ascii="Times New Roman" w:hAnsi="Times New Roman"/>
          <w:b/>
          <w:sz w:val="24"/>
          <w:szCs w:val="24"/>
        </w:rPr>
        <w:t>219</w:t>
      </w:r>
    </w:p>
    <w:p w:rsidR="0022079D" w:rsidRPr="00562A28" w:rsidRDefault="0022079D" w:rsidP="0022079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036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474"/>
        <w:gridCol w:w="1945"/>
        <w:gridCol w:w="7412"/>
        <w:gridCol w:w="10829"/>
      </w:tblGrid>
      <w:tr w:rsidR="0022079D" w:rsidRPr="00562A28" w:rsidTr="006B66E1">
        <w:trPr>
          <w:gridAfter w:val="1"/>
          <w:wAfter w:w="9270" w:type="dxa"/>
          <w:trHeight w:val="521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079D" w:rsidRPr="00562A28" w:rsidRDefault="0022079D" w:rsidP="006B66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079D" w:rsidRPr="00562A28" w:rsidRDefault="0022079D" w:rsidP="006B66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</w:tcPr>
          <w:p w:rsidR="0022079D" w:rsidRPr="00562A28" w:rsidRDefault="0022079D" w:rsidP="006B66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22079D" w:rsidRPr="00562A28" w:rsidTr="006B66E1">
        <w:trPr>
          <w:gridAfter w:val="1"/>
          <w:wAfter w:w="9270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079D" w:rsidRPr="00562A28" w:rsidRDefault="0022079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2079D" w:rsidRPr="00562A28" w:rsidRDefault="0022079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079D" w:rsidRPr="00562A28" w:rsidRDefault="0022079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079D" w:rsidRPr="00B2027E" w:rsidRDefault="0022079D" w:rsidP="006B66E1">
            <w:pPr>
              <w:rPr>
                <w:rFonts w:ascii="Times New Roman" w:hAnsi="Times New Roman"/>
                <w:sz w:val="24"/>
                <w:szCs w:val="24"/>
              </w:rPr>
            </w:pPr>
            <w:r w:rsidRPr="00B2027E">
              <w:rPr>
                <w:sz w:val="24"/>
                <w:szCs w:val="24"/>
              </w:rPr>
              <w:t>Ice Breaking Session</w:t>
            </w:r>
          </w:p>
        </w:tc>
      </w:tr>
      <w:tr w:rsidR="0022079D" w:rsidRPr="00562A28" w:rsidTr="006B66E1">
        <w:trPr>
          <w:gridAfter w:val="1"/>
          <w:wAfter w:w="9270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079D" w:rsidRPr="00562A28" w:rsidRDefault="0022079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2079D" w:rsidRPr="00562A28" w:rsidRDefault="0022079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079D" w:rsidRPr="00562A28" w:rsidRDefault="0022079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079D" w:rsidRPr="00562A28" w:rsidRDefault="0022079D" w:rsidP="006B6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Rising of the Moon( Drama)</w:t>
            </w:r>
          </w:p>
        </w:tc>
      </w:tr>
      <w:tr w:rsidR="0022079D" w:rsidRPr="00562A28" w:rsidTr="006B66E1">
        <w:trPr>
          <w:gridAfter w:val="1"/>
          <w:wAfter w:w="9270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079D" w:rsidRPr="00562A28" w:rsidRDefault="0022079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22079D" w:rsidRPr="00562A28" w:rsidRDefault="0022079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079D" w:rsidRPr="00562A28" w:rsidRDefault="0022079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079D" w:rsidRPr="00562A28" w:rsidRDefault="0022079D" w:rsidP="006B6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Waterloo(Text)</w:t>
            </w:r>
          </w:p>
        </w:tc>
      </w:tr>
      <w:tr w:rsidR="0022079D" w:rsidRPr="00562A28" w:rsidTr="006B66E1">
        <w:trPr>
          <w:gridAfter w:val="1"/>
          <w:wAfter w:w="9270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079D" w:rsidRPr="00562A28" w:rsidRDefault="0022079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22079D" w:rsidRPr="00562A28" w:rsidRDefault="0022079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079D" w:rsidRPr="00562A28" w:rsidRDefault="0022079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079D" w:rsidRPr="00562A28" w:rsidRDefault="0022079D" w:rsidP="006B66E1">
            <w:pPr>
              <w:rPr>
                <w:rFonts w:ascii="Times New Roman" w:hAnsi="Times New Roman"/>
                <w:sz w:val="24"/>
                <w:szCs w:val="24"/>
              </w:rPr>
            </w:pPr>
            <w:r>
              <w:t>Waterloo( Q. Ans. and Revision)</w:t>
            </w:r>
          </w:p>
        </w:tc>
      </w:tr>
      <w:tr w:rsidR="0022079D" w:rsidRPr="00562A28" w:rsidTr="006B66E1">
        <w:trPr>
          <w:gridAfter w:val="1"/>
          <w:wAfter w:w="9270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079D" w:rsidRPr="00562A28" w:rsidRDefault="0022079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22079D" w:rsidRPr="00562A28" w:rsidRDefault="0022079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079D" w:rsidRPr="00562A28" w:rsidRDefault="0022079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079D" w:rsidRPr="00562A28" w:rsidRDefault="0022079D" w:rsidP="006B66E1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The Proposal(Text) </w:t>
            </w:r>
            <w:r w:rsidRPr="00246EB2">
              <w:t>( Q. Ans. and Revision)</w:t>
            </w:r>
          </w:p>
        </w:tc>
      </w:tr>
      <w:tr w:rsidR="0022079D" w:rsidRPr="00562A28" w:rsidTr="006B66E1">
        <w:trPr>
          <w:gridAfter w:val="1"/>
          <w:wAfter w:w="9270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079D" w:rsidRPr="00562A28" w:rsidRDefault="0022079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22079D" w:rsidRPr="00562A28" w:rsidRDefault="0022079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079D" w:rsidRPr="00562A28" w:rsidRDefault="0022079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079D" w:rsidRPr="00562A28" w:rsidRDefault="0022079D" w:rsidP="006B66E1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Riders to the Sea( Text) </w:t>
            </w:r>
            <w:r w:rsidRPr="00246EB2">
              <w:t>( Q. Ans. and Revision)</w:t>
            </w:r>
          </w:p>
        </w:tc>
      </w:tr>
      <w:tr w:rsidR="0022079D" w:rsidRPr="00562A28" w:rsidTr="006B66E1">
        <w:trPr>
          <w:gridAfter w:val="1"/>
          <w:wAfter w:w="9270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079D" w:rsidRPr="00562A28" w:rsidRDefault="0022079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22079D" w:rsidRPr="00562A28" w:rsidRDefault="0022079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079D" w:rsidRPr="00562A28" w:rsidRDefault="0022079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079D" w:rsidRPr="00562A28" w:rsidRDefault="0022079D" w:rsidP="006B66E1">
            <w:pPr>
              <w:rPr>
                <w:rFonts w:ascii="Times New Roman" w:hAnsi="Times New Roman"/>
                <w:sz w:val="24"/>
                <w:szCs w:val="24"/>
              </w:rPr>
            </w:pPr>
            <w:r>
              <w:t xml:space="preserve">The Judgment Seat of </w:t>
            </w:r>
            <w:proofErr w:type="spellStart"/>
            <w:r>
              <w:t>Vikramaditya</w:t>
            </w:r>
            <w:proofErr w:type="spellEnd"/>
            <w:r>
              <w:t xml:space="preserve">  (Text) </w:t>
            </w:r>
            <w:r w:rsidRPr="00246EB2">
              <w:t>( Q. Ans. and Revision)</w:t>
            </w:r>
          </w:p>
        </w:tc>
      </w:tr>
      <w:tr w:rsidR="0022079D" w:rsidRPr="00562A28" w:rsidTr="006B66E1">
        <w:trPr>
          <w:gridAfter w:val="1"/>
          <w:wAfter w:w="9270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079D" w:rsidRPr="00562A28" w:rsidRDefault="0022079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22079D" w:rsidRPr="00562A28" w:rsidRDefault="0022079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079D" w:rsidRPr="00562A28" w:rsidRDefault="0022079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079D" w:rsidRPr="00562A28" w:rsidRDefault="0022079D" w:rsidP="006B66E1">
            <w:pPr>
              <w:rPr>
                <w:rFonts w:ascii="Times New Roman" w:hAnsi="Times New Roman"/>
                <w:sz w:val="24"/>
                <w:szCs w:val="24"/>
              </w:rPr>
            </w:pPr>
            <w:r>
              <w:t>The Selfish Giant</w:t>
            </w:r>
            <w:r w:rsidRPr="00246EB2">
              <w:t>( Q. Ans. and Revision)</w:t>
            </w:r>
          </w:p>
        </w:tc>
      </w:tr>
      <w:tr w:rsidR="0022079D" w:rsidRPr="00562A28" w:rsidTr="006B66E1">
        <w:trPr>
          <w:gridAfter w:val="1"/>
          <w:wAfter w:w="9270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079D" w:rsidRPr="00562A28" w:rsidRDefault="0022079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22079D" w:rsidRPr="00562A28" w:rsidRDefault="0022079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079D" w:rsidRPr="00562A28" w:rsidRDefault="0022079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079D" w:rsidRPr="00BB4F49" w:rsidRDefault="0022079D" w:rsidP="006B66E1">
            <w:pPr>
              <w:rPr>
                <w:rFonts w:ascii="Times New Roman" w:hAnsi="Times New Roman"/>
                <w:sz w:val="24"/>
                <w:szCs w:val="24"/>
              </w:rPr>
            </w:pPr>
            <w:r w:rsidRPr="00BB4F49">
              <w:rPr>
                <w:rFonts w:ascii="Times New Roman" w:hAnsi="Times New Roman"/>
                <w:sz w:val="24"/>
                <w:szCs w:val="24"/>
              </w:rPr>
              <w:t xml:space="preserve">The Rising of the </w:t>
            </w:r>
            <w:proofErr w:type="gramStart"/>
            <w:r w:rsidRPr="00BB4F49">
              <w:rPr>
                <w:rFonts w:ascii="Times New Roman" w:hAnsi="Times New Roman"/>
                <w:sz w:val="24"/>
                <w:szCs w:val="24"/>
              </w:rPr>
              <w:t>Moon(</w:t>
            </w:r>
            <w:proofErr w:type="gramEnd"/>
            <w:r w:rsidRPr="00BB4F49">
              <w:rPr>
                <w:rFonts w:ascii="Times New Roman" w:hAnsi="Times New Roman"/>
                <w:sz w:val="24"/>
                <w:szCs w:val="24"/>
              </w:rPr>
              <w:t xml:space="preserve"> Q. Ans. And Revision)</w:t>
            </w:r>
          </w:p>
        </w:tc>
      </w:tr>
      <w:tr w:rsidR="0022079D" w:rsidRPr="00562A28" w:rsidTr="006B66E1">
        <w:trPr>
          <w:gridAfter w:val="1"/>
          <w:wAfter w:w="9270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079D" w:rsidRPr="00562A28" w:rsidRDefault="0022079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22079D" w:rsidRPr="00562A28" w:rsidRDefault="0022079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079D" w:rsidRPr="00562A28" w:rsidRDefault="0022079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079D" w:rsidRPr="00562A28" w:rsidRDefault="0022079D" w:rsidP="006B66E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t>Letter Writing</w:t>
            </w:r>
          </w:p>
        </w:tc>
      </w:tr>
      <w:tr w:rsidR="0022079D" w:rsidRPr="00562A28" w:rsidTr="006B66E1">
        <w:trPr>
          <w:gridAfter w:val="1"/>
          <w:wAfter w:w="9270" w:type="dxa"/>
          <w:trHeight w:val="180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079D" w:rsidRPr="00562A28" w:rsidRDefault="0022079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079D" w:rsidRDefault="0022079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079D" w:rsidRPr="00562A28" w:rsidRDefault="0022079D" w:rsidP="006B66E1">
            <w:pPr>
              <w:rPr>
                <w:rFonts w:ascii="Times New Roman" w:hAnsi="Times New Roman"/>
                <w:sz w:val="24"/>
                <w:szCs w:val="24"/>
              </w:rPr>
            </w:pPr>
            <w:r>
              <w:t>Tender Notices</w:t>
            </w:r>
          </w:p>
        </w:tc>
      </w:tr>
      <w:tr w:rsidR="0022079D" w:rsidRPr="00562A28" w:rsidTr="006B66E1">
        <w:trPr>
          <w:gridAfter w:val="1"/>
          <w:wAfter w:w="9270" w:type="dxa"/>
          <w:trHeight w:val="521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079D" w:rsidRPr="00562A28" w:rsidRDefault="0022079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079D" w:rsidRPr="00562A28" w:rsidRDefault="0022079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079D" w:rsidRPr="00562A28" w:rsidRDefault="0022079D" w:rsidP="006B66E1">
            <w:pPr>
              <w:rPr>
                <w:rFonts w:ascii="Times New Roman" w:hAnsi="Times New Roman"/>
                <w:sz w:val="24"/>
                <w:szCs w:val="24"/>
              </w:rPr>
            </w:pPr>
            <w:r>
              <w:t>Auction Notices</w:t>
            </w:r>
          </w:p>
        </w:tc>
      </w:tr>
      <w:tr w:rsidR="0022079D" w:rsidRPr="00562A28" w:rsidTr="006B66E1">
        <w:trPr>
          <w:gridAfter w:val="1"/>
          <w:wAfter w:w="9270" w:type="dxa"/>
          <w:trHeight w:val="716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079D" w:rsidRPr="00562A28" w:rsidRDefault="0022079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079D" w:rsidRPr="00562A28" w:rsidRDefault="0022079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079D" w:rsidRPr="00562A28" w:rsidRDefault="0022079D" w:rsidP="006B66E1">
            <w:pPr>
              <w:rPr>
                <w:rFonts w:ascii="Times New Roman" w:hAnsi="Times New Roman"/>
                <w:sz w:val="24"/>
                <w:szCs w:val="24"/>
              </w:rPr>
            </w:pPr>
            <w:r>
              <w:t>Public Notices</w:t>
            </w:r>
          </w:p>
        </w:tc>
      </w:tr>
      <w:tr w:rsidR="0022079D" w:rsidRPr="00562A28" w:rsidTr="006B66E1">
        <w:trPr>
          <w:trHeight w:val="744"/>
        </w:trPr>
        <w:tc>
          <w:tcPr>
            <w:tcW w:w="9271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2079D" w:rsidRPr="00562A28" w:rsidRDefault="0022079D" w:rsidP="006B66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  <w:tc>
          <w:tcPr>
            <w:tcW w:w="92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079D" w:rsidRPr="00562A28" w:rsidRDefault="0022079D" w:rsidP="006B66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2079D" w:rsidRPr="00562A28" w:rsidTr="006B66E1">
        <w:trPr>
          <w:gridAfter w:val="1"/>
          <w:wAfter w:w="9270" w:type="dxa"/>
          <w:trHeight w:val="744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079D" w:rsidRPr="00562A28" w:rsidRDefault="0022079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079D" w:rsidRPr="00562A28" w:rsidRDefault="0022079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079D" w:rsidRPr="00562A28" w:rsidRDefault="0022079D" w:rsidP="006B66E1">
            <w:pPr>
              <w:rPr>
                <w:rFonts w:ascii="Times New Roman" w:hAnsi="Times New Roman"/>
                <w:sz w:val="24"/>
                <w:szCs w:val="24"/>
              </w:rPr>
            </w:pPr>
            <w:r>
              <w:t>Revision (Drama and Prose)</w:t>
            </w:r>
          </w:p>
        </w:tc>
      </w:tr>
      <w:tr w:rsidR="0022079D" w:rsidRPr="00562A28" w:rsidTr="006B66E1">
        <w:trPr>
          <w:gridAfter w:val="1"/>
          <w:wAfter w:w="9270" w:type="dxa"/>
          <w:trHeight w:val="575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079D" w:rsidRPr="00562A28" w:rsidRDefault="0022079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079D" w:rsidRPr="00562A28" w:rsidRDefault="0022079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079D" w:rsidRPr="00562A28" w:rsidRDefault="0022079D" w:rsidP="006B66E1">
            <w:pPr>
              <w:rPr>
                <w:rFonts w:ascii="Times New Roman" w:hAnsi="Times New Roman"/>
                <w:sz w:val="24"/>
                <w:szCs w:val="24"/>
              </w:rPr>
            </w:pPr>
            <w:r>
              <w:t>Grammar practice</w:t>
            </w:r>
          </w:p>
        </w:tc>
      </w:tr>
      <w:tr w:rsidR="0022079D" w:rsidRPr="00562A28" w:rsidTr="006B66E1">
        <w:trPr>
          <w:gridAfter w:val="1"/>
          <w:wAfter w:w="9270" w:type="dxa"/>
          <w:trHeight w:val="575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079D" w:rsidRDefault="0022079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079D" w:rsidRDefault="0022079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079D" w:rsidRPr="00562A28" w:rsidRDefault="0022079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Mock Test</w:t>
            </w:r>
          </w:p>
        </w:tc>
      </w:tr>
      <w:tr w:rsidR="0022079D" w:rsidRPr="00562A28" w:rsidTr="006B66E1">
        <w:trPr>
          <w:gridAfter w:val="1"/>
          <w:wAfter w:w="9270" w:type="dxa"/>
          <w:trHeight w:val="575"/>
        </w:trPr>
        <w:tc>
          <w:tcPr>
            <w:tcW w:w="12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079D" w:rsidRDefault="0022079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2079D" w:rsidRDefault="0022079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22079D" w:rsidRPr="00562A28" w:rsidRDefault="0022079D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22079D" w:rsidRPr="00562A28" w:rsidRDefault="0022079D" w:rsidP="0022079D">
      <w:pPr>
        <w:rPr>
          <w:rFonts w:ascii="Times New Roman" w:hAnsi="Times New Roman"/>
          <w:sz w:val="24"/>
          <w:szCs w:val="24"/>
        </w:rPr>
      </w:pPr>
    </w:p>
    <w:p w:rsidR="009E697F" w:rsidRPr="00562A28" w:rsidRDefault="009E697F" w:rsidP="009E697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990E9F" w:rsidRDefault="00990E9F" w:rsidP="009E697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9E697F" w:rsidRPr="00562A28" w:rsidRDefault="009E697F" w:rsidP="009E697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lastRenderedPageBreak/>
        <w:t>PG.GOVT COLLEGE FOR GIRLS, SECTOR-42, CHANDIGARH</w:t>
      </w:r>
    </w:p>
    <w:p w:rsidR="009E697F" w:rsidRPr="00562A28" w:rsidRDefault="009E697F" w:rsidP="009E697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:rsidR="009E697F" w:rsidRPr="00562A28" w:rsidRDefault="009E697F" w:rsidP="009E697F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(2022-2023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9E697F" w:rsidRPr="00562A28" w:rsidRDefault="009E697F" w:rsidP="009E697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A51C49">
        <w:rPr>
          <w:rFonts w:ascii="Times New Roman" w:hAnsi="Times New Roman"/>
          <w:b/>
          <w:sz w:val="24"/>
          <w:szCs w:val="24"/>
        </w:rPr>
        <w:t>BCA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Ms. </w:t>
      </w:r>
      <w:proofErr w:type="spellStart"/>
      <w:r>
        <w:rPr>
          <w:rFonts w:ascii="Times New Roman" w:hAnsi="Times New Roman"/>
          <w:b/>
          <w:sz w:val="24"/>
          <w:szCs w:val="24"/>
        </w:rPr>
        <w:t>Amandeep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9E697F" w:rsidRPr="00562A28" w:rsidRDefault="009E697F" w:rsidP="009E697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Eng. Comp.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r>
        <w:rPr>
          <w:rFonts w:ascii="Times New Roman" w:hAnsi="Times New Roman"/>
          <w:b/>
          <w:sz w:val="24"/>
          <w:szCs w:val="24"/>
        </w:rPr>
        <w:t>4th</w:t>
      </w:r>
      <w:proofErr w:type="gramEnd"/>
    </w:p>
    <w:p w:rsidR="009E697F" w:rsidRPr="00562A28" w:rsidRDefault="009E697F" w:rsidP="009E697F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r>
        <w:rPr>
          <w:rFonts w:ascii="Times New Roman" w:hAnsi="Times New Roman"/>
          <w:b/>
          <w:sz w:val="24"/>
          <w:szCs w:val="24"/>
        </w:rPr>
        <w:t>1</w:t>
      </w:r>
      <w:r w:rsidRPr="009F2A9E">
        <w:rPr>
          <w:rFonts w:ascii="Times New Roman" w:hAnsi="Times New Roman"/>
          <w:b/>
          <w:sz w:val="24"/>
          <w:szCs w:val="24"/>
          <w:vertAlign w:val="superscript"/>
        </w:rPr>
        <w:t>st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Sem</w:t>
      </w:r>
      <w:proofErr w:type="spellEnd"/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 xml:space="preserve">Room No : </w:t>
      </w:r>
      <w:r>
        <w:rPr>
          <w:rFonts w:ascii="Times New Roman" w:hAnsi="Times New Roman"/>
          <w:b/>
          <w:sz w:val="24"/>
          <w:szCs w:val="24"/>
        </w:rPr>
        <w:t>303 IT Block</w:t>
      </w:r>
    </w:p>
    <w:p w:rsidR="009E697F" w:rsidRPr="00562A28" w:rsidRDefault="009E697F" w:rsidP="009E697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472"/>
        <w:gridCol w:w="1945"/>
        <w:gridCol w:w="7413"/>
      </w:tblGrid>
      <w:tr w:rsidR="009E697F" w:rsidRPr="00562A28" w:rsidTr="006B66E1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697F" w:rsidRPr="00562A28" w:rsidRDefault="009E697F" w:rsidP="006B66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697F" w:rsidRPr="00562A28" w:rsidRDefault="009E697F" w:rsidP="006B66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697F" w:rsidRPr="00562A28" w:rsidRDefault="009E697F" w:rsidP="006B66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9E697F" w:rsidRPr="00562A28" w:rsidTr="006B66E1">
        <w:trPr>
          <w:trHeight w:val="5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697F" w:rsidRPr="00562A28" w:rsidRDefault="009E697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9E697F" w:rsidRPr="00562A28" w:rsidRDefault="009E697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697F" w:rsidRPr="00562A28" w:rsidRDefault="009E697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697F" w:rsidRDefault="009E697F" w:rsidP="006B66E1">
            <w:pPr>
              <w:spacing w:after="0" w:line="240" w:lineRule="auto"/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Ice - Breaking Session </w:t>
            </w:r>
          </w:p>
          <w:p w:rsidR="009E697F" w:rsidRPr="00562A28" w:rsidRDefault="009E697F" w:rsidP="006B6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Poem : Sigh No More, Ladies</w:t>
            </w:r>
          </w:p>
        </w:tc>
      </w:tr>
      <w:tr w:rsidR="009E697F" w:rsidRPr="00562A28" w:rsidTr="006B66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697F" w:rsidRPr="00562A28" w:rsidRDefault="009E697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9E697F" w:rsidRPr="00562A28" w:rsidRDefault="009E697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697F" w:rsidRPr="00562A28" w:rsidRDefault="009E697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16-08-2022 to 20-08-2022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697F" w:rsidRPr="005D69B0" w:rsidRDefault="009E697F" w:rsidP="006B6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Essay : Prayer</w:t>
            </w:r>
          </w:p>
        </w:tc>
      </w:tr>
      <w:tr w:rsidR="009E697F" w:rsidRPr="00562A28" w:rsidTr="006B66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697F" w:rsidRPr="00562A28" w:rsidRDefault="009E697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9E697F" w:rsidRPr="00562A28" w:rsidRDefault="009E697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697F" w:rsidRPr="00562A28" w:rsidRDefault="009E697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22-08-2022 to 27-08-2022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697F" w:rsidRPr="00562A28" w:rsidRDefault="009E697F" w:rsidP="006B6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Short Story : The Tell-Tale Heart</w:t>
            </w:r>
          </w:p>
        </w:tc>
      </w:tr>
      <w:tr w:rsidR="009E697F" w:rsidRPr="00562A28" w:rsidTr="006B66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697F" w:rsidRPr="00562A28" w:rsidRDefault="009E697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9E697F" w:rsidRPr="00562A28" w:rsidRDefault="009E697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697F" w:rsidRPr="00562A28" w:rsidRDefault="009E697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29-08-2022 to 03-09-2022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697F" w:rsidRPr="00562A28" w:rsidRDefault="009E697F" w:rsidP="006B6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Poem : On The Morning of Christ’s Nativity</w:t>
            </w:r>
          </w:p>
        </w:tc>
      </w:tr>
      <w:tr w:rsidR="009E697F" w:rsidRPr="00562A28" w:rsidTr="006B66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697F" w:rsidRPr="00562A28" w:rsidRDefault="009E697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9E697F" w:rsidRPr="00562A28" w:rsidRDefault="009E697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697F" w:rsidRPr="00562A28" w:rsidRDefault="009E697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05-09-2022 to 10-09-2022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697F" w:rsidRPr="00562A28" w:rsidRDefault="009E697F" w:rsidP="006B6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Grammar : Word Formation</w:t>
            </w:r>
          </w:p>
        </w:tc>
      </w:tr>
      <w:tr w:rsidR="009E697F" w:rsidRPr="00562A28" w:rsidTr="006B66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697F" w:rsidRPr="00562A28" w:rsidRDefault="009E697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9E697F" w:rsidRPr="00562A28" w:rsidRDefault="009E697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697F" w:rsidRPr="00562A28" w:rsidRDefault="009E697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12-09-2022 to 17-09-2022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697F" w:rsidRPr="00562A28" w:rsidRDefault="009E697F" w:rsidP="006B6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Poem : When I Consider Life  </w:t>
            </w:r>
          </w:p>
        </w:tc>
      </w:tr>
      <w:tr w:rsidR="009E697F" w:rsidRPr="00562A28" w:rsidTr="006B66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697F" w:rsidRPr="00562A28" w:rsidRDefault="009E697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9E697F" w:rsidRPr="00562A28" w:rsidRDefault="009E697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697F" w:rsidRPr="00562A28" w:rsidRDefault="009E697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19-09-2022to 24-09-2022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697F" w:rsidRDefault="009E697F" w:rsidP="006B66E1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Short story : The Model Millionaire</w:t>
            </w:r>
          </w:p>
          <w:p w:rsidR="009E697F" w:rsidRPr="00562A28" w:rsidRDefault="009E697F" w:rsidP="006B66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697F" w:rsidRPr="00562A28" w:rsidTr="006B66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697F" w:rsidRPr="00562A28" w:rsidRDefault="009E697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9E697F" w:rsidRPr="00562A28" w:rsidRDefault="009E697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697F" w:rsidRPr="00562A28" w:rsidRDefault="009E697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26-09-2022 to 01-10-2022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697F" w:rsidRDefault="009E697F" w:rsidP="006B66E1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Essay : My Childhood </w:t>
            </w:r>
          </w:p>
          <w:p w:rsidR="009E697F" w:rsidRPr="00562A28" w:rsidRDefault="009E697F" w:rsidP="006B66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697F" w:rsidRPr="00562A28" w:rsidTr="006B66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697F" w:rsidRPr="00562A28" w:rsidRDefault="009E697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9E697F" w:rsidRPr="00562A28" w:rsidRDefault="009E697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697F" w:rsidRPr="00562A28" w:rsidRDefault="009E697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03-10-2022 to 08-10-2022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697F" w:rsidRDefault="009E697F" w:rsidP="006B66E1">
            <w:pPr>
              <w:rPr>
                <w:rFonts w:ascii="Kruti Dev 010" w:eastAsia="Kruti Dev 010" w:hAnsi="Kruti Dev 010" w:cs="Kruti Dev 010"/>
                <w:sz w:val="28"/>
                <w:szCs w:val="28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Poem : On Receipt of My Mother's Picture</w:t>
            </w:r>
          </w:p>
          <w:p w:rsidR="009E697F" w:rsidRPr="00562A28" w:rsidRDefault="009E697F" w:rsidP="006B66E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697F" w:rsidRPr="00562A28" w:rsidTr="006B66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697F" w:rsidRPr="00562A28" w:rsidRDefault="009E697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9E697F" w:rsidRPr="00562A28" w:rsidRDefault="009E697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697F" w:rsidRPr="00562A28" w:rsidRDefault="009E697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10-10-2022 to 15-10-2022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697F" w:rsidRPr="00562A28" w:rsidRDefault="009E697F" w:rsidP="006B6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Essay : Translation from Hindi /Punjabi to English</w:t>
            </w:r>
          </w:p>
        </w:tc>
      </w:tr>
      <w:tr w:rsidR="009E697F" w:rsidRPr="00562A28" w:rsidTr="006B66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697F" w:rsidRPr="00562A28" w:rsidRDefault="009E697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9E697F" w:rsidRPr="00562A28" w:rsidRDefault="009E697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697F" w:rsidRPr="00562A28" w:rsidRDefault="009E697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17-10-2022 to 22-10-2022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697F" w:rsidRPr="00562A28" w:rsidRDefault="009E697F" w:rsidP="006B6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Essay : John Fitzgerald Kennedy </w:t>
            </w:r>
          </w:p>
        </w:tc>
      </w:tr>
      <w:tr w:rsidR="009E697F" w:rsidRPr="00562A28" w:rsidTr="006B66E1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697F" w:rsidRPr="00562A28" w:rsidRDefault="009E697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697F" w:rsidRDefault="009E697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25-10-2022 to 27-10-2022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697F" w:rsidRPr="00562A28" w:rsidRDefault="009E697F" w:rsidP="006B6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Poem : Lord </w:t>
            </w:r>
            <w:proofErr w:type="spellStart"/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Ullin’s</w:t>
            </w:r>
            <w:proofErr w:type="spellEnd"/>
            <w:r>
              <w:rPr>
                <w:rFonts w:ascii="Kruti Dev 010" w:eastAsia="Kruti Dev 010" w:hAnsi="Kruti Dev 010" w:cs="Kruti Dev 010"/>
                <w:sz w:val="28"/>
                <w:szCs w:val="28"/>
              </w:rPr>
              <w:t xml:space="preserve"> Daughter</w:t>
            </w:r>
          </w:p>
        </w:tc>
      </w:tr>
      <w:tr w:rsidR="009E697F" w:rsidRPr="00562A28" w:rsidTr="006B66E1">
        <w:trPr>
          <w:trHeight w:val="422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E697F" w:rsidRPr="00562A28" w:rsidRDefault="009E697F" w:rsidP="006B66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2022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2022)</w:t>
            </w:r>
          </w:p>
        </w:tc>
      </w:tr>
      <w:tr w:rsidR="009E697F" w:rsidRPr="00562A28" w:rsidTr="006B66E1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697F" w:rsidRPr="00562A28" w:rsidRDefault="009E697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697F" w:rsidRPr="00562A28" w:rsidRDefault="009E697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697F" w:rsidRPr="00D3690A" w:rsidRDefault="009E697F" w:rsidP="006B6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Kruti Dev 010" w:eastAsia="Kruti Dev 010" w:hAnsi="Kruti Dev 010" w:cs="Kruti Dev 010"/>
                <w:sz w:val="28"/>
                <w:szCs w:val="28"/>
              </w:rPr>
              <w:t>Poem : Lucy</w:t>
            </w:r>
          </w:p>
        </w:tc>
      </w:tr>
      <w:tr w:rsidR="009E697F" w:rsidRPr="00562A28" w:rsidTr="006B66E1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697F" w:rsidRPr="00562A28" w:rsidRDefault="009E697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697F" w:rsidRPr="00562A28" w:rsidRDefault="009E697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697F" w:rsidRPr="00562A28" w:rsidRDefault="009E697F" w:rsidP="006B6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  <w:tr w:rsidR="009E697F" w:rsidRPr="00562A28" w:rsidTr="006B66E1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697F" w:rsidRPr="00562A28" w:rsidRDefault="009E697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697F" w:rsidRPr="00562A28" w:rsidRDefault="009E697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697F" w:rsidRPr="00562A28" w:rsidRDefault="009E697F" w:rsidP="006B6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  <w:tr w:rsidR="009E697F" w:rsidRPr="00562A28" w:rsidTr="006B66E1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697F" w:rsidRPr="00562A28" w:rsidRDefault="009E697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697F" w:rsidRPr="00562A28" w:rsidRDefault="009E697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E697F" w:rsidRPr="00562A28" w:rsidRDefault="009E697F" w:rsidP="006B6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>Revision</w:t>
            </w:r>
          </w:p>
        </w:tc>
      </w:tr>
    </w:tbl>
    <w:p w:rsidR="00C71292" w:rsidRDefault="00C71292" w:rsidP="009E697F">
      <w:pPr>
        <w:rPr>
          <w:rFonts w:ascii="Times New Roman" w:hAnsi="Times New Roman"/>
          <w:sz w:val="24"/>
          <w:szCs w:val="24"/>
        </w:rPr>
      </w:pPr>
    </w:p>
    <w:p w:rsidR="00C71292" w:rsidRDefault="00C71292" w:rsidP="00597B4F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597B4F" w:rsidRDefault="00597B4F" w:rsidP="00597B4F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597B4F" w:rsidRPr="00C6618F" w:rsidRDefault="00597B4F" w:rsidP="00597B4F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Pr="00EF1C20">
        <w:rPr>
          <w:rFonts w:ascii="Times New Roman" w:hAnsi="Times New Roman"/>
          <w:b/>
          <w:color w:val="C00000"/>
          <w:sz w:val="24"/>
          <w:szCs w:val="24"/>
          <w:u w:val="single"/>
        </w:rPr>
        <w:t>(</w:t>
      </w:r>
      <w:proofErr w:type="gramEnd"/>
      <w:r w:rsidRPr="00EF1C20">
        <w:rPr>
          <w:rFonts w:ascii="Times New Roman" w:hAnsi="Times New Roman"/>
          <w:b/>
          <w:color w:val="C00000"/>
          <w:sz w:val="24"/>
          <w:szCs w:val="24"/>
          <w:u w:val="single"/>
        </w:rPr>
        <w:t>For Undergraduate Classes - First Year)</w:t>
      </w:r>
    </w:p>
    <w:p w:rsidR="00597B4F" w:rsidRPr="00562A28" w:rsidRDefault="00597B4F" w:rsidP="00597B4F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597B4F" w:rsidRDefault="00597B4F" w:rsidP="00597B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proofErr w:type="spellStart"/>
      <w:r>
        <w:rPr>
          <w:rFonts w:ascii="Times New Roman" w:hAnsi="Times New Roman"/>
          <w:b/>
          <w:sz w:val="24"/>
          <w:szCs w:val="24"/>
        </w:rPr>
        <w:t>BSc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I (BTH)</w:t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597B4F" w:rsidRPr="00990E9F" w:rsidRDefault="00597B4F" w:rsidP="00597B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Ms. Sonia </w:t>
      </w:r>
      <w:proofErr w:type="spellStart"/>
      <w:r>
        <w:rPr>
          <w:rFonts w:ascii="Times New Roman" w:hAnsi="Times New Roman"/>
          <w:b/>
          <w:sz w:val="24"/>
          <w:szCs w:val="24"/>
        </w:rPr>
        <w:t>Sikand</w:t>
      </w:r>
      <w:proofErr w:type="spellEnd"/>
      <w:r w:rsidR="00990E9F">
        <w:rPr>
          <w:rFonts w:ascii="Times New Roman" w:hAnsi="Times New Roman"/>
          <w:b/>
          <w:sz w:val="24"/>
          <w:szCs w:val="24"/>
        </w:rPr>
        <w:t xml:space="preserve">    </w:t>
      </w: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ab/>
        <w:t>English Compulsory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597B4F" w:rsidRPr="00990E9F" w:rsidRDefault="00597B4F" w:rsidP="00597B4F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r>
        <w:rPr>
          <w:rFonts w:ascii="Times New Roman" w:hAnsi="Times New Roman"/>
          <w:b/>
          <w:sz w:val="24"/>
          <w:szCs w:val="24"/>
        </w:rPr>
        <w:t>VII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(1-3)</w:t>
      </w:r>
      <w:r w:rsidR="00990E9F">
        <w:rPr>
          <w:rFonts w:ascii="Times New Roman" w:hAnsi="Times New Roman"/>
          <w:sz w:val="24"/>
          <w:szCs w:val="24"/>
        </w:rPr>
        <w:t xml:space="preserve">                                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101 IT</w:t>
      </w:r>
    </w:p>
    <w:p w:rsidR="00597B4F" w:rsidRPr="00562A28" w:rsidRDefault="00597B4F" w:rsidP="00597B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2561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460"/>
        <w:gridCol w:w="1741"/>
        <w:gridCol w:w="2326"/>
      </w:tblGrid>
      <w:tr w:rsidR="00597B4F" w:rsidRPr="00562A28" w:rsidTr="006B66E1">
        <w:trPr>
          <w:trHeight w:val="521"/>
        </w:trPr>
        <w:tc>
          <w:tcPr>
            <w:tcW w:w="4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B4F" w:rsidRPr="00562A28" w:rsidRDefault="00597B4F" w:rsidP="006B66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563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B4F" w:rsidRPr="00562A28" w:rsidRDefault="00597B4F" w:rsidP="006B66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B4F" w:rsidRPr="00562A28" w:rsidRDefault="00597B4F" w:rsidP="006B66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597B4F" w:rsidRPr="00562A28" w:rsidTr="006B66E1">
        <w:trPr>
          <w:trHeight w:val="180"/>
        </w:trPr>
        <w:tc>
          <w:tcPr>
            <w:tcW w:w="4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B4F" w:rsidRPr="00562A28" w:rsidRDefault="00597B4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97B4F" w:rsidRPr="00562A28" w:rsidRDefault="00597B4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B4F" w:rsidRPr="00562A28" w:rsidRDefault="00597B4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1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B4F" w:rsidRDefault="00597B4F" w:rsidP="006B66E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66731C">
              <w:rPr>
                <w:rFonts w:ascii="Times New Roman" w:hAnsi="Times New Roman"/>
                <w:iCs/>
                <w:sz w:val="24"/>
                <w:szCs w:val="24"/>
              </w:rPr>
              <w:t xml:space="preserve">Ice breaking session </w:t>
            </w:r>
          </w:p>
          <w:p w:rsidR="00597B4F" w:rsidRPr="0066731C" w:rsidRDefault="00597B4F" w:rsidP="006B66E1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Introduction to syllabus </w:t>
            </w:r>
          </w:p>
        </w:tc>
      </w:tr>
      <w:tr w:rsidR="00597B4F" w:rsidRPr="00562A28" w:rsidTr="006B66E1">
        <w:trPr>
          <w:trHeight w:val="180"/>
        </w:trPr>
        <w:tc>
          <w:tcPr>
            <w:tcW w:w="4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B4F" w:rsidRPr="00562A28" w:rsidRDefault="00597B4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597B4F" w:rsidRPr="00562A28" w:rsidRDefault="00597B4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B4F" w:rsidRPr="00562A28" w:rsidRDefault="00597B4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1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B4F" w:rsidRPr="00562A28" w:rsidRDefault="00597B4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Grammar </w:t>
            </w:r>
          </w:p>
        </w:tc>
      </w:tr>
      <w:tr w:rsidR="00597B4F" w:rsidRPr="00562A28" w:rsidTr="006B66E1">
        <w:trPr>
          <w:trHeight w:val="180"/>
        </w:trPr>
        <w:tc>
          <w:tcPr>
            <w:tcW w:w="4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B4F" w:rsidRPr="00562A28" w:rsidRDefault="00597B4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597B4F" w:rsidRPr="00562A28" w:rsidRDefault="00597B4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B4F" w:rsidRPr="00562A28" w:rsidRDefault="00597B4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1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B4F" w:rsidRPr="00562A28" w:rsidRDefault="00597B4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Prose 3</w:t>
            </w:r>
          </w:p>
        </w:tc>
      </w:tr>
      <w:tr w:rsidR="00597B4F" w:rsidRPr="00562A28" w:rsidTr="006B66E1">
        <w:trPr>
          <w:trHeight w:val="180"/>
        </w:trPr>
        <w:tc>
          <w:tcPr>
            <w:tcW w:w="4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B4F" w:rsidRPr="00562A28" w:rsidRDefault="00597B4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597B4F" w:rsidRPr="00562A28" w:rsidRDefault="00597B4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B4F" w:rsidRPr="00562A28" w:rsidRDefault="00597B4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1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B4F" w:rsidRPr="00562A28" w:rsidRDefault="00597B4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Prose 4</w:t>
            </w:r>
          </w:p>
        </w:tc>
      </w:tr>
      <w:tr w:rsidR="00597B4F" w:rsidRPr="00562A28" w:rsidTr="006B66E1">
        <w:trPr>
          <w:trHeight w:val="180"/>
        </w:trPr>
        <w:tc>
          <w:tcPr>
            <w:tcW w:w="4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B4F" w:rsidRPr="00562A28" w:rsidRDefault="00597B4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597B4F" w:rsidRPr="00562A28" w:rsidRDefault="00597B4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B4F" w:rsidRPr="00562A28" w:rsidRDefault="00597B4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1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B4F" w:rsidRPr="00562A28" w:rsidRDefault="00597B4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Prose 4</w:t>
            </w:r>
          </w:p>
        </w:tc>
      </w:tr>
      <w:tr w:rsidR="00597B4F" w:rsidRPr="00562A28" w:rsidTr="006B66E1">
        <w:trPr>
          <w:trHeight w:val="180"/>
        </w:trPr>
        <w:tc>
          <w:tcPr>
            <w:tcW w:w="4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B4F" w:rsidRPr="00562A28" w:rsidRDefault="00597B4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97B4F" w:rsidRPr="00562A28" w:rsidRDefault="00597B4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B4F" w:rsidRPr="00562A28" w:rsidRDefault="00597B4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1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B4F" w:rsidRPr="00562A28" w:rsidRDefault="00597B4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Drama 1</w:t>
            </w:r>
          </w:p>
        </w:tc>
      </w:tr>
      <w:tr w:rsidR="00597B4F" w:rsidRPr="00562A28" w:rsidTr="006B66E1">
        <w:trPr>
          <w:trHeight w:val="180"/>
        </w:trPr>
        <w:tc>
          <w:tcPr>
            <w:tcW w:w="4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B4F" w:rsidRPr="00562A28" w:rsidRDefault="00597B4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597B4F" w:rsidRPr="00562A28" w:rsidRDefault="00597B4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B4F" w:rsidRPr="00562A28" w:rsidRDefault="00597B4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1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B4F" w:rsidRPr="00562A28" w:rsidRDefault="00597B4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Drama 1</w:t>
            </w:r>
          </w:p>
        </w:tc>
      </w:tr>
      <w:tr w:rsidR="00597B4F" w:rsidRPr="00562A28" w:rsidTr="006B66E1">
        <w:trPr>
          <w:trHeight w:val="180"/>
        </w:trPr>
        <w:tc>
          <w:tcPr>
            <w:tcW w:w="4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B4F" w:rsidRPr="00562A28" w:rsidRDefault="00597B4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597B4F" w:rsidRPr="00562A28" w:rsidRDefault="00597B4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B4F" w:rsidRPr="00562A28" w:rsidRDefault="00597B4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1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B4F" w:rsidRPr="00562A28" w:rsidRDefault="00597B4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Grammar </w:t>
            </w:r>
          </w:p>
        </w:tc>
      </w:tr>
      <w:tr w:rsidR="00597B4F" w:rsidRPr="00562A28" w:rsidTr="006B66E1">
        <w:trPr>
          <w:trHeight w:val="180"/>
        </w:trPr>
        <w:tc>
          <w:tcPr>
            <w:tcW w:w="4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B4F" w:rsidRPr="00562A28" w:rsidRDefault="00597B4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597B4F" w:rsidRPr="00562A28" w:rsidRDefault="00597B4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B4F" w:rsidRPr="00562A28" w:rsidRDefault="00597B4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1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B4F" w:rsidRPr="00562A28" w:rsidRDefault="00597B4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Grammar </w:t>
            </w:r>
          </w:p>
        </w:tc>
      </w:tr>
      <w:tr w:rsidR="00597B4F" w:rsidRPr="00562A28" w:rsidTr="006B66E1">
        <w:trPr>
          <w:trHeight w:val="180"/>
        </w:trPr>
        <w:tc>
          <w:tcPr>
            <w:tcW w:w="4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B4F" w:rsidRPr="00562A28" w:rsidRDefault="00597B4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597B4F" w:rsidRPr="00562A28" w:rsidRDefault="00597B4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B4F" w:rsidRPr="00562A28" w:rsidRDefault="00597B4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1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B4F" w:rsidRPr="00562A28" w:rsidRDefault="00597B4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Prose 1</w:t>
            </w:r>
          </w:p>
        </w:tc>
      </w:tr>
      <w:tr w:rsidR="00597B4F" w:rsidRPr="00562A28" w:rsidTr="006B66E1">
        <w:trPr>
          <w:trHeight w:val="180"/>
        </w:trPr>
        <w:tc>
          <w:tcPr>
            <w:tcW w:w="4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B4F" w:rsidRPr="00562A28" w:rsidRDefault="00597B4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5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B4F" w:rsidRDefault="00597B4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1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B4F" w:rsidRPr="00562A28" w:rsidRDefault="00597B4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Prose 2</w:t>
            </w:r>
          </w:p>
        </w:tc>
      </w:tr>
      <w:tr w:rsidR="00597B4F" w:rsidRPr="00562A28" w:rsidTr="006B66E1">
        <w:trPr>
          <w:trHeight w:val="521"/>
        </w:trPr>
        <w:tc>
          <w:tcPr>
            <w:tcW w:w="4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B4F" w:rsidRPr="00562A28" w:rsidRDefault="00597B4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5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B4F" w:rsidRPr="00562A28" w:rsidRDefault="00597B4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1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B4F" w:rsidRPr="00683511" w:rsidRDefault="00597B4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Grammar </w:t>
            </w:r>
          </w:p>
        </w:tc>
      </w:tr>
      <w:tr w:rsidR="00597B4F" w:rsidRPr="00562A28" w:rsidTr="006B66E1">
        <w:trPr>
          <w:trHeight w:val="716"/>
        </w:trPr>
        <w:tc>
          <w:tcPr>
            <w:tcW w:w="4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B4F" w:rsidRPr="00562A28" w:rsidRDefault="00597B4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5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B4F" w:rsidRPr="00562A28" w:rsidRDefault="00597B4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1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B4F" w:rsidRPr="00562A28" w:rsidRDefault="00597B4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  <w:tr w:rsidR="00597B4F" w:rsidRPr="00562A28" w:rsidTr="006B66E1">
        <w:trPr>
          <w:trHeight w:val="744"/>
        </w:trPr>
        <w:tc>
          <w:tcPr>
            <w:tcW w:w="15997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597B4F" w:rsidRPr="00562A28" w:rsidRDefault="00597B4F" w:rsidP="006B66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597B4F" w:rsidRPr="00562A28" w:rsidTr="006B66E1">
        <w:trPr>
          <w:trHeight w:val="744"/>
        </w:trPr>
        <w:tc>
          <w:tcPr>
            <w:tcW w:w="4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B4F" w:rsidRPr="00562A28" w:rsidRDefault="00597B4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5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B4F" w:rsidRPr="00562A28" w:rsidRDefault="00597B4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1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B4F" w:rsidRDefault="00597B4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Distribution of answer sheets and discussion</w:t>
            </w:r>
          </w:p>
          <w:p w:rsidR="00597B4F" w:rsidRPr="00562A28" w:rsidRDefault="00597B4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Drama 2 introduction </w:t>
            </w:r>
          </w:p>
        </w:tc>
      </w:tr>
      <w:tr w:rsidR="00597B4F" w:rsidRPr="00562A28" w:rsidTr="006B66E1">
        <w:trPr>
          <w:trHeight w:val="575"/>
        </w:trPr>
        <w:tc>
          <w:tcPr>
            <w:tcW w:w="4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B4F" w:rsidRPr="00562A28" w:rsidRDefault="00597B4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5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B4F" w:rsidRPr="00562A28" w:rsidRDefault="00597B4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1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B4F" w:rsidRPr="00562A28" w:rsidRDefault="00597B4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Drama 2</w:t>
            </w:r>
          </w:p>
        </w:tc>
      </w:tr>
      <w:tr w:rsidR="00597B4F" w:rsidRPr="00562A28" w:rsidTr="006B66E1">
        <w:trPr>
          <w:trHeight w:val="575"/>
        </w:trPr>
        <w:tc>
          <w:tcPr>
            <w:tcW w:w="4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B4F" w:rsidRDefault="00597B4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5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B4F" w:rsidRDefault="00597B4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1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B4F" w:rsidRPr="00562A28" w:rsidRDefault="00597B4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Drama 2</w:t>
            </w:r>
          </w:p>
        </w:tc>
      </w:tr>
      <w:tr w:rsidR="00597B4F" w:rsidRPr="00562A28" w:rsidTr="006B66E1">
        <w:trPr>
          <w:trHeight w:val="575"/>
        </w:trPr>
        <w:tc>
          <w:tcPr>
            <w:tcW w:w="42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B4F" w:rsidRDefault="00597B4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563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B4F" w:rsidRDefault="00597B4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1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97B4F" w:rsidRPr="00562A28" w:rsidRDefault="00597B4F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and questions </w:t>
            </w:r>
          </w:p>
        </w:tc>
      </w:tr>
    </w:tbl>
    <w:p w:rsidR="00EE5E7C" w:rsidRDefault="00EE5E7C" w:rsidP="00990E9F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EE5E7C" w:rsidRDefault="00EE5E7C" w:rsidP="00EE5E7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EE5E7C" w:rsidRPr="00562A28" w:rsidRDefault="00EE5E7C" w:rsidP="00EE5E7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lastRenderedPageBreak/>
        <w:t>PG.GOVT COLLEGE FOR GIRLS, SECTOR-42, CHANDIGARH</w:t>
      </w:r>
    </w:p>
    <w:p w:rsidR="00EE5E7C" w:rsidRPr="00562A28" w:rsidRDefault="00EE5E7C" w:rsidP="00EE5E7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proofErr w:type="spellEnd"/>
      <w:r w:rsidRPr="00EF1C20">
        <w:rPr>
          <w:rFonts w:ascii="Times New Roman" w:hAnsi="Times New Roman"/>
          <w:b/>
          <w:color w:val="C00000"/>
          <w:sz w:val="24"/>
          <w:szCs w:val="24"/>
          <w:u w:val="single"/>
        </w:rPr>
        <w:t>(</w:t>
      </w:r>
      <w:proofErr w:type="gramEnd"/>
      <w:r w:rsidRPr="00EF1C20">
        <w:rPr>
          <w:rFonts w:ascii="Times New Roman" w:hAnsi="Times New Roman"/>
          <w:b/>
          <w:color w:val="C00000"/>
          <w:sz w:val="24"/>
          <w:szCs w:val="24"/>
          <w:u w:val="single"/>
        </w:rPr>
        <w:t>For Undergraduate Classes - First Year)</w:t>
      </w:r>
    </w:p>
    <w:p w:rsidR="00EE5E7C" w:rsidRPr="00562A28" w:rsidRDefault="00EE5E7C" w:rsidP="00EE5E7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EE5E7C" w:rsidRPr="00562A28" w:rsidRDefault="00EE5E7C" w:rsidP="00EE5E7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B.Com 1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>
        <w:rPr>
          <w:rFonts w:ascii="Times New Roman" w:hAnsi="Times New Roman"/>
          <w:b/>
          <w:sz w:val="24"/>
          <w:szCs w:val="24"/>
        </w:rPr>
        <w:t>Sukhpreet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EE5E7C" w:rsidRPr="00562A28" w:rsidRDefault="00EE5E7C" w:rsidP="00EE5E7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English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5 (1-3)</w:t>
      </w:r>
    </w:p>
    <w:p w:rsidR="00EE5E7C" w:rsidRPr="00562A28" w:rsidRDefault="00EE5E7C" w:rsidP="00EE5E7C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302 (LT room)</w:t>
      </w:r>
    </w:p>
    <w:p w:rsidR="00EE5E7C" w:rsidRPr="00562A28" w:rsidRDefault="00EE5E7C" w:rsidP="00EE5E7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488"/>
        <w:gridCol w:w="1956"/>
        <w:gridCol w:w="7386"/>
      </w:tblGrid>
      <w:tr w:rsidR="00EE5E7C" w:rsidRPr="00562A28" w:rsidTr="006B66E1">
        <w:trPr>
          <w:trHeight w:val="521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5E7C" w:rsidRPr="00562A28" w:rsidRDefault="00EE5E7C" w:rsidP="006B66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5E7C" w:rsidRPr="00562A28" w:rsidRDefault="00EE5E7C" w:rsidP="006B66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5E7C" w:rsidRPr="00562A28" w:rsidRDefault="00EE5E7C" w:rsidP="006B66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EE5E7C" w:rsidRPr="00562A28" w:rsidTr="006B66E1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5E7C" w:rsidRPr="00562A28" w:rsidRDefault="00EE5E7C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E5E7C" w:rsidRPr="00562A28" w:rsidRDefault="00EE5E7C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5E7C" w:rsidRPr="00562A28" w:rsidRDefault="00EE5E7C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5E7C" w:rsidRDefault="00EE5E7C" w:rsidP="006B6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Ice breaking session</w:t>
            </w:r>
          </w:p>
          <w:p w:rsidR="00EE5E7C" w:rsidRPr="00562A28" w:rsidRDefault="00EE5E7C" w:rsidP="006B66E1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Model Millionaire-text</w:t>
            </w:r>
          </w:p>
        </w:tc>
      </w:tr>
      <w:tr w:rsidR="00EE5E7C" w:rsidRPr="00562A28" w:rsidTr="006B66E1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5E7C" w:rsidRPr="00562A28" w:rsidRDefault="00EE5E7C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E5E7C" w:rsidRPr="00562A28" w:rsidRDefault="00EE5E7C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5E7C" w:rsidRPr="00562A28" w:rsidRDefault="00EE5E7C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5E7C" w:rsidRPr="00562A28" w:rsidRDefault="00EE5E7C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Model Millionaire-question answers</w:t>
            </w:r>
          </w:p>
        </w:tc>
      </w:tr>
      <w:tr w:rsidR="00EE5E7C" w:rsidRPr="00562A28" w:rsidTr="006B66E1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5E7C" w:rsidRPr="00562A28" w:rsidRDefault="00EE5E7C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EE5E7C" w:rsidRPr="00562A28" w:rsidRDefault="00EE5E7C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5E7C" w:rsidRPr="00562A28" w:rsidRDefault="00EE5E7C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5E7C" w:rsidRPr="00562A28" w:rsidRDefault="00EE5E7C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Gift of Magi- question answers</w:t>
            </w:r>
          </w:p>
        </w:tc>
      </w:tr>
      <w:tr w:rsidR="00EE5E7C" w:rsidRPr="00562A28" w:rsidTr="006B66E1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5E7C" w:rsidRPr="00562A28" w:rsidRDefault="00EE5E7C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EE5E7C" w:rsidRPr="00562A28" w:rsidRDefault="00EE5E7C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5E7C" w:rsidRPr="00562A28" w:rsidRDefault="00EE5E7C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5E7C" w:rsidRPr="00562A28" w:rsidRDefault="00EE5E7C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Letters</w:t>
            </w:r>
          </w:p>
        </w:tc>
      </w:tr>
      <w:tr w:rsidR="00EE5E7C" w:rsidRPr="00562A28" w:rsidTr="006B66E1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5E7C" w:rsidRPr="00562A28" w:rsidRDefault="00EE5E7C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EE5E7C" w:rsidRPr="00562A28" w:rsidRDefault="00EE5E7C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5E7C" w:rsidRPr="00562A28" w:rsidRDefault="00EE5E7C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5E7C" w:rsidRPr="00562A28" w:rsidRDefault="00EE5E7C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The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Judgement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Seat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Vikramaditya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- questions answers</w:t>
            </w:r>
          </w:p>
        </w:tc>
      </w:tr>
      <w:tr w:rsidR="00EE5E7C" w:rsidRPr="00562A28" w:rsidTr="006B66E1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5E7C" w:rsidRPr="00562A28" w:rsidRDefault="00EE5E7C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EE5E7C" w:rsidRPr="00562A28" w:rsidRDefault="00EE5E7C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5E7C" w:rsidRPr="00562A28" w:rsidRDefault="00EE5E7C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5E7C" w:rsidRPr="00562A28" w:rsidRDefault="00EE5E7C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Auction notice, Memo</w:t>
            </w:r>
          </w:p>
        </w:tc>
      </w:tr>
      <w:tr w:rsidR="00EE5E7C" w:rsidRPr="00562A28" w:rsidTr="006B66E1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5E7C" w:rsidRPr="00562A28" w:rsidRDefault="00EE5E7C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EE5E7C" w:rsidRPr="00562A28" w:rsidRDefault="00EE5E7C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5E7C" w:rsidRPr="00562A28" w:rsidRDefault="00EE5E7C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5E7C" w:rsidRPr="00562A28" w:rsidRDefault="00EE5E7C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Public notice</w:t>
            </w:r>
          </w:p>
        </w:tc>
      </w:tr>
      <w:tr w:rsidR="00EE5E7C" w:rsidRPr="00562A28" w:rsidTr="006B66E1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5E7C" w:rsidRPr="00562A28" w:rsidRDefault="00EE5E7C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EE5E7C" w:rsidRPr="00562A28" w:rsidRDefault="00EE5E7C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5E7C" w:rsidRPr="00562A28" w:rsidRDefault="00EE5E7C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5E7C" w:rsidRPr="00562A28" w:rsidRDefault="00EE5E7C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D0C">
              <w:rPr>
                <w:rFonts w:ascii="Times New Roman" w:hAnsi="Times New Roman"/>
                <w:sz w:val="24"/>
                <w:szCs w:val="24"/>
              </w:rPr>
              <w:t>Fur-question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answers</w:t>
            </w:r>
          </w:p>
        </w:tc>
      </w:tr>
      <w:tr w:rsidR="00EE5E7C" w:rsidRPr="00562A28" w:rsidTr="006B66E1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5E7C" w:rsidRPr="00562A28" w:rsidRDefault="00EE5E7C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EE5E7C" w:rsidRPr="00562A28" w:rsidRDefault="00EE5E7C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5E7C" w:rsidRPr="00562A28" w:rsidRDefault="00EE5E7C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5E7C" w:rsidRPr="00562A28" w:rsidRDefault="00EE5E7C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Interview Skills</w:t>
            </w:r>
          </w:p>
        </w:tc>
      </w:tr>
      <w:tr w:rsidR="00EE5E7C" w:rsidRPr="00562A28" w:rsidTr="006B66E1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5E7C" w:rsidRPr="00562A28" w:rsidRDefault="00EE5E7C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EE5E7C" w:rsidRPr="00562A28" w:rsidRDefault="00EE5E7C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5E7C" w:rsidRPr="00562A28" w:rsidRDefault="00EE5E7C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5E7C" w:rsidRPr="00562A28" w:rsidRDefault="00EE5E7C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Advertisement</w:t>
            </w:r>
          </w:p>
        </w:tc>
      </w:tr>
      <w:tr w:rsidR="00EE5E7C" w:rsidRPr="00562A28" w:rsidTr="006B66E1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5E7C" w:rsidRPr="00562A28" w:rsidRDefault="00EE5E7C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5E7C" w:rsidRDefault="00EE5E7C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5E7C" w:rsidRPr="00562A28" w:rsidRDefault="00EE5E7C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Interview Skills</w:t>
            </w:r>
          </w:p>
        </w:tc>
      </w:tr>
      <w:tr w:rsidR="00EE5E7C" w:rsidRPr="00562A28" w:rsidTr="006B66E1">
        <w:trPr>
          <w:trHeight w:val="521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5E7C" w:rsidRPr="00562A28" w:rsidRDefault="00EE5E7C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5E7C" w:rsidRPr="00562A28" w:rsidRDefault="00EE5E7C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5E7C" w:rsidRPr="00683511" w:rsidRDefault="00EE5E7C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EE5E7C" w:rsidRPr="00562A28" w:rsidTr="006B66E1">
        <w:trPr>
          <w:trHeight w:val="716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5E7C" w:rsidRPr="00562A28" w:rsidRDefault="00EE5E7C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5E7C" w:rsidRPr="00562A28" w:rsidRDefault="00EE5E7C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5E7C" w:rsidRPr="00562A28" w:rsidRDefault="00EE5E7C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EE5E7C" w:rsidRPr="00562A28" w:rsidTr="006B66E1">
        <w:trPr>
          <w:trHeight w:val="744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E5E7C" w:rsidRPr="00562A28" w:rsidRDefault="00EE5E7C" w:rsidP="006B66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EE5E7C" w:rsidRPr="00562A28" w:rsidTr="006B66E1">
        <w:trPr>
          <w:trHeight w:val="744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5E7C" w:rsidRPr="00562A28" w:rsidRDefault="00EE5E7C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5E7C" w:rsidRPr="00562A28" w:rsidRDefault="00EE5E7C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5E7C" w:rsidRPr="00562A28" w:rsidRDefault="00EE5E7C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D0C">
              <w:rPr>
                <w:rFonts w:ascii="Times New Roman" w:hAnsi="Times New Roman"/>
              </w:rPr>
              <w:t>Paper distribution and discussion</w:t>
            </w:r>
          </w:p>
        </w:tc>
      </w:tr>
      <w:tr w:rsidR="00EE5E7C" w:rsidRPr="00562A28" w:rsidTr="006B66E1">
        <w:trPr>
          <w:trHeight w:val="575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5E7C" w:rsidRPr="00562A28" w:rsidRDefault="00EE5E7C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5E7C" w:rsidRPr="00562A28" w:rsidRDefault="00EE5E7C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5E7C" w:rsidRPr="00562A28" w:rsidRDefault="00EE5E7C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74D0C">
              <w:rPr>
                <w:rFonts w:ascii="Times New Roman" w:hAnsi="Times New Roman"/>
                <w:sz w:val="24"/>
                <w:szCs w:val="24"/>
              </w:rPr>
              <w:t xml:space="preserve">A Marriage Proposal </w:t>
            </w:r>
            <w:r>
              <w:rPr>
                <w:rFonts w:ascii="Times New Roman" w:hAnsi="Times New Roman"/>
                <w:sz w:val="24"/>
                <w:szCs w:val="24"/>
              </w:rPr>
              <w:t>– question answers</w:t>
            </w:r>
          </w:p>
        </w:tc>
      </w:tr>
      <w:tr w:rsidR="00EE5E7C" w:rsidRPr="00562A28" w:rsidTr="006B66E1">
        <w:trPr>
          <w:trHeight w:val="575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5E7C" w:rsidRDefault="00EE5E7C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5E7C" w:rsidRDefault="00EE5E7C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5E7C" w:rsidRPr="00562A28" w:rsidRDefault="00EE5E7C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Tender Notice</w:t>
            </w:r>
          </w:p>
        </w:tc>
      </w:tr>
      <w:tr w:rsidR="00EE5E7C" w:rsidRPr="00562A28" w:rsidTr="006B66E1">
        <w:trPr>
          <w:trHeight w:val="575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5E7C" w:rsidRDefault="00EE5E7C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5E7C" w:rsidRDefault="00EE5E7C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E5E7C" w:rsidRPr="00562A28" w:rsidRDefault="00EE5E7C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EE5E7C" w:rsidRPr="00562A28" w:rsidRDefault="00EE5E7C" w:rsidP="00EE5E7C">
      <w:pPr>
        <w:rPr>
          <w:rFonts w:ascii="Times New Roman" w:hAnsi="Times New Roman"/>
          <w:sz w:val="24"/>
          <w:szCs w:val="24"/>
        </w:rPr>
      </w:pPr>
    </w:p>
    <w:p w:rsidR="0022079D" w:rsidRDefault="0022079D"/>
    <w:p w:rsidR="006B66E1" w:rsidRDefault="006B66E1"/>
    <w:p w:rsidR="006B66E1" w:rsidRDefault="006B66E1"/>
    <w:p w:rsidR="00D15027" w:rsidRDefault="00D15027"/>
    <w:p w:rsidR="006B66E1" w:rsidRPr="00562A28" w:rsidRDefault="006B66E1" w:rsidP="006B66E1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6B66E1" w:rsidRPr="00562A28" w:rsidRDefault="006B66E1" w:rsidP="006B66E1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6B66E1" w:rsidRPr="00562A28" w:rsidRDefault="006B66E1" w:rsidP="006B66E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 I</w:t>
      </w:r>
      <w:r w:rsidR="004665B9">
        <w:rPr>
          <w:rFonts w:ascii="Times New Roman" w:hAnsi="Times New Roman"/>
          <w:b/>
          <w:sz w:val="24"/>
          <w:szCs w:val="24"/>
        </w:rPr>
        <w:t>II</w:t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 </w:t>
      </w:r>
      <w:proofErr w:type="spellStart"/>
      <w:r>
        <w:rPr>
          <w:rFonts w:ascii="Times New Roman" w:hAnsi="Times New Roman"/>
          <w:b/>
          <w:sz w:val="24"/>
          <w:szCs w:val="24"/>
        </w:rPr>
        <w:t>Shweta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Bali</w:t>
      </w:r>
    </w:p>
    <w:p w:rsidR="006B66E1" w:rsidRPr="00562A28" w:rsidRDefault="006B66E1" w:rsidP="006B66E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ab/>
        <w:t>Functional English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II</w:t>
      </w:r>
    </w:p>
    <w:p w:rsidR="006B66E1" w:rsidRPr="00562A28" w:rsidRDefault="006B66E1" w:rsidP="006B66E1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proofErr w:type="spellStart"/>
      <w:r>
        <w:rPr>
          <w:rFonts w:ascii="Times New Roman" w:hAnsi="Times New Roman"/>
          <w:b/>
          <w:sz w:val="24"/>
          <w:szCs w:val="24"/>
        </w:rPr>
        <w:t>Comm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Lab.</w:t>
      </w:r>
    </w:p>
    <w:p w:rsidR="006B66E1" w:rsidRPr="00562A28" w:rsidRDefault="006B66E1" w:rsidP="006B66E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472"/>
        <w:gridCol w:w="1945"/>
        <w:gridCol w:w="7413"/>
      </w:tblGrid>
      <w:tr w:rsidR="006B66E1" w:rsidRPr="00562A28" w:rsidTr="009F6905">
        <w:trPr>
          <w:trHeight w:val="521"/>
        </w:trPr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66E1" w:rsidRPr="00562A28" w:rsidRDefault="006B66E1" w:rsidP="006B66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66E1" w:rsidRPr="00562A28" w:rsidRDefault="006B66E1" w:rsidP="006B66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741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66E1" w:rsidRPr="00562A28" w:rsidRDefault="006B66E1" w:rsidP="006B66E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6B66E1" w:rsidRPr="00562A28" w:rsidTr="009F6905">
        <w:trPr>
          <w:trHeight w:val="180"/>
        </w:trPr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66E1" w:rsidRPr="00562A28" w:rsidRDefault="006B66E1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B66E1" w:rsidRPr="00562A28" w:rsidRDefault="006B66E1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66E1" w:rsidRPr="00562A28" w:rsidRDefault="006B66E1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741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66E1" w:rsidRPr="00843B50" w:rsidRDefault="006B66E1" w:rsidP="006B6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Introduction: mass media; print media. Scope and significance</w:t>
            </w:r>
          </w:p>
        </w:tc>
      </w:tr>
      <w:tr w:rsidR="006B66E1" w:rsidRPr="00562A28" w:rsidTr="009F6905">
        <w:trPr>
          <w:trHeight w:val="180"/>
        </w:trPr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66E1" w:rsidRPr="00562A28" w:rsidRDefault="006B66E1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B66E1" w:rsidRPr="00562A28" w:rsidRDefault="006B66E1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66E1" w:rsidRPr="00562A28" w:rsidRDefault="006B66E1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7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66E1" w:rsidRPr="00843B50" w:rsidRDefault="006B66E1" w:rsidP="006B6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Reporting: news gathering; sources; organizations; responsibilities and analysis</w:t>
            </w:r>
          </w:p>
        </w:tc>
      </w:tr>
      <w:tr w:rsidR="006B66E1" w:rsidRPr="00562A28" w:rsidTr="009F6905">
        <w:trPr>
          <w:trHeight w:val="180"/>
        </w:trPr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66E1" w:rsidRPr="00562A28" w:rsidRDefault="006B66E1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6B66E1" w:rsidRPr="00562A28" w:rsidRDefault="006B66E1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66E1" w:rsidRPr="00562A28" w:rsidRDefault="006B66E1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7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66E1" w:rsidRPr="00843B50" w:rsidRDefault="006B66E1" w:rsidP="006B6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Investigative journalism: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interviews ;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types writing questions.</w:t>
            </w:r>
          </w:p>
        </w:tc>
      </w:tr>
      <w:tr w:rsidR="006B66E1" w:rsidRPr="00562A28" w:rsidTr="009F6905">
        <w:trPr>
          <w:trHeight w:val="180"/>
        </w:trPr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66E1" w:rsidRPr="00562A28" w:rsidRDefault="006B66E1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B66E1" w:rsidRPr="00562A28" w:rsidRDefault="006B66E1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66E1" w:rsidRPr="00562A28" w:rsidRDefault="006B66E1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7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66E1" w:rsidRPr="00562A28" w:rsidRDefault="006B66E1" w:rsidP="006B6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Writing news stories: structure and formats. Inverted pyramid structure. Writing for different purposes.</w:t>
            </w:r>
          </w:p>
        </w:tc>
      </w:tr>
      <w:tr w:rsidR="006B66E1" w:rsidRPr="00562A28" w:rsidTr="009F6905">
        <w:trPr>
          <w:trHeight w:val="180"/>
        </w:trPr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66E1" w:rsidRPr="00562A28" w:rsidRDefault="006B66E1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6B66E1" w:rsidRPr="00562A28" w:rsidRDefault="006B66E1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66E1" w:rsidRPr="00562A28" w:rsidRDefault="006B66E1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7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66E1" w:rsidRPr="00562A28" w:rsidRDefault="006B66E1" w:rsidP="006B6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Areas in news reporting: theory and practical: weather; obituaries; art and culture; sports; education; agriculture; fashion and community service.</w:t>
            </w:r>
          </w:p>
        </w:tc>
      </w:tr>
      <w:tr w:rsidR="006B66E1" w:rsidRPr="00562A28" w:rsidTr="009F6905">
        <w:trPr>
          <w:trHeight w:val="180"/>
        </w:trPr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66E1" w:rsidRPr="00562A28" w:rsidRDefault="006B66E1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6B66E1" w:rsidRPr="00562A28" w:rsidRDefault="006B66E1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66E1" w:rsidRPr="00562A28" w:rsidRDefault="006B66E1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7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66E1" w:rsidRPr="00562A28" w:rsidRDefault="006B66E1" w:rsidP="006B6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Editing : copy editing and symbol-style sheet;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moffusil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copy</w:t>
            </w:r>
          </w:p>
        </w:tc>
      </w:tr>
      <w:tr w:rsidR="006B66E1" w:rsidRPr="00562A28" w:rsidTr="009F6905">
        <w:trPr>
          <w:trHeight w:val="180"/>
        </w:trPr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66E1" w:rsidRPr="00562A28" w:rsidRDefault="006B66E1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6B66E1" w:rsidRPr="00562A28" w:rsidRDefault="006B66E1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66E1" w:rsidRPr="00562A28" w:rsidRDefault="006B66E1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7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66E1" w:rsidRPr="00562A28" w:rsidRDefault="006B66E1" w:rsidP="006B6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Packaging stories: designing the newspaper; page make up.</w:t>
            </w:r>
          </w:p>
        </w:tc>
      </w:tr>
      <w:tr w:rsidR="006B66E1" w:rsidRPr="00562A28" w:rsidTr="009F6905">
        <w:trPr>
          <w:trHeight w:val="180"/>
        </w:trPr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66E1" w:rsidRPr="00562A28" w:rsidRDefault="006B66E1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6B66E1" w:rsidRPr="00562A28" w:rsidRDefault="006B66E1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66E1" w:rsidRPr="00562A28" w:rsidRDefault="006B66E1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7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66E1" w:rsidRPr="00562A28" w:rsidRDefault="006B66E1" w:rsidP="006B6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reader: discerning eye of the reader; understanding the reader.</w:t>
            </w:r>
          </w:p>
        </w:tc>
      </w:tr>
      <w:tr w:rsidR="006B66E1" w:rsidRPr="00562A28" w:rsidTr="009F6905">
        <w:trPr>
          <w:trHeight w:val="180"/>
        </w:trPr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66E1" w:rsidRPr="00562A28" w:rsidRDefault="006B66E1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6B66E1" w:rsidRPr="00562A28" w:rsidRDefault="006B66E1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66E1" w:rsidRPr="00562A28" w:rsidRDefault="006B66E1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7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66E1" w:rsidRPr="00562A28" w:rsidRDefault="006B66E1" w:rsidP="006B6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Contd.</w:t>
            </w:r>
          </w:p>
        </w:tc>
      </w:tr>
      <w:tr w:rsidR="006B66E1" w:rsidRPr="00562A28" w:rsidTr="009F6905">
        <w:trPr>
          <w:trHeight w:val="180"/>
        </w:trPr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66E1" w:rsidRPr="00562A28" w:rsidRDefault="006B66E1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6B66E1" w:rsidRPr="00562A28" w:rsidRDefault="006B66E1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66E1" w:rsidRPr="00562A28" w:rsidRDefault="006B66E1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7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66E1" w:rsidRPr="00562A28" w:rsidRDefault="006B66E1" w:rsidP="006B6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Feature writing: theory and practical</w:t>
            </w:r>
          </w:p>
        </w:tc>
      </w:tr>
      <w:tr w:rsidR="006B66E1" w:rsidRPr="00562A28" w:rsidTr="009F6905">
        <w:trPr>
          <w:trHeight w:val="180"/>
        </w:trPr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66E1" w:rsidRPr="00562A28" w:rsidRDefault="006B66E1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66E1" w:rsidRDefault="006B66E1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7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66E1" w:rsidRPr="00562A28" w:rsidRDefault="006B66E1" w:rsidP="006B6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Contd.</w:t>
            </w:r>
          </w:p>
        </w:tc>
      </w:tr>
      <w:tr w:rsidR="006B66E1" w:rsidRPr="00562A28" w:rsidTr="009F6905">
        <w:trPr>
          <w:trHeight w:val="521"/>
        </w:trPr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66E1" w:rsidRPr="00562A28" w:rsidRDefault="006B66E1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66E1" w:rsidRPr="00562A28" w:rsidRDefault="006B66E1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7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66E1" w:rsidRPr="00562A28" w:rsidRDefault="006B66E1" w:rsidP="006B6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Free lancing and feature writing.</w:t>
            </w:r>
          </w:p>
        </w:tc>
      </w:tr>
      <w:tr w:rsidR="006B66E1" w:rsidRPr="00562A28" w:rsidTr="009F6905">
        <w:trPr>
          <w:trHeight w:val="716"/>
        </w:trPr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66E1" w:rsidRPr="00562A28" w:rsidRDefault="006B66E1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66E1" w:rsidRPr="00562A28" w:rsidRDefault="006B66E1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7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66E1" w:rsidRPr="00562A28" w:rsidRDefault="006B66E1" w:rsidP="006B6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 and file work.</w:t>
            </w:r>
          </w:p>
        </w:tc>
      </w:tr>
      <w:tr w:rsidR="006B66E1" w:rsidRPr="00562A28" w:rsidTr="009F6905">
        <w:trPr>
          <w:trHeight w:val="744"/>
        </w:trPr>
        <w:tc>
          <w:tcPr>
            <w:tcW w:w="1083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B66E1" w:rsidRPr="00562A28" w:rsidRDefault="006B66E1" w:rsidP="006B66E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6B66E1" w:rsidRPr="00562A28" w:rsidTr="009F6905">
        <w:trPr>
          <w:trHeight w:val="744"/>
        </w:trPr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66E1" w:rsidRPr="00562A28" w:rsidRDefault="006B66E1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66E1" w:rsidRPr="00562A28" w:rsidRDefault="006B66E1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7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66E1" w:rsidRPr="00562A28" w:rsidRDefault="006B66E1" w:rsidP="006B6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Solving the question paper.</w:t>
            </w:r>
          </w:p>
        </w:tc>
      </w:tr>
      <w:tr w:rsidR="006B66E1" w:rsidRPr="00562A28" w:rsidTr="009F6905">
        <w:trPr>
          <w:trHeight w:val="575"/>
        </w:trPr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66E1" w:rsidRPr="00562A28" w:rsidRDefault="006B66E1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66E1" w:rsidRPr="00562A28" w:rsidRDefault="006B66E1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7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66E1" w:rsidRPr="00562A28" w:rsidRDefault="006B66E1" w:rsidP="006B6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Submission of assignments and practical files</w:t>
            </w:r>
          </w:p>
        </w:tc>
      </w:tr>
      <w:tr w:rsidR="006B66E1" w:rsidRPr="00562A28" w:rsidTr="009F6905">
        <w:trPr>
          <w:trHeight w:val="575"/>
        </w:trPr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66E1" w:rsidRDefault="006B66E1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66E1" w:rsidRDefault="006B66E1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7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66E1" w:rsidRPr="00562A28" w:rsidRDefault="006B66E1" w:rsidP="006B6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Terms and abbreviations in journalism. </w:t>
            </w:r>
          </w:p>
        </w:tc>
      </w:tr>
      <w:tr w:rsidR="006B66E1" w:rsidRPr="00562A28" w:rsidTr="009F6905">
        <w:trPr>
          <w:trHeight w:val="575"/>
        </w:trPr>
        <w:tc>
          <w:tcPr>
            <w:tcW w:w="14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66E1" w:rsidRDefault="006B66E1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66E1" w:rsidRDefault="006B66E1" w:rsidP="006B66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7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66E1" w:rsidRDefault="006B66E1" w:rsidP="006B6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and test </w:t>
            </w:r>
          </w:p>
          <w:p w:rsidR="006B66E1" w:rsidRPr="00562A28" w:rsidRDefault="006B66E1" w:rsidP="006B66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Short notes and essay type questions and assignments.</w:t>
            </w:r>
          </w:p>
        </w:tc>
      </w:tr>
    </w:tbl>
    <w:p w:rsidR="009F6905" w:rsidRPr="00562A28" w:rsidRDefault="009F6905" w:rsidP="009F690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lastRenderedPageBreak/>
        <w:t>PG.GOVT COLLEGE FOR GIRLS, SECTOR-42, CHANDIGARH</w:t>
      </w:r>
    </w:p>
    <w:p w:rsidR="009F6905" w:rsidRPr="00562A28" w:rsidRDefault="009F6905" w:rsidP="009F690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9F6905" w:rsidRPr="00562A28" w:rsidRDefault="009F6905" w:rsidP="009F69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 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 </w:t>
      </w:r>
      <w:proofErr w:type="spellStart"/>
      <w:r>
        <w:rPr>
          <w:rFonts w:ascii="Times New Roman" w:hAnsi="Times New Roman"/>
          <w:b/>
          <w:sz w:val="24"/>
          <w:szCs w:val="24"/>
        </w:rPr>
        <w:t>Shweta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Bali</w:t>
      </w:r>
    </w:p>
    <w:p w:rsidR="009F6905" w:rsidRPr="00562A28" w:rsidRDefault="009F6905" w:rsidP="009F690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ab/>
        <w:t>Functional English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II</w:t>
      </w:r>
    </w:p>
    <w:p w:rsidR="009F6905" w:rsidRPr="00562A28" w:rsidRDefault="009F6905" w:rsidP="009F6905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r>
        <w:rPr>
          <w:rFonts w:ascii="Times New Roman" w:hAnsi="Times New Roman"/>
          <w:b/>
          <w:sz w:val="24"/>
          <w:szCs w:val="24"/>
        </w:rPr>
        <w:t>Speech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Skills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proofErr w:type="spellStart"/>
      <w:r>
        <w:rPr>
          <w:rFonts w:ascii="Times New Roman" w:hAnsi="Times New Roman"/>
          <w:b/>
          <w:sz w:val="24"/>
          <w:szCs w:val="24"/>
        </w:rPr>
        <w:t>Comm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Lab.</w:t>
      </w:r>
    </w:p>
    <w:p w:rsidR="009F6905" w:rsidRPr="00562A28" w:rsidRDefault="009F6905" w:rsidP="009F690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472"/>
        <w:gridCol w:w="1945"/>
        <w:gridCol w:w="7413"/>
      </w:tblGrid>
      <w:tr w:rsidR="009F6905" w:rsidRPr="00562A28" w:rsidTr="00FA6B3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6905" w:rsidRPr="00562A28" w:rsidRDefault="009F6905" w:rsidP="00FA6B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6905" w:rsidRPr="00562A28" w:rsidRDefault="009F6905" w:rsidP="00FA6B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6905" w:rsidRPr="00562A28" w:rsidRDefault="009F6905" w:rsidP="00FA6B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9F6905" w:rsidRPr="00562A28" w:rsidTr="00FA6B3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6905" w:rsidRPr="00562A28" w:rsidRDefault="009F690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9F6905" w:rsidRPr="00562A28" w:rsidRDefault="009F690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6905" w:rsidRPr="00562A28" w:rsidRDefault="009F690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6905" w:rsidRPr="00B944F6" w:rsidRDefault="009F6905" w:rsidP="00FA6B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Ice -breaking session</w:t>
            </w:r>
          </w:p>
          <w:p w:rsidR="009F6905" w:rsidRPr="00B944F6" w:rsidRDefault="009F6905" w:rsidP="00FA6B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Introduction to Linguistics and Phonetics as Science.</w:t>
            </w:r>
          </w:p>
        </w:tc>
      </w:tr>
      <w:tr w:rsidR="009F6905" w:rsidRPr="00562A28" w:rsidTr="00FA6B3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6905" w:rsidRPr="00562A28" w:rsidRDefault="009F690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9F6905" w:rsidRPr="00562A28" w:rsidRDefault="009F690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6905" w:rsidRPr="00562A28" w:rsidRDefault="009F690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6905" w:rsidRPr="00B944F6" w:rsidRDefault="009F6905" w:rsidP="00FA6B3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Speech Sounds and Phonetic Transcription-vowels</w:t>
            </w:r>
          </w:p>
        </w:tc>
      </w:tr>
      <w:tr w:rsidR="009F6905" w:rsidRPr="00562A28" w:rsidTr="00FA6B3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6905" w:rsidRPr="00562A28" w:rsidRDefault="009F690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9F6905" w:rsidRPr="00562A28" w:rsidRDefault="009F690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6905" w:rsidRPr="00562A28" w:rsidRDefault="009F690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6905" w:rsidRPr="00B944F6" w:rsidRDefault="009F6905" w:rsidP="00FA6B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contd</w:t>
            </w:r>
            <w:proofErr w:type="spellEnd"/>
          </w:p>
        </w:tc>
      </w:tr>
      <w:tr w:rsidR="009F6905" w:rsidRPr="00562A28" w:rsidTr="00FA6B3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6905" w:rsidRPr="00562A28" w:rsidRDefault="009F690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9F6905" w:rsidRPr="00562A28" w:rsidRDefault="009F690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6905" w:rsidRPr="00562A28" w:rsidRDefault="009F690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6905" w:rsidRPr="00B944F6" w:rsidRDefault="009F6905" w:rsidP="00FA6B3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Speech Sounds and Phonetic Transcription-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cosonants</w:t>
            </w:r>
            <w:proofErr w:type="spellEnd"/>
          </w:p>
        </w:tc>
      </w:tr>
      <w:tr w:rsidR="009F6905" w:rsidRPr="00562A28" w:rsidTr="00FA6B3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6905" w:rsidRPr="00562A28" w:rsidRDefault="009F690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9F6905" w:rsidRPr="00562A28" w:rsidRDefault="009F690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6905" w:rsidRPr="00562A28" w:rsidRDefault="009F690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6905" w:rsidRPr="00B944F6" w:rsidRDefault="009F6905" w:rsidP="00FA6B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Organs of speech</w:t>
            </w:r>
          </w:p>
        </w:tc>
      </w:tr>
      <w:tr w:rsidR="009F6905" w:rsidRPr="00562A28" w:rsidTr="00FA6B3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6905" w:rsidRPr="00562A28" w:rsidRDefault="009F690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9F6905" w:rsidRPr="00562A28" w:rsidRDefault="009F690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6905" w:rsidRPr="00562A28" w:rsidRDefault="009F690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6905" w:rsidRPr="00B944F6" w:rsidRDefault="009F6905" w:rsidP="00FA6B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Air stream mechanism Introduction to sounds of English: vowels.</w:t>
            </w:r>
          </w:p>
        </w:tc>
      </w:tr>
      <w:tr w:rsidR="009F6905" w:rsidRPr="00562A28" w:rsidTr="00FA6B3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6905" w:rsidRPr="00562A28" w:rsidRDefault="009F690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9F6905" w:rsidRPr="00562A28" w:rsidRDefault="009F690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6905" w:rsidRPr="00562A28" w:rsidRDefault="009F690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6905" w:rsidRPr="00B944F6" w:rsidRDefault="009F6905" w:rsidP="00FA6B3B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Description of Diphthongs and practice of transcription</w:t>
            </w:r>
          </w:p>
        </w:tc>
      </w:tr>
      <w:tr w:rsidR="009F6905" w:rsidRPr="00562A28" w:rsidTr="00FA6B3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6905" w:rsidRPr="00562A28" w:rsidRDefault="009F690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9F6905" w:rsidRPr="00562A28" w:rsidRDefault="009F690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6905" w:rsidRPr="00562A28" w:rsidRDefault="009F690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6905" w:rsidRPr="00B944F6" w:rsidRDefault="009F6905" w:rsidP="00FA6B3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 xml:space="preserve">Description of Consonants (place of Articulation); </w:t>
            </w:r>
          </w:p>
        </w:tc>
      </w:tr>
      <w:tr w:rsidR="009F6905" w:rsidRPr="00562A28" w:rsidTr="00FA6B3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6905" w:rsidRPr="00562A28" w:rsidRDefault="009F690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9F6905" w:rsidRPr="00562A28" w:rsidRDefault="009F690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6905" w:rsidRPr="00562A28" w:rsidRDefault="009F690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6905" w:rsidRPr="00B944F6" w:rsidRDefault="009F6905" w:rsidP="00FA6B3B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Transcription Word practice; Student presentations 1</w:t>
            </w:r>
          </w:p>
        </w:tc>
      </w:tr>
      <w:tr w:rsidR="009F6905" w:rsidRPr="00562A28" w:rsidTr="00FA6B3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6905" w:rsidRPr="00562A28" w:rsidRDefault="009F690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9F6905" w:rsidRPr="00562A28" w:rsidRDefault="009F690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6905" w:rsidRPr="00562A28" w:rsidRDefault="009F690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6905" w:rsidRPr="00B944F6" w:rsidRDefault="009F6905" w:rsidP="00FA6B3B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Description of cons</w:t>
            </w:r>
            <w:r>
              <w:rPr>
                <w:rFonts w:ascii="Times New Roman" w:hAnsi="Times New Roman"/>
                <w:sz w:val="28"/>
                <w:szCs w:val="28"/>
              </w:rPr>
              <w:t>onants (manner of Articulation)</w:t>
            </w:r>
            <w:r w:rsidRPr="00B944F6">
              <w:rPr>
                <w:rFonts w:ascii="Times New Roman" w:hAnsi="Times New Roman"/>
                <w:sz w:val="28"/>
                <w:szCs w:val="28"/>
              </w:rPr>
              <w:t>, Transcription Word practice; Student presentations 2</w:t>
            </w:r>
          </w:p>
        </w:tc>
      </w:tr>
      <w:tr w:rsidR="009F6905" w:rsidRPr="00562A28" w:rsidTr="00FA6B3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6905" w:rsidRPr="00562A28" w:rsidRDefault="009F690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6905" w:rsidRDefault="009F690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6905" w:rsidRPr="00B944F6" w:rsidRDefault="009F6905" w:rsidP="00FA6B3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Three term label of Consonants</w:t>
            </w:r>
            <w:r w:rsidRPr="00B944F6">
              <w:rPr>
                <w:rFonts w:ascii="Times New Roman" w:hAnsi="Times New Roman"/>
                <w:sz w:val="28"/>
                <w:szCs w:val="28"/>
              </w:rPr>
              <w:t>; Test of worksheets 1-5; Student presentations 3</w:t>
            </w:r>
          </w:p>
        </w:tc>
      </w:tr>
      <w:tr w:rsidR="009F6905" w:rsidRPr="00562A28" w:rsidTr="00FA6B3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6905" w:rsidRPr="00562A28" w:rsidRDefault="009F690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6905" w:rsidRPr="00562A28" w:rsidRDefault="009F690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6905" w:rsidRPr="00B944F6" w:rsidRDefault="009F6905" w:rsidP="00FA6B3B">
            <w:pPr>
              <w:rPr>
                <w:rFonts w:ascii="Times New Roman" w:hAnsi="Times New Roman"/>
                <w:i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Weak Forms; Student presentations 7</w:t>
            </w:r>
          </w:p>
        </w:tc>
      </w:tr>
      <w:tr w:rsidR="009F6905" w:rsidRPr="00562A28" w:rsidTr="00FA6B3B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6905" w:rsidRPr="00562A28" w:rsidRDefault="009F690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6905" w:rsidRPr="00562A28" w:rsidRDefault="009F690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6905" w:rsidRPr="00B944F6" w:rsidRDefault="009F6905" w:rsidP="00FA6B3B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Syllabic division.</w:t>
            </w:r>
          </w:p>
          <w:p w:rsidR="009F6905" w:rsidRPr="00562A28" w:rsidRDefault="009F6905" w:rsidP="00FA6B3B">
            <w:pPr>
              <w:rPr>
                <w:rFonts w:ascii="Times New Roman" w:hAnsi="Times New Roman"/>
                <w:sz w:val="24"/>
                <w:szCs w:val="24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Phonetic transcription exercises</w:t>
            </w:r>
          </w:p>
        </w:tc>
      </w:tr>
      <w:tr w:rsidR="009F6905" w:rsidRPr="00562A28" w:rsidTr="00FA6B3B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F6905" w:rsidRPr="00562A28" w:rsidRDefault="009F6905" w:rsidP="00FA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9F6905" w:rsidRPr="00562A28" w:rsidTr="00FA6B3B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6905" w:rsidRPr="00562A28" w:rsidRDefault="009F690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6905" w:rsidRPr="00562A28" w:rsidRDefault="009F690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6905" w:rsidRPr="00B944F6" w:rsidRDefault="009F6905" w:rsidP="00FA6B3B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Recap of vowels and consonant sounds</w:t>
            </w:r>
          </w:p>
        </w:tc>
      </w:tr>
      <w:tr w:rsidR="009F6905" w:rsidRPr="00562A28" w:rsidTr="00FA6B3B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6905" w:rsidRPr="00562A28" w:rsidRDefault="009F690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6905" w:rsidRPr="00562A28" w:rsidRDefault="009F690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6905" w:rsidRPr="00B944F6" w:rsidRDefault="009F6905" w:rsidP="00FA6B3B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Accentual patterns of English</w:t>
            </w:r>
          </w:p>
          <w:p w:rsidR="009F6905" w:rsidRPr="00B944F6" w:rsidRDefault="009F6905" w:rsidP="00FA6B3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F6905" w:rsidRPr="00562A28" w:rsidTr="00FA6B3B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6905" w:rsidRDefault="009F690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6905" w:rsidRDefault="009F690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6905" w:rsidRPr="00B944F6" w:rsidRDefault="009F6905" w:rsidP="00FA6B3B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Use of Tone</w:t>
            </w:r>
          </w:p>
        </w:tc>
      </w:tr>
      <w:tr w:rsidR="009F6905" w:rsidRPr="00562A28" w:rsidTr="00FA6B3B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6905" w:rsidRDefault="009F690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6905" w:rsidRDefault="009F690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F6905" w:rsidRPr="00B944F6" w:rsidRDefault="009F6905" w:rsidP="00FA6B3B">
            <w:pPr>
              <w:rPr>
                <w:rFonts w:ascii="Times New Roman" w:hAnsi="Times New Roman"/>
                <w:sz w:val="28"/>
                <w:szCs w:val="28"/>
              </w:rPr>
            </w:pPr>
            <w:r w:rsidRPr="00B944F6">
              <w:rPr>
                <w:rFonts w:ascii="Times New Roman" w:hAnsi="Times New Roman"/>
                <w:sz w:val="28"/>
                <w:szCs w:val="28"/>
              </w:rPr>
              <w:t>Revision and Question Paper Solving exercises</w:t>
            </w:r>
          </w:p>
        </w:tc>
      </w:tr>
    </w:tbl>
    <w:p w:rsidR="009F6905" w:rsidRDefault="009F6905" w:rsidP="00510BD5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4665B9" w:rsidRPr="00562A28" w:rsidRDefault="009F6905" w:rsidP="00510BD5">
      <w:pPr>
        <w:spacing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 xml:space="preserve">     </w:t>
      </w:r>
      <w:r w:rsidR="004665B9" w:rsidRPr="00562A28">
        <w:rPr>
          <w:rFonts w:ascii="Times New Roman" w:eastAsia="Calibri" w:hAnsi="Times New Roman" w:cs="Times New Roman"/>
          <w:b/>
          <w:sz w:val="24"/>
          <w:szCs w:val="24"/>
          <w:u w:val="single"/>
        </w:rPr>
        <w:t>PG.GOVT COLLEGE FOR GIRLS, SECTOR-42, CHANDIGARH</w:t>
      </w:r>
    </w:p>
    <w:p w:rsidR="004665B9" w:rsidRPr="00562A28" w:rsidRDefault="004665B9" w:rsidP="004665B9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62A28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Pr="00F234BB">
        <w:rPr>
          <w:rFonts w:ascii="Times New Roman" w:eastAsia="Calibri" w:hAnsi="Times New Roman" w:cs="Times New Roman"/>
          <w:b/>
          <w:color w:val="C00000"/>
          <w:sz w:val="24"/>
          <w:szCs w:val="24"/>
          <w:u w:val="single"/>
        </w:rPr>
        <w:t>(</w:t>
      </w:r>
      <w:r>
        <w:rPr>
          <w:rFonts w:ascii="Times New Roman" w:eastAsia="Calibri" w:hAnsi="Times New Roman" w:cs="Times New Roman"/>
          <w:b/>
          <w:color w:val="C00000"/>
          <w:sz w:val="24"/>
          <w:szCs w:val="24"/>
          <w:u w:val="single"/>
        </w:rPr>
        <w:t xml:space="preserve">For </w:t>
      </w:r>
      <w:r w:rsidRPr="00F234BB">
        <w:rPr>
          <w:rFonts w:ascii="Times New Roman" w:eastAsia="Calibri" w:hAnsi="Times New Roman" w:cs="Times New Roman"/>
          <w:b/>
          <w:color w:val="C00000"/>
          <w:sz w:val="24"/>
          <w:szCs w:val="24"/>
          <w:u w:val="single"/>
        </w:rPr>
        <w:t xml:space="preserve">UG-PG </w:t>
      </w:r>
      <w:r>
        <w:rPr>
          <w:rFonts w:ascii="Times New Roman" w:eastAsia="Calibri" w:hAnsi="Times New Roman" w:cs="Times New Roman"/>
          <w:b/>
          <w:color w:val="C00000"/>
          <w:sz w:val="24"/>
          <w:szCs w:val="24"/>
          <w:u w:val="single"/>
        </w:rPr>
        <w:t xml:space="preserve">- </w:t>
      </w:r>
      <w:r w:rsidRPr="00F234BB">
        <w:rPr>
          <w:rFonts w:ascii="Times New Roman" w:eastAsia="Calibri" w:hAnsi="Times New Roman" w:cs="Times New Roman"/>
          <w:b/>
          <w:color w:val="C00000"/>
          <w:sz w:val="24"/>
          <w:szCs w:val="24"/>
          <w:u w:val="single"/>
        </w:rPr>
        <w:t>Ongoing Classes)</w:t>
      </w:r>
    </w:p>
    <w:p w:rsidR="004665B9" w:rsidRPr="00562A28" w:rsidRDefault="004665B9" w:rsidP="004665B9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62A2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562A2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562A2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562A28"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562A28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eastAsia="Calibri" w:hAnsi="Times New Roman" w:cs="Times New Roman"/>
          <w:b/>
          <w:sz w:val="24"/>
          <w:szCs w:val="24"/>
          <w:u w:val="single"/>
        </w:rPr>
        <w:t>)</w:t>
      </w:r>
    </w:p>
    <w:p w:rsidR="004665B9" w:rsidRPr="00562A28" w:rsidRDefault="004665B9" w:rsidP="004665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62A28">
        <w:rPr>
          <w:rFonts w:ascii="Times New Roman" w:eastAsia="Calibri" w:hAnsi="Times New Roman" w:cs="Times New Roman"/>
          <w:b/>
          <w:sz w:val="24"/>
          <w:szCs w:val="24"/>
        </w:rPr>
        <w:t xml:space="preserve">Class: </w:t>
      </w:r>
      <w:r w:rsidRPr="00562A28"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BA II </w:t>
      </w:r>
      <w:r w:rsidRPr="00562A2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562A28">
        <w:rPr>
          <w:rFonts w:ascii="Times New Roman" w:eastAsia="Calibri" w:hAnsi="Times New Roman" w:cs="Times New Roman"/>
          <w:sz w:val="24"/>
          <w:szCs w:val="24"/>
        </w:rPr>
        <w:tab/>
      </w:r>
      <w:r w:rsidRPr="00562A28"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562A28">
        <w:rPr>
          <w:rFonts w:ascii="Times New Roman" w:eastAsia="Calibri" w:hAnsi="Times New Roman" w:cs="Times New Roman"/>
          <w:b/>
          <w:sz w:val="24"/>
          <w:szCs w:val="24"/>
        </w:rPr>
        <w:t>Name of the Teacher: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Ms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Jasreet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Kaur</w:t>
      </w:r>
      <w:proofErr w:type="spellEnd"/>
    </w:p>
    <w:p w:rsidR="004665B9" w:rsidRPr="00562A28" w:rsidRDefault="004665B9" w:rsidP="004665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62A28">
        <w:rPr>
          <w:rFonts w:ascii="Times New Roman" w:eastAsia="Calibri" w:hAnsi="Times New Roman" w:cs="Times New Roman"/>
          <w:b/>
          <w:sz w:val="24"/>
          <w:szCs w:val="24"/>
        </w:rPr>
        <w:t xml:space="preserve">Subject: </w:t>
      </w:r>
      <w:r>
        <w:rPr>
          <w:rFonts w:ascii="Times New Roman" w:eastAsia="Calibri" w:hAnsi="Times New Roman" w:cs="Times New Roman"/>
          <w:b/>
          <w:sz w:val="24"/>
          <w:szCs w:val="24"/>
        </w:rPr>
        <w:t>Functional English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562A2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eastAsia="Calibri" w:hAnsi="Times New Roman" w:cs="Times New Roman"/>
          <w:b/>
          <w:sz w:val="24"/>
          <w:szCs w:val="24"/>
        </w:rPr>
        <w:t>Period :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IV</w:t>
      </w:r>
    </w:p>
    <w:p w:rsidR="004665B9" w:rsidRPr="00562A28" w:rsidRDefault="004665B9" w:rsidP="004665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62A28">
        <w:rPr>
          <w:rFonts w:ascii="Times New Roman" w:eastAsia="Calibri" w:hAnsi="Times New Roman" w:cs="Times New Roman"/>
          <w:b/>
          <w:sz w:val="24"/>
          <w:szCs w:val="24"/>
        </w:rPr>
        <w:t>Paper :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speech skills</w:t>
      </w:r>
      <w:r w:rsidRPr="00562A28"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Calibri" w:eastAsia="Calibri" w:hAnsi="Calibri" w:cs="Times New Roman"/>
          <w:b/>
          <w:sz w:val="28"/>
          <w:szCs w:val="28"/>
        </w:rPr>
        <w:tab/>
      </w:r>
      <w:r>
        <w:rPr>
          <w:rFonts w:ascii="Calibri" w:eastAsia="Calibri" w:hAnsi="Calibri" w:cs="Times New Roman"/>
          <w:b/>
          <w:sz w:val="28"/>
          <w:szCs w:val="28"/>
        </w:rPr>
        <w:tab/>
      </w:r>
      <w:r w:rsidRPr="00562A28"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562A28">
        <w:rPr>
          <w:rFonts w:ascii="Times New Roman" w:eastAsia="Calibri" w:hAnsi="Times New Roman" w:cs="Times New Roman"/>
          <w:b/>
          <w:sz w:val="24"/>
          <w:szCs w:val="24"/>
        </w:rPr>
        <w:t xml:space="preserve">Room No :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Comm. Lab</w:t>
      </w:r>
    </w:p>
    <w:p w:rsidR="004665B9" w:rsidRPr="00562A28" w:rsidRDefault="004665B9" w:rsidP="004665B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1649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471"/>
        <w:gridCol w:w="1945"/>
        <w:gridCol w:w="7413"/>
        <w:gridCol w:w="7156"/>
        <w:gridCol w:w="7156"/>
      </w:tblGrid>
      <w:tr w:rsidR="004665B9" w:rsidRPr="00562A28" w:rsidTr="00842CCE">
        <w:trPr>
          <w:gridAfter w:val="2"/>
          <w:wAfter w:w="12250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65B9" w:rsidRPr="00562A28" w:rsidRDefault="004665B9" w:rsidP="00842C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2A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65B9" w:rsidRPr="00562A28" w:rsidRDefault="004665B9" w:rsidP="00842C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2A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65B9" w:rsidRPr="00562A28" w:rsidRDefault="004665B9" w:rsidP="00842C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2A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4665B9" w:rsidRPr="00562A28" w:rsidTr="00842CCE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65B9" w:rsidRPr="00562A28" w:rsidRDefault="004665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A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4665B9" w:rsidRPr="00562A28" w:rsidRDefault="004665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65B9" w:rsidRPr="00562A28" w:rsidRDefault="004665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65B9" w:rsidRPr="00B80C57" w:rsidRDefault="004665B9" w:rsidP="00842CC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80C57">
              <w:rPr>
                <w:rFonts w:ascii="Times New Roman" w:hAnsi="Times New Roman"/>
                <w:sz w:val="24"/>
                <w:szCs w:val="24"/>
              </w:rPr>
              <w:t>History of radio</w:t>
            </w:r>
          </w:p>
          <w:p w:rsidR="004665B9" w:rsidRPr="00B80C57" w:rsidRDefault="004665B9" w:rsidP="00842CC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80C57">
              <w:rPr>
                <w:rFonts w:ascii="Times New Roman" w:hAnsi="Times New Roman"/>
                <w:sz w:val="24"/>
                <w:szCs w:val="24"/>
              </w:rPr>
              <w:t>Role of radio, Print &amp; TV in mass communication</w:t>
            </w:r>
          </w:p>
          <w:p w:rsidR="004665B9" w:rsidRPr="00B80C57" w:rsidRDefault="004665B9" w:rsidP="00842CC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80C57">
              <w:rPr>
                <w:rFonts w:ascii="Times New Roman" w:hAnsi="Times New Roman"/>
                <w:sz w:val="24"/>
                <w:szCs w:val="24"/>
              </w:rPr>
              <w:t>Submission of practical and PPT’s</w:t>
            </w:r>
          </w:p>
        </w:tc>
      </w:tr>
      <w:tr w:rsidR="004665B9" w:rsidRPr="00562A28" w:rsidTr="00842CCE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65B9" w:rsidRPr="00562A28" w:rsidRDefault="004665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A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4665B9" w:rsidRPr="00562A28" w:rsidRDefault="004665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65B9" w:rsidRPr="00562A28" w:rsidRDefault="004665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65B9" w:rsidRPr="00B80C57" w:rsidRDefault="004665B9" w:rsidP="00842CC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80C57">
              <w:rPr>
                <w:rFonts w:ascii="Times New Roman" w:hAnsi="Times New Roman"/>
                <w:sz w:val="24"/>
                <w:szCs w:val="24"/>
              </w:rPr>
              <w:t>Interview: types of interview</w:t>
            </w:r>
          </w:p>
          <w:p w:rsidR="004665B9" w:rsidRPr="00B80C57" w:rsidRDefault="004665B9" w:rsidP="00842CC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80C57">
              <w:rPr>
                <w:rFonts w:ascii="Times New Roman" w:hAnsi="Times New Roman"/>
                <w:sz w:val="24"/>
                <w:szCs w:val="24"/>
              </w:rPr>
              <w:t>Practical work</w:t>
            </w:r>
          </w:p>
        </w:tc>
      </w:tr>
      <w:tr w:rsidR="004665B9" w:rsidRPr="00562A28" w:rsidTr="00842CCE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65B9" w:rsidRPr="00562A28" w:rsidRDefault="004665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A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4665B9" w:rsidRPr="00562A28" w:rsidRDefault="004665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65B9" w:rsidRPr="00562A28" w:rsidRDefault="004665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65B9" w:rsidRPr="00B80C57" w:rsidRDefault="004665B9" w:rsidP="00842CC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80C57">
              <w:rPr>
                <w:rFonts w:ascii="Times New Roman" w:hAnsi="Times New Roman"/>
                <w:sz w:val="24"/>
                <w:szCs w:val="24"/>
              </w:rPr>
              <w:t>Sources, qualities of a good interviewer, “</w:t>
            </w:r>
            <w:proofErr w:type="spellStart"/>
            <w:r w:rsidRPr="00B80C57">
              <w:rPr>
                <w:rFonts w:ascii="Times New Roman" w:hAnsi="Times New Roman"/>
                <w:sz w:val="24"/>
                <w:szCs w:val="24"/>
              </w:rPr>
              <w:t>foners</w:t>
            </w:r>
            <w:proofErr w:type="spellEnd"/>
            <w:r w:rsidRPr="00B80C57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:rsidR="004665B9" w:rsidRPr="00B80C57" w:rsidRDefault="004665B9" w:rsidP="00842CC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80C57">
              <w:rPr>
                <w:rFonts w:ascii="Times New Roman" w:hAnsi="Times New Roman"/>
                <w:sz w:val="24"/>
                <w:szCs w:val="24"/>
              </w:rPr>
              <w:t>Audio recording of interviews: formal and informal</w:t>
            </w:r>
          </w:p>
        </w:tc>
      </w:tr>
      <w:tr w:rsidR="004665B9" w:rsidRPr="00562A28" w:rsidTr="00842CCE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65B9" w:rsidRPr="00562A28" w:rsidRDefault="004665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A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4665B9" w:rsidRPr="00562A28" w:rsidRDefault="004665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65B9" w:rsidRPr="00562A28" w:rsidRDefault="004665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65B9" w:rsidRPr="00B80C57" w:rsidRDefault="004665B9" w:rsidP="00842CC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80C57">
              <w:rPr>
                <w:rFonts w:ascii="Times New Roman" w:hAnsi="Times New Roman"/>
                <w:sz w:val="24"/>
                <w:szCs w:val="24"/>
              </w:rPr>
              <w:t>News Bulletin: kinds</w:t>
            </w:r>
          </w:p>
          <w:p w:rsidR="004665B9" w:rsidRPr="00B80C57" w:rsidRDefault="004665B9" w:rsidP="00842CC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0C57">
              <w:rPr>
                <w:rFonts w:ascii="Times New Roman" w:hAnsi="Times New Roman"/>
                <w:sz w:val="24"/>
                <w:szCs w:val="24"/>
              </w:rPr>
              <w:t>Bulletinisation</w:t>
            </w:r>
            <w:proofErr w:type="spellEnd"/>
          </w:p>
          <w:p w:rsidR="004665B9" w:rsidRPr="00B80C57" w:rsidRDefault="004665B9" w:rsidP="00842CC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80C57">
              <w:rPr>
                <w:rFonts w:ascii="Times New Roman" w:hAnsi="Times New Roman"/>
                <w:sz w:val="24"/>
                <w:szCs w:val="24"/>
              </w:rPr>
              <w:t>News values</w:t>
            </w:r>
          </w:p>
        </w:tc>
      </w:tr>
      <w:tr w:rsidR="004665B9" w:rsidRPr="00562A28" w:rsidTr="00842CCE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65B9" w:rsidRPr="00562A28" w:rsidRDefault="004665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A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4665B9" w:rsidRPr="00562A28" w:rsidRDefault="004665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65B9" w:rsidRPr="00562A28" w:rsidRDefault="004665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65B9" w:rsidRPr="00B80C57" w:rsidRDefault="004665B9" w:rsidP="00842CC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80C57">
              <w:rPr>
                <w:rFonts w:ascii="Times New Roman" w:hAnsi="Times New Roman"/>
                <w:sz w:val="24"/>
                <w:szCs w:val="24"/>
              </w:rPr>
              <w:t>Principles of Script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0C57">
              <w:rPr>
                <w:rFonts w:ascii="Times New Roman" w:hAnsi="Times New Roman"/>
                <w:sz w:val="24"/>
                <w:szCs w:val="24"/>
              </w:rPr>
              <w:t xml:space="preserve">writing. </w:t>
            </w:r>
          </w:p>
          <w:p w:rsidR="004665B9" w:rsidRPr="00B80C57" w:rsidRDefault="004665B9" w:rsidP="00842CC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80C57">
              <w:rPr>
                <w:rFonts w:ascii="Times New Roman" w:hAnsi="Times New Roman"/>
                <w:sz w:val="24"/>
                <w:szCs w:val="24"/>
              </w:rPr>
              <w:t xml:space="preserve">Writing for the eye &amp; writing for the ear </w:t>
            </w:r>
          </w:p>
          <w:p w:rsidR="004665B9" w:rsidRPr="00B80C57" w:rsidRDefault="004665B9" w:rsidP="00842CC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80C57">
              <w:rPr>
                <w:rFonts w:ascii="Times New Roman" w:hAnsi="Times New Roman"/>
                <w:sz w:val="24"/>
                <w:szCs w:val="24"/>
              </w:rPr>
              <w:t>Agency copy, radio copy.</w:t>
            </w:r>
          </w:p>
          <w:p w:rsidR="004665B9" w:rsidRPr="00B80C57" w:rsidRDefault="004665B9" w:rsidP="00842CC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80C57">
              <w:rPr>
                <w:rFonts w:ascii="Times New Roman" w:hAnsi="Times New Roman"/>
                <w:sz w:val="24"/>
                <w:szCs w:val="24"/>
              </w:rPr>
              <w:t>Practical work</w:t>
            </w:r>
          </w:p>
          <w:p w:rsidR="004665B9" w:rsidRPr="00B80C57" w:rsidRDefault="004665B9" w:rsidP="00842CC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5B9" w:rsidRPr="00562A28" w:rsidTr="00842CCE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65B9" w:rsidRPr="00562A28" w:rsidRDefault="004665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Week 6</w:t>
            </w:r>
          </w:p>
          <w:p w:rsidR="004665B9" w:rsidRPr="00562A28" w:rsidRDefault="004665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65B9" w:rsidRPr="00562A28" w:rsidRDefault="004665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65B9" w:rsidRPr="00B80C57" w:rsidRDefault="004665B9" w:rsidP="00842CC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80C57">
              <w:rPr>
                <w:rFonts w:ascii="Times New Roman" w:hAnsi="Times New Roman"/>
                <w:sz w:val="24"/>
                <w:szCs w:val="24"/>
              </w:rPr>
              <w:t xml:space="preserve">Practical work and PPT’s </w:t>
            </w:r>
            <w:proofErr w:type="spellStart"/>
            <w:r w:rsidRPr="00B80C57">
              <w:rPr>
                <w:rFonts w:ascii="Times New Roman" w:hAnsi="Times New Roman"/>
                <w:sz w:val="24"/>
                <w:szCs w:val="24"/>
              </w:rPr>
              <w:t>contd</w:t>
            </w:r>
            <w:proofErr w:type="spellEnd"/>
            <w:r w:rsidRPr="00B80C57">
              <w:rPr>
                <w:rFonts w:ascii="Times New Roman" w:hAnsi="Times New Roman"/>
                <w:sz w:val="24"/>
                <w:szCs w:val="24"/>
              </w:rPr>
              <w:t>….</w:t>
            </w:r>
          </w:p>
        </w:tc>
      </w:tr>
      <w:tr w:rsidR="004665B9" w:rsidRPr="00562A28" w:rsidTr="00842CCE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65B9" w:rsidRPr="00562A28" w:rsidRDefault="004665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A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:rsidR="004665B9" w:rsidRPr="00562A28" w:rsidRDefault="004665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65B9" w:rsidRPr="00562A28" w:rsidRDefault="004665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65B9" w:rsidRPr="00B80C57" w:rsidRDefault="004665B9" w:rsidP="00842CC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80C57">
              <w:rPr>
                <w:rFonts w:ascii="Times New Roman" w:hAnsi="Times New Roman"/>
                <w:sz w:val="24"/>
                <w:szCs w:val="24"/>
              </w:rPr>
              <w:t>Announcements: purposes of announcements. Voice modulation for announcements. PSA</w:t>
            </w:r>
          </w:p>
        </w:tc>
      </w:tr>
      <w:tr w:rsidR="004665B9" w:rsidRPr="00562A28" w:rsidTr="00842CCE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65B9" w:rsidRPr="00562A28" w:rsidRDefault="004665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A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:rsidR="004665B9" w:rsidRPr="00562A28" w:rsidRDefault="004665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65B9" w:rsidRPr="00562A28" w:rsidRDefault="004665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65B9" w:rsidRPr="00B80C57" w:rsidRDefault="004665B9" w:rsidP="00842CC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80C57">
              <w:rPr>
                <w:rFonts w:ascii="Times New Roman" w:hAnsi="Times New Roman"/>
                <w:sz w:val="24"/>
                <w:szCs w:val="24"/>
              </w:rPr>
              <w:t>Compering</w:t>
            </w:r>
            <w:proofErr w:type="spellEnd"/>
            <w:r w:rsidRPr="00B80C57">
              <w:rPr>
                <w:rFonts w:ascii="Times New Roman" w:hAnsi="Times New Roman"/>
                <w:sz w:val="24"/>
                <w:szCs w:val="24"/>
              </w:rPr>
              <w:t xml:space="preserve">: elements of </w:t>
            </w:r>
            <w:proofErr w:type="spellStart"/>
            <w:r w:rsidRPr="00B80C57">
              <w:rPr>
                <w:rFonts w:ascii="Times New Roman" w:hAnsi="Times New Roman"/>
                <w:sz w:val="24"/>
                <w:szCs w:val="24"/>
              </w:rPr>
              <w:t>compering</w:t>
            </w:r>
            <w:proofErr w:type="spellEnd"/>
            <w:r w:rsidRPr="00B80C5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665B9" w:rsidRPr="00B80C57" w:rsidRDefault="004665B9" w:rsidP="00842CC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80C57">
              <w:rPr>
                <w:rFonts w:ascii="Times New Roman" w:hAnsi="Times New Roman"/>
                <w:sz w:val="24"/>
                <w:szCs w:val="24"/>
              </w:rPr>
              <w:t xml:space="preserve">Role of wit and humour in </w:t>
            </w:r>
            <w:proofErr w:type="spellStart"/>
            <w:r w:rsidRPr="00B80C57">
              <w:rPr>
                <w:rFonts w:ascii="Times New Roman" w:hAnsi="Times New Roman"/>
                <w:sz w:val="24"/>
                <w:szCs w:val="24"/>
              </w:rPr>
              <w:t>compering</w:t>
            </w:r>
            <w:proofErr w:type="spellEnd"/>
          </w:p>
          <w:p w:rsidR="004665B9" w:rsidRPr="00B80C57" w:rsidRDefault="004665B9" w:rsidP="00842CC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80C57">
              <w:rPr>
                <w:rFonts w:ascii="Times New Roman" w:hAnsi="Times New Roman"/>
                <w:sz w:val="24"/>
                <w:szCs w:val="24"/>
              </w:rPr>
              <w:t>Practical work</w:t>
            </w:r>
          </w:p>
        </w:tc>
      </w:tr>
      <w:tr w:rsidR="004665B9" w:rsidRPr="00562A28" w:rsidTr="00842CCE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65B9" w:rsidRPr="00562A28" w:rsidRDefault="004665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A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  <w:p w:rsidR="004665B9" w:rsidRPr="00562A28" w:rsidRDefault="004665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65B9" w:rsidRPr="00562A28" w:rsidRDefault="004665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65B9" w:rsidRPr="00B80C57" w:rsidRDefault="004665B9" w:rsidP="00842CC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80C57">
              <w:rPr>
                <w:rFonts w:ascii="Times New Roman" w:hAnsi="Times New Roman"/>
                <w:sz w:val="24"/>
                <w:szCs w:val="24"/>
              </w:rPr>
              <w:t xml:space="preserve">Commentary: commentary in different situations and purposes. </w:t>
            </w:r>
          </w:p>
          <w:p w:rsidR="004665B9" w:rsidRPr="00B80C57" w:rsidRDefault="004665B9" w:rsidP="00842CC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5B9" w:rsidRPr="00562A28" w:rsidTr="00842CCE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65B9" w:rsidRPr="00562A28" w:rsidRDefault="004665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A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4665B9" w:rsidRPr="00562A28" w:rsidRDefault="004665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65B9" w:rsidRPr="00562A28" w:rsidRDefault="004665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65B9" w:rsidRPr="00B80C57" w:rsidRDefault="004665B9" w:rsidP="00842CC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80C57">
              <w:rPr>
                <w:rFonts w:ascii="Times New Roman" w:hAnsi="Times New Roman"/>
                <w:sz w:val="24"/>
                <w:szCs w:val="24"/>
              </w:rPr>
              <w:t>Language and style of commentary</w:t>
            </w:r>
          </w:p>
        </w:tc>
      </w:tr>
      <w:tr w:rsidR="004665B9" w:rsidRPr="00562A28" w:rsidTr="00842CCE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65B9" w:rsidRPr="00562A28" w:rsidRDefault="004665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65B9" w:rsidRDefault="004665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65B9" w:rsidRPr="00B80C57" w:rsidRDefault="004665B9" w:rsidP="00842CC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80C57">
              <w:rPr>
                <w:rFonts w:ascii="Times New Roman" w:hAnsi="Times New Roman"/>
                <w:sz w:val="24"/>
                <w:szCs w:val="24"/>
              </w:rPr>
              <w:t>Audio recording of commentary</w:t>
            </w:r>
          </w:p>
          <w:p w:rsidR="004665B9" w:rsidRPr="00B80C57" w:rsidRDefault="004665B9" w:rsidP="00842CC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80C57">
              <w:rPr>
                <w:rFonts w:ascii="Times New Roman" w:hAnsi="Times New Roman"/>
                <w:sz w:val="24"/>
                <w:szCs w:val="24"/>
              </w:rPr>
              <w:t>And submission</w:t>
            </w:r>
          </w:p>
        </w:tc>
      </w:tr>
      <w:tr w:rsidR="004665B9" w:rsidRPr="00562A28" w:rsidTr="00842CCE">
        <w:trPr>
          <w:gridAfter w:val="2"/>
          <w:wAfter w:w="12250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65B9" w:rsidRPr="00562A28" w:rsidRDefault="004665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65B9" w:rsidRPr="00562A28" w:rsidRDefault="004665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65B9" w:rsidRPr="00B80C57" w:rsidRDefault="004665B9" w:rsidP="00842CC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80C57"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  <w:tr w:rsidR="004665B9" w:rsidRPr="00562A28" w:rsidTr="00842CCE">
        <w:trPr>
          <w:gridAfter w:val="2"/>
          <w:wAfter w:w="12250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65B9" w:rsidRPr="00562A28" w:rsidRDefault="004665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65B9" w:rsidRPr="00562A28" w:rsidRDefault="004665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65B9" w:rsidRPr="008F68E6" w:rsidRDefault="004665B9" w:rsidP="00842C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Mock tests and recap</w:t>
            </w:r>
          </w:p>
        </w:tc>
      </w:tr>
      <w:tr w:rsidR="004665B9" w:rsidRPr="00562A28" w:rsidTr="00842CCE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665B9" w:rsidRPr="00562A28" w:rsidRDefault="004665B9" w:rsidP="00842C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2A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October, 2023)</w:t>
            </w:r>
          </w:p>
        </w:tc>
        <w:tc>
          <w:tcPr>
            <w:tcW w:w="6125" w:type="dxa"/>
          </w:tcPr>
          <w:p w:rsidR="004665B9" w:rsidRPr="00562A28" w:rsidRDefault="004665B9" w:rsidP="00842CC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6125" w:type="dxa"/>
          </w:tcPr>
          <w:p w:rsidR="004665B9" w:rsidRPr="008F68E6" w:rsidRDefault="004665B9" w:rsidP="00842C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8E6">
              <w:rPr>
                <w:rFonts w:ascii="Times New Roman" w:eastAsia="Calibri" w:hAnsi="Times New Roman" w:cs="Times New Roman"/>
                <w:sz w:val="24"/>
                <w:szCs w:val="24"/>
              </w:rPr>
              <w:t>Intonation and Use of Tone.</w:t>
            </w:r>
          </w:p>
          <w:p w:rsidR="004665B9" w:rsidRPr="008F68E6" w:rsidRDefault="004665B9" w:rsidP="00842C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68E6">
              <w:rPr>
                <w:rFonts w:ascii="Times New Roman" w:eastAsia="Calibri" w:hAnsi="Times New Roman" w:cs="Times New Roman"/>
                <w:sz w:val="24"/>
                <w:szCs w:val="24"/>
              </w:rPr>
              <w:t>Unit VIII: Offering Emotional Support/ Motivating People/ Expressing Condolences</w:t>
            </w:r>
          </w:p>
        </w:tc>
      </w:tr>
      <w:tr w:rsidR="004665B9" w:rsidRPr="00562A28" w:rsidTr="00842CCE">
        <w:trPr>
          <w:gridAfter w:val="2"/>
          <w:wAfter w:w="12250" w:type="dxa"/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65B9" w:rsidRPr="00562A28" w:rsidRDefault="004665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65B9" w:rsidRPr="00562A28" w:rsidRDefault="004665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65B9" w:rsidRPr="00B80C57" w:rsidRDefault="004665B9" w:rsidP="00842CC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80C57">
              <w:rPr>
                <w:rFonts w:ascii="Times New Roman" w:hAnsi="Times New Roman"/>
                <w:sz w:val="24"/>
                <w:szCs w:val="24"/>
              </w:rPr>
              <w:t xml:space="preserve">Commentary: commentary in different situations and purposes. </w:t>
            </w:r>
          </w:p>
          <w:p w:rsidR="004665B9" w:rsidRPr="00B80C57" w:rsidRDefault="004665B9" w:rsidP="00842CC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65B9" w:rsidRPr="00562A28" w:rsidTr="00842CCE">
        <w:trPr>
          <w:gridAfter w:val="2"/>
          <w:wAfter w:w="12250" w:type="dxa"/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65B9" w:rsidRPr="00562A28" w:rsidRDefault="004665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65B9" w:rsidRPr="00562A28" w:rsidRDefault="004665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65B9" w:rsidRPr="00B80C57" w:rsidRDefault="004665B9" w:rsidP="00842CC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80C57">
              <w:rPr>
                <w:rFonts w:ascii="Times New Roman" w:hAnsi="Times New Roman"/>
                <w:sz w:val="24"/>
                <w:szCs w:val="24"/>
              </w:rPr>
              <w:t>Language and style of commentary</w:t>
            </w:r>
          </w:p>
        </w:tc>
      </w:tr>
      <w:tr w:rsidR="004665B9" w:rsidRPr="00562A28" w:rsidTr="00842CCE">
        <w:trPr>
          <w:gridAfter w:val="2"/>
          <w:wAfter w:w="12250" w:type="dxa"/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65B9" w:rsidRDefault="004665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65B9" w:rsidRDefault="004665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65B9" w:rsidRPr="00B80C57" w:rsidRDefault="004665B9" w:rsidP="00842CC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80C57">
              <w:rPr>
                <w:rFonts w:ascii="Times New Roman" w:hAnsi="Times New Roman"/>
                <w:sz w:val="24"/>
                <w:szCs w:val="24"/>
              </w:rPr>
              <w:t>Audio recording of commentary</w:t>
            </w:r>
          </w:p>
          <w:p w:rsidR="004665B9" w:rsidRPr="00B80C57" w:rsidRDefault="004665B9" w:rsidP="00842CC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80C57">
              <w:rPr>
                <w:rFonts w:ascii="Times New Roman" w:hAnsi="Times New Roman"/>
                <w:sz w:val="24"/>
                <w:szCs w:val="24"/>
              </w:rPr>
              <w:t>And submission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of files</w:t>
            </w:r>
          </w:p>
        </w:tc>
      </w:tr>
      <w:tr w:rsidR="004665B9" w:rsidRPr="00562A28" w:rsidTr="00842CCE">
        <w:trPr>
          <w:gridAfter w:val="2"/>
          <w:wAfter w:w="12250" w:type="dxa"/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65B9" w:rsidRDefault="004665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65B9" w:rsidRDefault="004665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665B9" w:rsidRPr="00B80C57" w:rsidRDefault="004665B9" w:rsidP="00842CCE">
            <w:pPr>
              <w:pStyle w:val="NoSpacing"/>
              <w:rPr>
                <w:rFonts w:ascii="Times New Roman" w:hAnsi="Times New Roman"/>
                <w:sz w:val="24"/>
                <w:szCs w:val="24"/>
              </w:rPr>
            </w:pPr>
            <w:r w:rsidRPr="00B80C57"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</w:tbl>
    <w:p w:rsidR="004665B9" w:rsidRDefault="004665B9" w:rsidP="004665B9">
      <w:pPr>
        <w:rPr>
          <w:rFonts w:ascii="Times New Roman" w:eastAsia="Calibri" w:hAnsi="Times New Roman" w:cs="Times New Roman"/>
          <w:sz w:val="24"/>
          <w:szCs w:val="24"/>
        </w:rPr>
      </w:pPr>
    </w:p>
    <w:p w:rsidR="004665B9" w:rsidRDefault="004665B9" w:rsidP="004665B9">
      <w:pPr>
        <w:rPr>
          <w:rFonts w:ascii="Times New Roman" w:eastAsia="Calibri" w:hAnsi="Times New Roman" w:cs="Times New Roman"/>
          <w:sz w:val="24"/>
          <w:szCs w:val="24"/>
        </w:rPr>
      </w:pPr>
    </w:p>
    <w:p w:rsidR="00510BD5" w:rsidRPr="00562A28" w:rsidRDefault="00510BD5" w:rsidP="00510BD5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510BD5" w:rsidRPr="00562A28" w:rsidRDefault="00510BD5" w:rsidP="00510BD5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510BD5" w:rsidRPr="00562A28" w:rsidRDefault="00510BD5" w:rsidP="00510BD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 III</w:t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 </w:t>
      </w:r>
      <w:proofErr w:type="spellStart"/>
      <w:r>
        <w:rPr>
          <w:rFonts w:ascii="Times New Roman" w:hAnsi="Times New Roman"/>
          <w:b/>
          <w:sz w:val="24"/>
          <w:szCs w:val="24"/>
        </w:rPr>
        <w:t>Shweta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Bali</w:t>
      </w:r>
    </w:p>
    <w:p w:rsidR="00510BD5" w:rsidRPr="00562A28" w:rsidRDefault="00510BD5" w:rsidP="00510BD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ab/>
        <w:t>Functional English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II</w:t>
      </w:r>
    </w:p>
    <w:p w:rsidR="00510BD5" w:rsidRPr="00562A28" w:rsidRDefault="00510BD5" w:rsidP="00510BD5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proofErr w:type="spellStart"/>
      <w:r>
        <w:rPr>
          <w:rFonts w:ascii="Times New Roman" w:hAnsi="Times New Roman"/>
          <w:b/>
          <w:sz w:val="24"/>
          <w:szCs w:val="24"/>
        </w:rPr>
        <w:t>Comm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Lab.</w:t>
      </w:r>
    </w:p>
    <w:p w:rsidR="00510BD5" w:rsidRPr="00562A28" w:rsidRDefault="00510BD5" w:rsidP="00510BD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472"/>
        <w:gridCol w:w="1945"/>
        <w:gridCol w:w="7413"/>
      </w:tblGrid>
      <w:tr w:rsidR="00510BD5" w:rsidRPr="00562A28" w:rsidTr="00FA6B3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0BD5" w:rsidRPr="00562A28" w:rsidRDefault="00510BD5" w:rsidP="00FA6B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0BD5" w:rsidRPr="00562A28" w:rsidRDefault="00510BD5" w:rsidP="00FA6B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0BD5" w:rsidRPr="00562A28" w:rsidRDefault="00510BD5" w:rsidP="00FA6B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510BD5" w:rsidRPr="00562A28" w:rsidTr="00FA6B3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0BD5" w:rsidRPr="00562A28" w:rsidRDefault="00510BD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10BD5" w:rsidRPr="00562A28" w:rsidRDefault="00510BD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0BD5" w:rsidRPr="00562A28" w:rsidRDefault="00510BD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0BD5" w:rsidRPr="00843B50" w:rsidRDefault="00510BD5" w:rsidP="00FA6B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Introduction: mass media; print media. Scope and significance</w:t>
            </w:r>
          </w:p>
        </w:tc>
      </w:tr>
      <w:tr w:rsidR="00510BD5" w:rsidRPr="00562A28" w:rsidTr="00FA6B3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0BD5" w:rsidRPr="00562A28" w:rsidRDefault="00510BD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510BD5" w:rsidRPr="00562A28" w:rsidRDefault="00510BD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0BD5" w:rsidRPr="00562A28" w:rsidRDefault="00510BD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0BD5" w:rsidRPr="00843B50" w:rsidRDefault="00510BD5" w:rsidP="00FA6B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Reporting: news gathering; sources; organizations; responsibilities and analysis</w:t>
            </w:r>
          </w:p>
        </w:tc>
      </w:tr>
      <w:tr w:rsidR="00510BD5" w:rsidRPr="00562A28" w:rsidTr="00FA6B3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0BD5" w:rsidRPr="00562A28" w:rsidRDefault="00510BD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510BD5" w:rsidRPr="00562A28" w:rsidRDefault="00510BD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0BD5" w:rsidRPr="00562A28" w:rsidRDefault="00510BD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0BD5" w:rsidRPr="00843B50" w:rsidRDefault="00510BD5" w:rsidP="00FA6B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Investigative journalism: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interviews ;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types writing questions.</w:t>
            </w:r>
          </w:p>
        </w:tc>
      </w:tr>
      <w:tr w:rsidR="00510BD5" w:rsidRPr="00562A28" w:rsidTr="00FA6B3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0BD5" w:rsidRPr="00562A28" w:rsidRDefault="00510BD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510BD5" w:rsidRPr="00562A28" w:rsidRDefault="00510BD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0BD5" w:rsidRPr="00562A28" w:rsidRDefault="00510BD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0BD5" w:rsidRPr="00562A28" w:rsidRDefault="00510BD5" w:rsidP="00FA6B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Writing news stories: structure and formats. Inverted pyramid structure. Writing for different purposes.</w:t>
            </w:r>
          </w:p>
        </w:tc>
      </w:tr>
      <w:tr w:rsidR="00510BD5" w:rsidRPr="00562A28" w:rsidTr="00FA6B3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0BD5" w:rsidRPr="00562A28" w:rsidRDefault="00510BD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510BD5" w:rsidRPr="00562A28" w:rsidRDefault="00510BD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0BD5" w:rsidRPr="00562A28" w:rsidRDefault="00510BD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0BD5" w:rsidRPr="00562A28" w:rsidRDefault="00510BD5" w:rsidP="00FA6B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Areas in news reporting: theory and practical: weather; obituaries; art and culture; sports; education; agriculture; fashion and community service.</w:t>
            </w:r>
          </w:p>
        </w:tc>
      </w:tr>
      <w:tr w:rsidR="00510BD5" w:rsidRPr="00562A28" w:rsidTr="00FA6B3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0BD5" w:rsidRPr="00562A28" w:rsidRDefault="00510BD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10BD5" w:rsidRPr="00562A28" w:rsidRDefault="00510BD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0BD5" w:rsidRPr="00562A28" w:rsidRDefault="00510BD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0BD5" w:rsidRPr="00562A28" w:rsidRDefault="00510BD5" w:rsidP="00FA6B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Editing : copy editing and symbol-style sheet;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moffusil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copy</w:t>
            </w:r>
          </w:p>
        </w:tc>
      </w:tr>
      <w:tr w:rsidR="00510BD5" w:rsidRPr="00562A28" w:rsidTr="00FA6B3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0BD5" w:rsidRPr="00562A28" w:rsidRDefault="00510BD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510BD5" w:rsidRPr="00562A28" w:rsidRDefault="00510BD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0BD5" w:rsidRPr="00562A28" w:rsidRDefault="00510BD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0BD5" w:rsidRPr="00562A28" w:rsidRDefault="00510BD5" w:rsidP="00FA6B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Packaging stories: designing the newspaper; page make up.</w:t>
            </w:r>
          </w:p>
        </w:tc>
      </w:tr>
      <w:tr w:rsidR="00510BD5" w:rsidRPr="00562A28" w:rsidTr="00FA6B3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0BD5" w:rsidRPr="00562A28" w:rsidRDefault="00510BD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510BD5" w:rsidRPr="00562A28" w:rsidRDefault="00510BD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0BD5" w:rsidRPr="00562A28" w:rsidRDefault="00510BD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0BD5" w:rsidRPr="00562A28" w:rsidRDefault="00510BD5" w:rsidP="00FA6B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 reader: discerning eye of the reader; understanding the reader.</w:t>
            </w:r>
          </w:p>
        </w:tc>
      </w:tr>
      <w:tr w:rsidR="00510BD5" w:rsidRPr="00562A28" w:rsidTr="00FA6B3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0BD5" w:rsidRPr="00562A28" w:rsidRDefault="00510BD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510BD5" w:rsidRPr="00562A28" w:rsidRDefault="00510BD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0BD5" w:rsidRPr="00562A28" w:rsidRDefault="00510BD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0BD5" w:rsidRPr="00562A28" w:rsidRDefault="00510BD5" w:rsidP="00FA6B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Contd.</w:t>
            </w:r>
          </w:p>
        </w:tc>
      </w:tr>
      <w:tr w:rsidR="00510BD5" w:rsidRPr="00562A28" w:rsidTr="00FA6B3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0BD5" w:rsidRPr="00562A28" w:rsidRDefault="00510BD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510BD5" w:rsidRPr="00562A28" w:rsidRDefault="00510BD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0BD5" w:rsidRPr="00562A28" w:rsidRDefault="00510BD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0BD5" w:rsidRPr="00562A28" w:rsidRDefault="00510BD5" w:rsidP="00FA6B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Feature writing: theory and practical</w:t>
            </w:r>
          </w:p>
        </w:tc>
      </w:tr>
      <w:tr w:rsidR="00510BD5" w:rsidRPr="00562A28" w:rsidTr="00FA6B3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0BD5" w:rsidRPr="00562A28" w:rsidRDefault="00510BD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0BD5" w:rsidRDefault="00510BD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0BD5" w:rsidRPr="00562A28" w:rsidRDefault="00510BD5" w:rsidP="00FA6B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Contd.</w:t>
            </w:r>
          </w:p>
        </w:tc>
      </w:tr>
      <w:tr w:rsidR="00510BD5" w:rsidRPr="00562A28" w:rsidTr="00FA6B3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0BD5" w:rsidRPr="00562A28" w:rsidRDefault="00510BD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0BD5" w:rsidRPr="00562A28" w:rsidRDefault="00510BD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0BD5" w:rsidRPr="00562A28" w:rsidRDefault="00510BD5" w:rsidP="00FA6B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Free lancing and feature writing.</w:t>
            </w:r>
          </w:p>
        </w:tc>
      </w:tr>
      <w:tr w:rsidR="00510BD5" w:rsidRPr="00562A28" w:rsidTr="00FA6B3B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0BD5" w:rsidRPr="00562A28" w:rsidRDefault="00510BD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0BD5" w:rsidRPr="00562A28" w:rsidRDefault="00510BD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0BD5" w:rsidRPr="00562A28" w:rsidRDefault="00510BD5" w:rsidP="00FA6B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 and file work.</w:t>
            </w:r>
          </w:p>
        </w:tc>
      </w:tr>
      <w:tr w:rsidR="00510BD5" w:rsidRPr="00562A28" w:rsidTr="00FA6B3B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510BD5" w:rsidRPr="00562A28" w:rsidRDefault="00510BD5" w:rsidP="00FA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510BD5" w:rsidRPr="00562A28" w:rsidTr="00FA6B3B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0BD5" w:rsidRPr="00562A28" w:rsidRDefault="00510BD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0BD5" w:rsidRPr="00562A28" w:rsidRDefault="00510BD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0BD5" w:rsidRPr="00562A28" w:rsidRDefault="00510BD5" w:rsidP="00FA6B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Solving the question paper.</w:t>
            </w:r>
          </w:p>
        </w:tc>
      </w:tr>
      <w:tr w:rsidR="00510BD5" w:rsidRPr="00562A28" w:rsidTr="00FA6B3B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0BD5" w:rsidRPr="00562A28" w:rsidRDefault="00510BD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0BD5" w:rsidRPr="00562A28" w:rsidRDefault="00510BD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0BD5" w:rsidRPr="00562A28" w:rsidRDefault="00510BD5" w:rsidP="00FA6B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Submission of assignments and practical files</w:t>
            </w:r>
          </w:p>
        </w:tc>
      </w:tr>
      <w:tr w:rsidR="00510BD5" w:rsidRPr="00562A28" w:rsidTr="00FA6B3B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0BD5" w:rsidRDefault="00510BD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0BD5" w:rsidRDefault="00510BD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0BD5" w:rsidRPr="00562A28" w:rsidRDefault="00510BD5" w:rsidP="00FA6B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Terms and abbreviations in journalism. </w:t>
            </w:r>
          </w:p>
        </w:tc>
      </w:tr>
      <w:tr w:rsidR="00510BD5" w:rsidRPr="00562A28" w:rsidTr="00FA6B3B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0BD5" w:rsidRDefault="00510BD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0BD5" w:rsidRDefault="00510BD5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0BD5" w:rsidRDefault="00510BD5" w:rsidP="00FA6B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and test </w:t>
            </w:r>
          </w:p>
          <w:p w:rsidR="00510BD5" w:rsidRPr="00562A28" w:rsidRDefault="00510BD5" w:rsidP="00FA6B3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Short notes and essay type questions and assignments.</w:t>
            </w:r>
          </w:p>
        </w:tc>
      </w:tr>
    </w:tbl>
    <w:p w:rsidR="00510BD5" w:rsidRDefault="00510BD5" w:rsidP="00510BD5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510BD5" w:rsidRDefault="00510BD5" w:rsidP="00510BD5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75A28" w:rsidRPr="00562A28" w:rsidRDefault="00510BD5" w:rsidP="00510BD5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="00E75A28"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E75A28" w:rsidRPr="00562A28" w:rsidRDefault="00E75A28" w:rsidP="00E75A2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proofErr w:type="spellEnd"/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(</w:t>
      </w:r>
      <w:proofErr w:type="gramEnd"/>
      <w:r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For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UG-PG 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-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Ongoing Classes)</w:t>
      </w:r>
    </w:p>
    <w:p w:rsidR="00E75A28" w:rsidRPr="00562A28" w:rsidRDefault="00E75A28" w:rsidP="00E75A2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E75A28" w:rsidRPr="00562A28" w:rsidRDefault="00E75A28" w:rsidP="00E75A2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BA 2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>
        <w:rPr>
          <w:rFonts w:ascii="Times New Roman" w:hAnsi="Times New Roman"/>
          <w:b/>
          <w:sz w:val="24"/>
          <w:szCs w:val="24"/>
        </w:rPr>
        <w:t>Sukhpreet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E75A28" w:rsidRPr="00562A28" w:rsidRDefault="00E75A28" w:rsidP="00E75A2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 xml:space="preserve">English </w:t>
      </w:r>
      <w:proofErr w:type="spellStart"/>
      <w:r>
        <w:rPr>
          <w:rFonts w:ascii="Times New Roman" w:hAnsi="Times New Roman"/>
          <w:b/>
          <w:sz w:val="24"/>
          <w:szCs w:val="24"/>
        </w:rPr>
        <w:t>Hons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1</w:t>
      </w:r>
    </w:p>
    <w:p w:rsidR="00E75A28" w:rsidRPr="00562A28" w:rsidRDefault="00E75A28" w:rsidP="00E75A2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203 n(IT Block)</w:t>
      </w:r>
    </w:p>
    <w:p w:rsidR="00E75A28" w:rsidRPr="00562A28" w:rsidRDefault="00E75A28" w:rsidP="00E75A2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488"/>
        <w:gridCol w:w="1956"/>
        <w:gridCol w:w="7386"/>
      </w:tblGrid>
      <w:tr w:rsidR="00E75A28" w:rsidRPr="00562A28" w:rsidTr="00842CCE">
        <w:trPr>
          <w:trHeight w:val="521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A28" w:rsidRPr="00562A28" w:rsidRDefault="00E75A28" w:rsidP="00842C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A28" w:rsidRPr="00562A28" w:rsidRDefault="00E75A28" w:rsidP="00842C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A28" w:rsidRPr="00562A28" w:rsidRDefault="00E75A28" w:rsidP="00842C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E75A28" w:rsidRPr="00562A28" w:rsidTr="00842CCE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A28" w:rsidRPr="00562A28" w:rsidRDefault="00E75A2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E75A28" w:rsidRPr="00562A28" w:rsidRDefault="00E75A2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A28" w:rsidRPr="00562A28" w:rsidRDefault="00E75A2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A28" w:rsidRDefault="00E75A28" w:rsidP="00842C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Ice breaking session</w:t>
            </w:r>
          </w:p>
          <w:p w:rsidR="00E75A28" w:rsidRPr="00562A28" w:rsidRDefault="00E75A28" w:rsidP="00842CC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syllabus</w:t>
            </w:r>
          </w:p>
        </w:tc>
      </w:tr>
      <w:tr w:rsidR="00E75A28" w:rsidRPr="00562A28" w:rsidTr="00842CCE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A28" w:rsidRPr="00562A28" w:rsidRDefault="00E75A2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75A28" w:rsidRPr="00562A28" w:rsidRDefault="00E75A2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A28" w:rsidRPr="00562A28" w:rsidRDefault="00E75A2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A28" w:rsidRPr="00562A28" w:rsidRDefault="00E75A2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622B">
              <w:rPr>
                <w:rFonts w:ascii="Times New Roman" w:hAnsi="Times New Roman"/>
                <w:iCs/>
                <w:sz w:val="24"/>
                <w:szCs w:val="24"/>
              </w:rPr>
              <w:t>History</w:t>
            </w:r>
            <w:r w:rsidR="00E74EA3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62622B">
              <w:rPr>
                <w:rFonts w:ascii="Times New Roman" w:hAnsi="Times New Roman"/>
                <w:iCs/>
                <w:sz w:val="24"/>
                <w:szCs w:val="24"/>
              </w:rPr>
              <w:t>of</w:t>
            </w:r>
            <w:r w:rsidR="00E74EA3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62622B">
              <w:rPr>
                <w:rFonts w:ascii="Times New Roman" w:hAnsi="Times New Roman"/>
                <w:iCs/>
                <w:sz w:val="24"/>
                <w:szCs w:val="24"/>
              </w:rPr>
              <w:t>English</w:t>
            </w:r>
            <w:r w:rsidR="00E74EA3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62622B">
              <w:rPr>
                <w:rFonts w:ascii="Times New Roman" w:hAnsi="Times New Roman"/>
                <w:iCs/>
                <w:sz w:val="24"/>
                <w:szCs w:val="24"/>
              </w:rPr>
              <w:t>Literature</w:t>
            </w:r>
          </w:p>
        </w:tc>
      </w:tr>
      <w:tr w:rsidR="00E75A28" w:rsidRPr="00562A28" w:rsidTr="00842CCE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A28" w:rsidRPr="00562A28" w:rsidRDefault="00E75A2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E75A28" w:rsidRPr="00562A28" w:rsidRDefault="00E75A2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A28" w:rsidRPr="00562A28" w:rsidRDefault="00E75A2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A28" w:rsidRDefault="00E75A28" w:rsidP="00842C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John Donne introduction</w:t>
            </w:r>
          </w:p>
          <w:p w:rsidR="00E75A28" w:rsidRPr="00562A28" w:rsidRDefault="00E75A2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Poem-‘Hymn to God the Father '</w:t>
            </w:r>
          </w:p>
        </w:tc>
      </w:tr>
      <w:tr w:rsidR="00E75A28" w:rsidRPr="00562A28" w:rsidTr="00842CCE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A28" w:rsidRPr="00562A28" w:rsidRDefault="00E75A2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E75A28" w:rsidRPr="00562A28" w:rsidRDefault="00E75A2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A28" w:rsidRPr="00562A28" w:rsidRDefault="00E75A2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A28" w:rsidRDefault="00E75A28" w:rsidP="00842C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‘The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Relique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'</w:t>
            </w:r>
          </w:p>
          <w:p w:rsidR="00E75A28" w:rsidRPr="00562A28" w:rsidRDefault="00E75A2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‘The Sun Rising'</w:t>
            </w:r>
          </w:p>
        </w:tc>
      </w:tr>
      <w:tr w:rsidR="00E75A28" w:rsidRPr="00562A28" w:rsidTr="00842CCE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A28" w:rsidRPr="00562A28" w:rsidRDefault="00E75A2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E75A28" w:rsidRPr="00562A28" w:rsidRDefault="00E75A2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A28" w:rsidRPr="00562A28" w:rsidRDefault="00E75A2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A28" w:rsidRPr="00562A28" w:rsidRDefault="00E75A2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‘The Canonization’</w:t>
            </w:r>
          </w:p>
        </w:tc>
      </w:tr>
      <w:tr w:rsidR="00E75A28" w:rsidRPr="00562A28" w:rsidTr="00842CCE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A28" w:rsidRPr="00562A28" w:rsidRDefault="00E75A2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E75A28" w:rsidRPr="00562A28" w:rsidRDefault="00E75A2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A28" w:rsidRPr="00562A28" w:rsidRDefault="00E75A2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A28" w:rsidRDefault="00E75A28" w:rsidP="00842C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John Milton introduction</w:t>
            </w:r>
          </w:p>
          <w:p w:rsidR="00E75A28" w:rsidRPr="00562A28" w:rsidRDefault="00E75A2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Poem- ‘On his Blindness'</w:t>
            </w:r>
          </w:p>
        </w:tc>
      </w:tr>
      <w:tr w:rsidR="00E75A28" w:rsidRPr="00562A28" w:rsidTr="00842CCE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A28" w:rsidRPr="00562A28" w:rsidRDefault="00E75A2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E75A28" w:rsidRPr="00562A28" w:rsidRDefault="00E75A2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A28" w:rsidRPr="00562A28" w:rsidRDefault="00E75A2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A28" w:rsidRDefault="00E75A28" w:rsidP="00842C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‘On Man’s First Disobedience'</w:t>
            </w:r>
          </w:p>
          <w:p w:rsidR="00E75A28" w:rsidRPr="00562A28" w:rsidRDefault="00E75A2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‘On the Morning of Christ’s Nativity'</w:t>
            </w:r>
          </w:p>
        </w:tc>
      </w:tr>
      <w:tr w:rsidR="00E75A28" w:rsidRPr="00562A28" w:rsidTr="00842CCE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A28" w:rsidRPr="00562A28" w:rsidRDefault="00E75A2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E75A28" w:rsidRPr="00562A28" w:rsidRDefault="00E75A2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A28" w:rsidRPr="00562A28" w:rsidRDefault="00E75A2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A28" w:rsidRPr="00562A28" w:rsidRDefault="00E75A2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‘On the Morning of Christ’s Nativity’</w:t>
            </w:r>
          </w:p>
        </w:tc>
      </w:tr>
      <w:tr w:rsidR="00E75A28" w:rsidRPr="00562A28" w:rsidTr="00842CCE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A28" w:rsidRPr="00562A28" w:rsidRDefault="00E75A2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E75A28" w:rsidRPr="00562A28" w:rsidRDefault="00E75A2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A28" w:rsidRPr="00562A28" w:rsidRDefault="00E75A2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A28" w:rsidRDefault="00E75A28" w:rsidP="00842C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Francis Bacon introduction</w:t>
            </w:r>
          </w:p>
          <w:p w:rsidR="00E75A28" w:rsidRPr="00562A28" w:rsidRDefault="00E75A2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Essay- Of Studies</w:t>
            </w:r>
          </w:p>
        </w:tc>
      </w:tr>
      <w:tr w:rsidR="00E75A28" w:rsidRPr="00562A28" w:rsidTr="00842CCE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A28" w:rsidRPr="00562A28" w:rsidRDefault="00E75A2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E75A28" w:rsidRPr="00562A28" w:rsidRDefault="00E75A2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A28" w:rsidRPr="00562A28" w:rsidRDefault="00E75A2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A28" w:rsidRPr="00562A28" w:rsidRDefault="00E75A2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Of Friendship</w:t>
            </w:r>
          </w:p>
        </w:tc>
      </w:tr>
      <w:tr w:rsidR="00E75A28" w:rsidRPr="00562A28" w:rsidTr="00842CCE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A28" w:rsidRPr="00562A28" w:rsidRDefault="00E75A2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A28" w:rsidRDefault="00E75A2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A28" w:rsidRPr="00562A28" w:rsidRDefault="00E75A2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Of Friendship</w:t>
            </w:r>
          </w:p>
        </w:tc>
      </w:tr>
      <w:tr w:rsidR="00E75A28" w:rsidRPr="00562A28" w:rsidTr="00842CCE">
        <w:trPr>
          <w:trHeight w:val="521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A28" w:rsidRPr="00562A28" w:rsidRDefault="00E75A2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A28" w:rsidRPr="00562A28" w:rsidRDefault="00E75A2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A28" w:rsidRDefault="00E75A28" w:rsidP="00842C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Questions</w:t>
            </w:r>
          </w:p>
          <w:p w:rsidR="00E75A28" w:rsidRPr="00683511" w:rsidRDefault="00E75A2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75A28" w:rsidRPr="00562A28" w:rsidTr="00842CCE">
        <w:trPr>
          <w:trHeight w:val="716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A28" w:rsidRPr="00562A28" w:rsidRDefault="00E75A2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A28" w:rsidRPr="00562A28" w:rsidRDefault="00E75A2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A28" w:rsidRPr="00562A28" w:rsidRDefault="00E75A2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E75A28" w:rsidRPr="00562A28" w:rsidTr="00842CCE">
        <w:trPr>
          <w:trHeight w:val="744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E75A28" w:rsidRPr="00562A28" w:rsidRDefault="00E75A28" w:rsidP="0084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E75A28" w:rsidRPr="00562A28" w:rsidTr="00842CCE">
        <w:trPr>
          <w:trHeight w:val="744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A28" w:rsidRPr="00562A28" w:rsidRDefault="00E75A2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15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A28" w:rsidRPr="00562A28" w:rsidRDefault="00E75A2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A28" w:rsidRPr="00562A28" w:rsidRDefault="00E75A2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B42A9">
              <w:rPr>
                <w:rFonts w:ascii="Times New Roman" w:hAnsi="Times New Roman"/>
                <w:iCs/>
                <w:sz w:val="24"/>
                <w:szCs w:val="24"/>
              </w:rPr>
              <w:t>Answer</w:t>
            </w:r>
            <w:r w:rsidR="008973F9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EB42A9">
              <w:rPr>
                <w:rFonts w:ascii="Times New Roman" w:hAnsi="Times New Roman"/>
                <w:iCs/>
                <w:sz w:val="24"/>
                <w:szCs w:val="24"/>
              </w:rPr>
              <w:t>sheets</w:t>
            </w:r>
            <w:r w:rsidR="008973F9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EB42A9">
              <w:rPr>
                <w:rFonts w:ascii="Times New Roman" w:hAnsi="Times New Roman"/>
                <w:iCs/>
                <w:sz w:val="24"/>
                <w:szCs w:val="24"/>
              </w:rPr>
              <w:t>distribution</w:t>
            </w:r>
            <w:r w:rsidR="008973F9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EB42A9">
              <w:rPr>
                <w:rFonts w:ascii="Times New Roman" w:hAnsi="Times New Roman"/>
                <w:iCs/>
                <w:sz w:val="24"/>
                <w:szCs w:val="24"/>
              </w:rPr>
              <w:t>and</w:t>
            </w:r>
            <w:r w:rsidR="008973F9">
              <w:rPr>
                <w:rFonts w:ascii="Times New Roman" w:hAnsi="Times New Roman"/>
                <w:iCs/>
                <w:sz w:val="24"/>
                <w:szCs w:val="24"/>
              </w:rPr>
              <w:t xml:space="preserve"> </w:t>
            </w:r>
            <w:r w:rsidRPr="00EB42A9">
              <w:rPr>
                <w:rFonts w:ascii="Times New Roman" w:hAnsi="Times New Roman"/>
                <w:iCs/>
                <w:sz w:val="24"/>
                <w:szCs w:val="24"/>
              </w:rPr>
              <w:t>discussion</w:t>
            </w:r>
          </w:p>
        </w:tc>
      </w:tr>
      <w:tr w:rsidR="00E75A28" w:rsidRPr="00562A28" w:rsidTr="00842CCE">
        <w:trPr>
          <w:trHeight w:val="575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A28" w:rsidRPr="00562A28" w:rsidRDefault="00E75A2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A28" w:rsidRPr="00562A28" w:rsidRDefault="00E75A2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A28" w:rsidRDefault="00E75A28" w:rsidP="00842C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William Shakespeare introduction</w:t>
            </w:r>
          </w:p>
          <w:p w:rsidR="00E75A28" w:rsidRPr="00562A28" w:rsidRDefault="00E75A2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Play- Othello</w:t>
            </w:r>
          </w:p>
        </w:tc>
      </w:tr>
      <w:tr w:rsidR="00E75A28" w:rsidRPr="00562A28" w:rsidTr="00842CCE">
        <w:trPr>
          <w:trHeight w:val="575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A28" w:rsidRDefault="00E75A2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A28" w:rsidRDefault="00E75A2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A28" w:rsidRPr="00562A28" w:rsidRDefault="00E75A2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Othello</w:t>
            </w:r>
          </w:p>
        </w:tc>
      </w:tr>
      <w:tr w:rsidR="00E75A28" w:rsidRPr="00562A28" w:rsidTr="00842CCE">
        <w:trPr>
          <w:trHeight w:val="575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A28" w:rsidRDefault="00E75A2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A28" w:rsidRDefault="00E75A2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75A28" w:rsidRDefault="00E75A28" w:rsidP="00842C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Othello</w:t>
            </w:r>
          </w:p>
          <w:p w:rsidR="00E75A28" w:rsidRDefault="00E75A28" w:rsidP="00842C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History questions </w:t>
            </w:r>
          </w:p>
          <w:p w:rsidR="00E75A28" w:rsidRDefault="00E75A28" w:rsidP="00842CC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  <w:p w:rsidR="00E75A28" w:rsidRPr="00562A28" w:rsidRDefault="00E75A2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75A28" w:rsidRPr="00562A28" w:rsidRDefault="00E75A28" w:rsidP="00E75A28">
      <w:pPr>
        <w:rPr>
          <w:rFonts w:ascii="Times New Roman" w:hAnsi="Times New Roman"/>
          <w:sz w:val="24"/>
          <w:szCs w:val="24"/>
        </w:rPr>
      </w:pPr>
    </w:p>
    <w:p w:rsidR="00E75A28" w:rsidRDefault="00E75A28" w:rsidP="009F6905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E75A28" w:rsidRDefault="00E75A28" w:rsidP="009F6905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337873" w:rsidRPr="00562A28" w:rsidRDefault="00510BD5" w:rsidP="00510BD5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 </w:t>
      </w:r>
      <w:r w:rsidR="00337873"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337873" w:rsidRPr="00562A28" w:rsidRDefault="00337873" w:rsidP="0033787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F1C20">
        <w:rPr>
          <w:rFonts w:ascii="Times New Roman" w:hAnsi="Times New Roman"/>
          <w:b/>
          <w:color w:val="C00000"/>
          <w:sz w:val="24"/>
          <w:szCs w:val="24"/>
          <w:u w:val="single"/>
        </w:rPr>
        <w:t>(F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>or Undergraduate Classes - Third</w:t>
      </w:r>
      <w:r w:rsidRPr="00EF1C20"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 Year)</w:t>
      </w:r>
    </w:p>
    <w:p w:rsidR="00337873" w:rsidRPr="00562A28" w:rsidRDefault="00337873" w:rsidP="0033787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337873" w:rsidRPr="00562A28" w:rsidRDefault="00337873" w:rsidP="003378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 xml:space="preserve">BA 3        </w:t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>
        <w:rPr>
          <w:rFonts w:ascii="Times New Roman" w:hAnsi="Times New Roman"/>
          <w:b/>
          <w:sz w:val="24"/>
          <w:szCs w:val="24"/>
        </w:rPr>
        <w:t>Nidhi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Rana</w:t>
      </w:r>
      <w:proofErr w:type="spellEnd"/>
    </w:p>
    <w:p w:rsidR="00337873" w:rsidRPr="00562A28" w:rsidRDefault="00337873" w:rsidP="003378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 w:rsidRPr="001A745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English </w:t>
      </w:r>
      <w:proofErr w:type="spellStart"/>
      <w:r>
        <w:rPr>
          <w:rFonts w:ascii="Times New Roman" w:hAnsi="Times New Roman"/>
          <w:b/>
          <w:sz w:val="24"/>
          <w:szCs w:val="24"/>
        </w:rPr>
        <w:t>Honours</w:t>
      </w:r>
      <w:proofErr w:type="spellEnd"/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Period</w:t>
      </w:r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3</w:t>
      </w:r>
      <w:r w:rsidRPr="001A7450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337873" w:rsidRPr="00562A28" w:rsidRDefault="00337873" w:rsidP="0033787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Room No</w:t>
      </w:r>
      <w:r w:rsidRPr="00562A28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>101</w:t>
      </w:r>
    </w:p>
    <w:p w:rsidR="00337873" w:rsidRPr="00562A28" w:rsidRDefault="00337873" w:rsidP="0033787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472"/>
        <w:gridCol w:w="1945"/>
        <w:gridCol w:w="7413"/>
      </w:tblGrid>
      <w:tr w:rsidR="00337873" w:rsidRPr="00562A28" w:rsidTr="00842CC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7873" w:rsidRPr="00562A28" w:rsidRDefault="00337873" w:rsidP="00842C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7873" w:rsidRPr="00562A28" w:rsidRDefault="00337873" w:rsidP="00842C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7873" w:rsidRPr="00562A28" w:rsidRDefault="00337873" w:rsidP="00842C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337873" w:rsidRPr="00562A28" w:rsidTr="00842C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7873" w:rsidRPr="00562A28" w:rsidRDefault="0033787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37873" w:rsidRPr="00562A28" w:rsidRDefault="0033787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7873" w:rsidRPr="00562A28" w:rsidRDefault="0033787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7873" w:rsidRPr="00745522" w:rsidRDefault="0033787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Play- Arms and the Man</w:t>
            </w:r>
          </w:p>
        </w:tc>
      </w:tr>
      <w:tr w:rsidR="00337873" w:rsidRPr="00562A28" w:rsidTr="00842C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7873" w:rsidRPr="00562A28" w:rsidRDefault="0033787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337873" w:rsidRPr="00562A28" w:rsidRDefault="0033787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7873" w:rsidRPr="00562A28" w:rsidRDefault="0033787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7873" w:rsidRPr="00562A28" w:rsidRDefault="0033787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Contd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337873" w:rsidRPr="00562A28" w:rsidTr="00842C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7873" w:rsidRPr="00562A28" w:rsidRDefault="0033787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337873" w:rsidRPr="00562A28" w:rsidRDefault="0033787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7873" w:rsidRPr="00562A28" w:rsidRDefault="0033787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7873" w:rsidRPr="00562A28" w:rsidRDefault="0033787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Novel- 1984</w:t>
            </w:r>
          </w:p>
        </w:tc>
      </w:tr>
      <w:tr w:rsidR="00337873" w:rsidRPr="00562A28" w:rsidTr="00842C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7873" w:rsidRPr="00562A28" w:rsidRDefault="0033787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337873" w:rsidRPr="00562A28" w:rsidRDefault="0033787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7873" w:rsidRPr="00562A28" w:rsidRDefault="0033787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7873" w:rsidRPr="00562A28" w:rsidRDefault="0033787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Contd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337873" w:rsidRPr="00562A28" w:rsidTr="00842C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7873" w:rsidRPr="00562A28" w:rsidRDefault="0033787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337873" w:rsidRPr="00562A28" w:rsidRDefault="0033787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7873" w:rsidRPr="00562A28" w:rsidRDefault="0033787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7873" w:rsidRPr="00562A28" w:rsidRDefault="0033787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Contd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337873" w:rsidRPr="00562A28" w:rsidTr="00842C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7873" w:rsidRPr="00562A28" w:rsidRDefault="0033787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337873" w:rsidRPr="00562A28" w:rsidRDefault="0033787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7873" w:rsidRPr="00562A28" w:rsidRDefault="0033787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7873" w:rsidRPr="00562A28" w:rsidRDefault="0033787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Discussion- Question &amp; Answers</w:t>
            </w:r>
          </w:p>
        </w:tc>
      </w:tr>
      <w:tr w:rsidR="00337873" w:rsidRPr="00562A28" w:rsidTr="00842C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7873" w:rsidRPr="00562A28" w:rsidRDefault="0033787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337873" w:rsidRPr="00562A28" w:rsidRDefault="0033787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7873" w:rsidRPr="00562A28" w:rsidRDefault="0033787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7873" w:rsidRPr="00562A28" w:rsidRDefault="0033787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Novel- The Rainbow</w:t>
            </w:r>
          </w:p>
        </w:tc>
      </w:tr>
      <w:tr w:rsidR="00337873" w:rsidRPr="00562A28" w:rsidTr="00842C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7873" w:rsidRPr="00562A28" w:rsidRDefault="0033787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337873" w:rsidRPr="00562A28" w:rsidRDefault="0033787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7873" w:rsidRPr="00562A28" w:rsidRDefault="0033787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7873" w:rsidRPr="00562A28" w:rsidRDefault="0033787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Contd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337873" w:rsidRPr="00562A28" w:rsidTr="00842C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7873" w:rsidRPr="00562A28" w:rsidRDefault="0033787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337873" w:rsidRPr="00562A28" w:rsidRDefault="0033787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7873" w:rsidRPr="00562A28" w:rsidRDefault="0033787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7873" w:rsidRPr="00562A28" w:rsidRDefault="0033787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Contd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337873" w:rsidRPr="00562A28" w:rsidTr="00842C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7873" w:rsidRPr="00562A28" w:rsidRDefault="0033787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337873" w:rsidRPr="00562A28" w:rsidRDefault="0033787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7873" w:rsidRPr="00562A28" w:rsidRDefault="0033787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7873" w:rsidRPr="00562A28" w:rsidRDefault="0033787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Contd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337873" w:rsidRPr="00562A28" w:rsidTr="00842C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7873" w:rsidRPr="00562A28" w:rsidRDefault="0033787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7873" w:rsidRDefault="0033787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7873" w:rsidRPr="00562A28" w:rsidRDefault="0033787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Discussion- Question &amp; Answers</w:t>
            </w:r>
          </w:p>
        </w:tc>
      </w:tr>
      <w:tr w:rsidR="00337873" w:rsidRPr="00562A28" w:rsidTr="00842CC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7873" w:rsidRPr="00562A28" w:rsidRDefault="0033787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7873" w:rsidRPr="00562A28" w:rsidRDefault="0033787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7873" w:rsidRPr="00683511" w:rsidRDefault="0033787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History of English Literature- 20</w:t>
            </w:r>
            <w:r w:rsidRPr="001A7450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century</w:t>
            </w:r>
          </w:p>
        </w:tc>
      </w:tr>
      <w:tr w:rsidR="00337873" w:rsidRPr="00562A28" w:rsidTr="00842CC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7873" w:rsidRPr="00562A28" w:rsidRDefault="0033787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7873" w:rsidRPr="00562A28" w:rsidRDefault="0033787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7873" w:rsidRPr="00562A28" w:rsidRDefault="0033787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Contd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337873" w:rsidRPr="00562A28" w:rsidTr="00842CCE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37873" w:rsidRPr="00562A28" w:rsidRDefault="00337873" w:rsidP="0084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337873" w:rsidRPr="00562A28" w:rsidTr="00842CC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7873" w:rsidRPr="00562A28" w:rsidRDefault="0033787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7873" w:rsidRPr="00562A28" w:rsidRDefault="0033787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7873" w:rsidRPr="00562A28" w:rsidRDefault="0033787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Yeats’ Poetry</w:t>
            </w:r>
          </w:p>
        </w:tc>
      </w:tr>
      <w:tr w:rsidR="00337873" w:rsidRPr="00562A28" w:rsidTr="00842CC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7873" w:rsidRPr="00562A28" w:rsidRDefault="0033787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7873" w:rsidRPr="00562A28" w:rsidRDefault="0033787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7873" w:rsidRPr="00562A28" w:rsidRDefault="0033787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Contd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337873" w:rsidRPr="00562A28" w:rsidTr="00842CC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7873" w:rsidRDefault="0033787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7873" w:rsidRDefault="0033787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7873" w:rsidRPr="00562A28" w:rsidRDefault="0033787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337873" w:rsidRPr="00562A28" w:rsidTr="00842CC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7873" w:rsidRDefault="0033787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7873" w:rsidRDefault="0033787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37873" w:rsidRPr="00562A28" w:rsidRDefault="0033787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History of English Literature- 20</w:t>
            </w:r>
            <w:r w:rsidRPr="001A7450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century</w:t>
            </w:r>
          </w:p>
        </w:tc>
      </w:tr>
    </w:tbl>
    <w:p w:rsidR="009F6905" w:rsidRDefault="009F6905" w:rsidP="00066A50">
      <w:pPr>
        <w:pStyle w:val="BodyText"/>
        <w:spacing w:before="66"/>
        <w:ind w:left="0"/>
        <w:rPr>
          <w:rFonts w:eastAsiaTheme="minorHAnsi" w:cstheme="minorBidi"/>
          <w:b w:val="0"/>
          <w:bCs w:val="0"/>
        </w:rPr>
      </w:pPr>
    </w:p>
    <w:p w:rsidR="009F6905" w:rsidRDefault="009F6905" w:rsidP="00066A50">
      <w:pPr>
        <w:pStyle w:val="BodyText"/>
        <w:spacing w:before="66"/>
        <w:ind w:left="0"/>
        <w:rPr>
          <w:rFonts w:eastAsiaTheme="minorHAnsi" w:cstheme="minorBidi"/>
          <w:b w:val="0"/>
          <w:bCs w:val="0"/>
        </w:rPr>
      </w:pPr>
    </w:p>
    <w:p w:rsidR="00283EC5" w:rsidRDefault="00A90288" w:rsidP="00066A50">
      <w:pPr>
        <w:pStyle w:val="BodyText"/>
        <w:spacing w:before="66"/>
        <w:ind w:left="0"/>
      </w:pPr>
      <w:r>
        <w:rPr>
          <w:rFonts w:asciiTheme="minorHAnsi" w:eastAsiaTheme="minorHAnsi" w:hAnsiTheme="minorHAnsi" w:cstheme="minorBidi"/>
          <w:b w:val="0"/>
          <w:bCs w:val="0"/>
          <w:sz w:val="22"/>
          <w:szCs w:val="22"/>
        </w:rPr>
        <w:t xml:space="preserve">    </w:t>
      </w:r>
      <w:r w:rsidR="00283EC5">
        <w:rPr>
          <w:color w:val="000009"/>
          <w:u w:val="thick" w:color="000009"/>
        </w:rPr>
        <w:t>PG.GOVT</w:t>
      </w:r>
      <w:r w:rsidR="00283EC5">
        <w:rPr>
          <w:color w:val="000009"/>
          <w:spacing w:val="-1"/>
          <w:u w:val="thick" w:color="000009"/>
        </w:rPr>
        <w:t xml:space="preserve"> </w:t>
      </w:r>
      <w:r w:rsidR="00283EC5">
        <w:rPr>
          <w:color w:val="000009"/>
          <w:u w:val="thick" w:color="000009"/>
        </w:rPr>
        <w:t>COLLEGE</w:t>
      </w:r>
      <w:r w:rsidR="00283EC5">
        <w:rPr>
          <w:color w:val="000009"/>
          <w:spacing w:val="-1"/>
          <w:u w:val="thick" w:color="000009"/>
        </w:rPr>
        <w:t xml:space="preserve"> </w:t>
      </w:r>
      <w:r w:rsidR="00283EC5">
        <w:rPr>
          <w:color w:val="000009"/>
          <w:u w:val="thick" w:color="000009"/>
        </w:rPr>
        <w:t>FOR</w:t>
      </w:r>
      <w:r w:rsidR="00283EC5">
        <w:rPr>
          <w:color w:val="000009"/>
          <w:spacing w:val="-1"/>
          <w:u w:val="thick" w:color="000009"/>
        </w:rPr>
        <w:t xml:space="preserve"> </w:t>
      </w:r>
      <w:r w:rsidR="00283EC5">
        <w:rPr>
          <w:color w:val="000009"/>
          <w:u w:val="thick" w:color="000009"/>
        </w:rPr>
        <w:t>GIRLS,</w:t>
      </w:r>
      <w:r w:rsidR="00283EC5">
        <w:rPr>
          <w:color w:val="000009"/>
          <w:spacing w:val="-1"/>
          <w:u w:val="thick" w:color="000009"/>
        </w:rPr>
        <w:t xml:space="preserve"> </w:t>
      </w:r>
      <w:r w:rsidR="00283EC5">
        <w:rPr>
          <w:color w:val="000009"/>
          <w:u w:val="thick" w:color="000009"/>
        </w:rPr>
        <w:t>SECTOR-42, CHANDIGARH</w:t>
      </w:r>
    </w:p>
    <w:p w:rsidR="00283EC5" w:rsidRDefault="00283EC5" w:rsidP="00283EC5">
      <w:pPr>
        <w:pStyle w:val="BodyText"/>
        <w:spacing w:before="200" w:line="412" w:lineRule="auto"/>
        <w:ind w:left="3700" w:right="2394" w:hanging="2656"/>
      </w:pPr>
      <w:r>
        <w:rPr>
          <w:color w:val="000009"/>
          <w:u w:val="thick" w:color="000009"/>
        </w:rPr>
        <w:t>Teaching</w:t>
      </w:r>
      <w:r>
        <w:rPr>
          <w:color w:val="000009"/>
          <w:spacing w:val="-7"/>
          <w:u w:val="thick" w:color="000009"/>
        </w:rPr>
        <w:t xml:space="preserve"> </w:t>
      </w:r>
      <w:r>
        <w:rPr>
          <w:color w:val="000009"/>
          <w:u w:val="thick" w:color="000009"/>
        </w:rPr>
        <w:t>Plan</w:t>
      </w:r>
      <w:r>
        <w:rPr>
          <w:color w:val="000009"/>
          <w:spacing w:val="-6"/>
          <w:u w:val="thick" w:color="000009"/>
        </w:rPr>
        <w:t xml:space="preserve"> </w:t>
      </w:r>
      <w:r>
        <w:rPr>
          <w:color w:val="000009"/>
          <w:u w:val="thick" w:color="000009"/>
        </w:rPr>
        <w:t>Odd</w:t>
      </w:r>
      <w:r>
        <w:rPr>
          <w:color w:val="000009"/>
          <w:spacing w:val="-7"/>
          <w:u w:val="thick" w:color="000009"/>
        </w:rPr>
        <w:t xml:space="preserve"> </w:t>
      </w:r>
      <w:r>
        <w:rPr>
          <w:color w:val="000009"/>
          <w:u w:val="thick" w:color="000009"/>
        </w:rPr>
        <w:t>Semester</w:t>
      </w:r>
      <w:r>
        <w:rPr>
          <w:color w:val="000009"/>
          <w:spacing w:val="-6"/>
        </w:rPr>
        <w:t xml:space="preserve"> </w:t>
      </w:r>
      <w:r>
        <w:rPr>
          <w:color w:val="BF0000"/>
          <w:u w:val="thick" w:color="BF0000"/>
        </w:rPr>
        <w:t>(For</w:t>
      </w:r>
      <w:r>
        <w:rPr>
          <w:color w:val="BF0000"/>
          <w:spacing w:val="-6"/>
          <w:u w:val="thick" w:color="BF0000"/>
        </w:rPr>
        <w:t xml:space="preserve"> </w:t>
      </w:r>
      <w:r>
        <w:rPr>
          <w:color w:val="BF0000"/>
          <w:u w:val="thick" w:color="BF0000"/>
        </w:rPr>
        <w:t>Post</w:t>
      </w:r>
      <w:r>
        <w:rPr>
          <w:color w:val="BF0000"/>
          <w:spacing w:val="-7"/>
          <w:u w:val="thick" w:color="BF0000"/>
        </w:rPr>
        <w:t xml:space="preserve"> </w:t>
      </w:r>
      <w:r>
        <w:rPr>
          <w:color w:val="BF0000"/>
          <w:u w:val="thick" w:color="BF0000"/>
        </w:rPr>
        <w:t>Graduate</w:t>
      </w:r>
      <w:r>
        <w:rPr>
          <w:color w:val="BF0000"/>
          <w:spacing w:val="-6"/>
          <w:u w:val="thick" w:color="BF0000"/>
        </w:rPr>
        <w:t xml:space="preserve"> </w:t>
      </w:r>
      <w:r>
        <w:rPr>
          <w:color w:val="BF0000"/>
          <w:u w:val="thick" w:color="BF0000"/>
        </w:rPr>
        <w:t>Classes</w:t>
      </w:r>
      <w:r>
        <w:rPr>
          <w:color w:val="BF0000"/>
          <w:spacing w:val="-6"/>
          <w:u w:val="thick" w:color="BF0000"/>
        </w:rPr>
        <w:t xml:space="preserve"> </w:t>
      </w:r>
      <w:r>
        <w:rPr>
          <w:color w:val="BF0000"/>
          <w:u w:val="thick" w:color="BF0000"/>
        </w:rPr>
        <w:t>-</w:t>
      </w:r>
      <w:r>
        <w:rPr>
          <w:color w:val="BF0000"/>
          <w:spacing w:val="-7"/>
          <w:u w:val="thick" w:color="BF0000"/>
        </w:rPr>
        <w:t xml:space="preserve"> </w:t>
      </w:r>
      <w:r>
        <w:rPr>
          <w:color w:val="BF0000"/>
          <w:u w:val="thick" w:color="BF0000"/>
        </w:rPr>
        <w:t>First</w:t>
      </w:r>
      <w:r>
        <w:rPr>
          <w:color w:val="BF0000"/>
          <w:spacing w:val="-6"/>
          <w:u w:val="thick" w:color="BF0000"/>
        </w:rPr>
        <w:t xml:space="preserve"> </w:t>
      </w:r>
      <w:r>
        <w:rPr>
          <w:color w:val="BF0000"/>
          <w:u w:val="thick" w:color="BF0000"/>
        </w:rPr>
        <w:t>Year)</w:t>
      </w:r>
      <w:r>
        <w:rPr>
          <w:color w:val="BF0000"/>
          <w:spacing w:val="-57"/>
        </w:rPr>
        <w:t xml:space="preserve"> </w:t>
      </w:r>
      <w:r>
        <w:rPr>
          <w:color w:val="000009"/>
          <w:u w:val="thick" w:color="000009"/>
        </w:rPr>
        <w:t>Session (2023-2024)</w:t>
      </w:r>
    </w:p>
    <w:p w:rsidR="00283EC5" w:rsidRDefault="00283EC5" w:rsidP="00283EC5">
      <w:pPr>
        <w:pStyle w:val="BodyText"/>
        <w:tabs>
          <w:tab w:val="left" w:pos="4119"/>
        </w:tabs>
        <w:spacing w:before="2"/>
        <w:ind w:right="2401"/>
        <w:rPr>
          <w:color w:val="000009"/>
        </w:rPr>
      </w:pPr>
      <w:r>
        <w:rPr>
          <w:color w:val="000009"/>
        </w:rPr>
        <w:t>Class:</w:t>
      </w:r>
      <w:r>
        <w:rPr>
          <w:color w:val="000009"/>
          <w:spacing w:val="33"/>
        </w:rPr>
        <w:t xml:space="preserve"> </w:t>
      </w:r>
      <w:r>
        <w:rPr>
          <w:color w:val="000009"/>
        </w:rPr>
        <w:t>M.A. I English</w:t>
      </w:r>
    </w:p>
    <w:p w:rsidR="00283EC5" w:rsidRDefault="00283EC5" w:rsidP="00283EC5">
      <w:pPr>
        <w:pStyle w:val="BodyText"/>
        <w:tabs>
          <w:tab w:val="left" w:pos="4119"/>
        </w:tabs>
        <w:spacing w:before="2"/>
        <w:ind w:right="2401"/>
      </w:pPr>
      <w:r>
        <w:rPr>
          <w:color w:val="000009"/>
        </w:rPr>
        <w:t>Name</w:t>
      </w:r>
      <w:r>
        <w:rPr>
          <w:color w:val="000009"/>
          <w:spacing w:val="-7"/>
        </w:rPr>
        <w:t xml:space="preserve"> </w:t>
      </w:r>
      <w:r>
        <w:rPr>
          <w:color w:val="000009"/>
        </w:rPr>
        <w:t>of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the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Teacher:</w:t>
      </w:r>
      <w:r>
        <w:rPr>
          <w:color w:val="000009"/>
          <w:spacing w:val="-6"/>
        </w:rPr>
        <w:t xml:space="preserve"> </w:t>
      </w:r>
      <w:r>
        <w:rPr>
          <w:color w:val="000009"/>
        </w:rPr>
        <w:t>Dr</w:t>
      </w:r>
      <w:r>
        <w:rPr>
          <w:color w:val="000009"/>
          <w:spacing w:val="-6"/>
        </w:rPr>
        <w:t xml:space="preserve"> </w:t>
      </w:r>
      <w:proofErr w:type="spellStart"/>
      <w:r>
        <w:rPr>
          <w:color w:val="000009"/>
        </w:rPr>
        <w:t>Pooja</w:t>
      </w:r>
      <w:proofErr w:type="spellEnd"/>
      <w:r>
        <w:rPr>
          <w:color w:val="000009"/>
          <w:spacing w:val="-6"/>
        </w:rPr>
        <w:t xml:space="preserve"> </w:t>
      </w:r>
      <w:r>
        <w:rPr>
          <w:color w:val="000009"/>
        </w:rPr>
        <w:t xml:space="preserve">Sharma  </w:t>
      </w:r>
      <w:r>
        <w:rPr>
          <w:color w:val="000009"/>
          <w:spacing w:val="-57"/>
        </w:rPr>
        <w:t xml:space="preserve"> </w:t>
      </w:r>
      <w:r>
        <w:rPr>
          <w:color w:val="000009"/>
        </w:rPr>
        <w:t>Subject: Literary Movements I</w:t>
      </w:r>
      <w:r>
        <w:rPr>
          <w:color w:val="000009"/>
        </w:rPr>
        <w:tab/>
        <w:t xml:space="preserve">Period: 4th (1-6) and 7th </w:t>
      </w:r>
      <w:proofErr w:type="gramStart"/>
      <w:r>
        <w:rPr>
          <w:color w:val="000009"/>
        </w:rPr>
        <w:t>( 4</w:t>
      </w:r>
      <w:proofErr w:type="gramEnd"/>
      <w:r>
        <w:rPr>
          <w:color w:val="000009"/>
        </w:rPr>
        <w:t>-6)</w:t>
      </w:r>
    </w:p>
    <w:p w:rsidR="00283EC5" w:rsidRDefault="00C02E6E" w:rsidP="00283EC5">
      <w:pPr>
        <w:pStyle w:val="BodyText"/>
        <w:tabs>
          <w:tab w:val="left" w:pos="4119"/>
        </w:tabs>
        <w:spacing w:before="48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1in;margin-top:30.7pt;width:525pt;height:624pt;z-index:251660288;mso-position-horizontal-relative:page" filled="f" stroked="f">
            <v:textbox style="mso-next-textbox:#_x0000_s1027" inset="0,0,0,0">
              <w:txbxContent>
                <w:tbl>
                  <w:tblPr>
                    <w:tblW w:w="0" w:type="auto"/>
                    <w:tblInd w:w="15" w:type="dxa"/>
                    <w:tblBorders>
                      <w:top w:val="single" w:sz="12" w:space="0" w:color="000000"/>
                      <w:left w:val="single" w:sz="12" w:space="0" w:color="000000"/>
                      <w:bottom w:val="single" w:sz="12" w:space="0" w:color="000000"/>
                      <w:right w:val="single" w:sz="12" w:space="0" w:color="000000"/>
                      <w:insideH w:val="single" w:sz="12" w:space="0" w:color="000000"/>
                      <w:insideV w:val="single" w:sz="12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1260"/>
                    <w:gridCol w:w="1620"/>
                    <w:gridCol w:w="6200"/>
                    <w:gridCol w:w="1390"/>
                  </w:tblGrid>
                  <w:tr w:rsidR="00283EC5">
                    <w:trPr>
                      <w:trHeight w:val="510"/>
                    </w:trPr>
                    <w:tc>
                      <w:tcPr>
                        <w:tcW w:w="1260" w:type="dxa"/>
                      </w:tcPr>
                      <w:p w:rsidR="00283EC5" w:rsidRDefault="00283EC5">
                        <w:pPr>
                          <w:pStyle w:val="TableParagraph"/>
                          <w:spacing w:line="270" w:lineRule="exact"/>
                          <w:ind w:left="104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00009"/>
                            <w:sz w:val="24"/>
                          </w:rPr>
                          <w:t>S. No</w:t>
                        </w:r>
                      </w:p>
                    </w:tc>
                    <w:tc>
                      <w:tcPr>
                        <w:tcW w:w="1620" w:type="dxa"/>
                      </w:tcPr>
                      <w:p w:rsidR="00283EC5" w:rsidRDefault="00283EC5">
                        <w:pPr>
                          <w:pStyle w:val="TableParagraph"/>
                          <w:spacing w:line="270" w:lineRule="exact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00009"/>
                            <w:sz w:val="24"/>
                          </w:rPr>
                          <w:t>Dates</w:t>
                        </w:r>
                      </w:p>
                    </w:tc>
                    <w:tc>
                      <w:tcPr>
                        <w:tcW w:w="6200" w:type="dxa"/>
                      </w:tcPr>
                      <w:p w:rsidR="00283EC5" w:rsidRDefault="00283EC5">
                        <w:pPr>
                          <w:pStyle w:val="TableParagraph"/>
                          <w:spacing w:line="270" w:lineRule="exact"/>
                          <w:ind w:left="104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00009"/>
                            <w:sz w:val="24"/>
                          </w:rPr>
                          <w:t>Topics</w:t>
                        </w:r>
                        <w:r>
                          <w:rPr>
                            <w:b/>
                            <w:color w:val="000009"/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00009"/>
                            <w:sz w:val="24"/>
                          </w:rPr>
                          <w:t>to</w:t>
                        </w:r>
                        <w:r>
                          <w:rPr>
                            <w:b/>
                            <w:color w:val="000009"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00009"/>
                            <w:sz w:val="24"/>
                          </w:rPr>
                          <w:t>be</w:t>
                        </w:r>
                        <w:r>
                          <w:rPr>
                            <w:b/>
                            <w:color w:val="000009"/>
                            <w:spacing w:val="-7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00009"/>
                            <w:sz w:val="24"/>
                          </w:rPr>
                          <w:t>covered</w:t>
                        </w:r>
                      </w:p>
                    </w:tc>
                    <w:tc>
                      <w:tcPr>
                        <w:tcW w:w="1390" w:type="dxa"/>
                        <w:vMerge w:val="restart"/>
                        <w:tcBorders>
                          <w:top w:val="nil"/>
                          <w:right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283EC5">
                    <w:trPr>
                      <w:trHeight w:val="260"/>
                    </w:trPr>
                    <w:tc>
                      <w:tcPr>
                        <w:tcW w:w="1260" w:type="dxa"/>
                        <w:tcBorders>
                          <w:bottom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spacing w:line="240" w:lineRule="exact"/>
                          <w:ind w:left="104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Week</w:t>
                        </w:r>
                        <w:r>
                          <w:rPr>
                            <w:color w:val="000009"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1</w:t>
                        </w:r>
                      </w:p>
                    </w:tc>
                    <w:tc>
                      <w:tcPr>
                        <w:tcW w:w="1620" w:type="dxa"/>
                        <w:tcBorders>
                          <w:bottom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spacing w:line="240" w:lineRule="exact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16-08-2023 to</w:t>
                        </w:r>
                      </w:p>
                    </w:tc>
                    <w:tc>
                      <w:tcPr>
                        <w:tcW w:w="6200" w:type="dxa"/>
                        <w:tcBorders>
                          <w:bottom w:val="nil"/>
                        </w:tcBorders>
                      </w:tcPr>
                      <w:p w:rsidR="00283EC5" w:rsidRDefault="00283EC5" w:rsidP="00283EC5">
                        <w:pPr>
                          <w:pStyle w:val="TableParagraph"/>
                          <w:numPr>
                            <w:ilvl w:val="0"/>
                            <w:numId w:val="26"/>
                          </w:numPr>
                          <w:tabs>
                            <w:tab w:val="left" w:pos="824"/>
                            <w:tab w:val="left" w:pos="825"/>
                          </w:tabs>
                          <w:spacing w:line="240" w:lineRule="exact"/>
                          <w:ind w:hanging="361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Ice breaking session</w:t>
                        </w:r>
                      </w:p>
                    </w:tc>
                    <w:tc>
                      <w:tcPr>
                        <w:tcW w:w="139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283EC5" w:rsidRDefault="00283EC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83EC5">
                    <w:trPr>
                      <w:trHeight w:val="408"/>
                    </w:trPr>
                    <w:tc>
                      <w:tcPr>
                        <w:tcW w:w="1260" w:type="dxa"/>
                        <w:tcBorders>
                          <w:top w:val="nil"/>
                          <w:bottom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nil"/>
                          <w:bottom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spacing w:line="255" w:lineRule="exact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19-08-2023</w:t>
                        </w:r>
                      </w:p>
                    </w:tc>
                    <w:tc>
                      <w:tcPr>
                        <w:tcW w:w="6200" w:type="dxa"/>
                        <w:tcBorders>
                          <w:top w:val="nil"/>
                          <w:bottom w:val="nil"/>
                        </w:tcBorders>
                      </w:tcPr>
                      <w:p w:rsidR="00283EC5" w:rsidRDefault="00283EC5" w:rsidP="00283EC5">
                        <w:pPr>
                          <w:pStyle w:val="TableParagraph"/>
                          <w:numPr>
                            <w:ilvl w:val="0"/>
                            <w:numId w:val="25"/>
                          </w:numPr>
                          <w:tabs>
                            <w:tab w:val="left" w:pos="824"/>
                            <w:tab w:val="left" w:pos="825"/>
                          </w:tabs>
                          <w:spacing w:before="23"/>
                          <w:ind w:hanging="361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Introduction to the syllabus</w:t>
                        </w:r>
                      </w:p>
                    </w:tc>
                    <w:tc>
                      <w:tcPr>
                        <w:tcW w:w="139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283EC5" w:rsidRDefault="00283EC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83EC5">
                    <w:trPr>
                      <w:trHeight w:val="641"/>
                    </w:trPr>
                    <w:tc>
                      <w:tcPr>
                        <w:tcW w:w="1260" w:type="dxa"/>
                        <w:tcBorders>
                          <w:top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6200" w:type="dxa"/>
                        <w:tcBorders>
                          <w:top w:val="nil"/>
                        </w:tcBorders>
                      </w:tcPr>
                      <w:p w:rsidR="00283EC5" w:rsidRDefault="00283EC5" w:rsidP="00283EC5">
                        <w:pPr>
                          <w:pStyle w:val="TableParagraph"/>
                          <w:numPr>
                            <w:ilvl w:val="0"/>
                            <w:numId w:val="24"/>
                          </w:numPr>
                          <w:tabs>
                            <w:tab w:val="left" w:pos="824"/>
                            <w:tab w:val="left" w:pos="825"/>
                          </w:tabs>
                          <w:spacing w:before="103"/>
                          <w:ind w:hanging="3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What is a Literary Movement?</w:t>
                        </w:r>
                      </w:p>
                    </w:tc>
                    <w:tc>
                      <w:tcPr>
                        <w:tcW w:w="139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283EC5" w:rsidRDefault="00283EC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83EC5">
                    <w:trPr>
                      <w:trHeight w:val="265"/>
                    </w:trPr>
                    <w:tc>
                      <w:tcPr>
                        <w:tcW w:w="1260" w:type="dxa"/>
                        <w:tcBorders>
                          <w:bottom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spacing w:line="245" w:lineRule="exact"/>
                          <w:ind w:left="104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Week</w:t>
                        </w:r>
                        <w:r>
                          <w:rPr>
                            <w:color w:val="000009"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2</w:t>
                        </w:r>
                      </w:p>
                    </w:tc>
                    <w:tc>
                      <w:tcPr>
                        <w:tcW w:w="1620" w:type="dxa"/>
                        <w:tcBorders>
                          <w:bottom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spacing w:line="245" w:lineRule="exact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21-08-2023 to</w:t>
                        </w:r>
                      </w:p>
                    </w:tc>
                    <w:tc>
                      <w:tcPr>
                        <w:tcW w:w="6200" w:type="dxa"/>
                        <w:tcBorders>
                          <w:bottom w:val="nil"/>
                        </w:tcBorders>
                      </w:tcPr>
                      <w:p w:rsidR="00283EC5" w:rsidRDefault="00283EC5" w:rsidP="00283EC5">
                        <w:pPr>
                          <w:pStyle w:val="TableParagraph"/>
                          <w:numPr>
                            <w:ilvl w:val="0"/>
                            <w:numId w:val="23"/>
                          </w:numPr>
                          <w:tabs>
                            <w:tab w:val="left" w:pos="824"/>
                            <w:tab w:val="left" w:pos="825"/>
                          </w:tabs>
                          <w:spacing w:line="245" w:lineRule="exact"/>
                          <w:ind w:hanging="361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 xml:space="preserve">Francois </w:t>
                        </w:r>
                        <w:proofErr w:type="spellStart"/>
                        <w:r>
                          <w:rPr>
                            <w:color w:val="000009"/>
                            <w:sz w:val="24"/>
                          </w:rPr>
                          <w:t>Jost</w:t>
                        </w:r>
                        <w:proofErr w:type="spellEnd"/>
                        <w:r>
                          <w:rPr>
                            <w:color w:val="000009"/>
                            <w:sz w:val="24"/>
                          </w:rPr>
                          <w:t xml:space="preserve"> essay</w:t>
                        </w:r>
                      </w:p>
                    </w:tc>
                    <w:tc>
                      <w:tcPr>
                        <w:tcW w:w="139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283EC5" w:rsidRDefault="00283EC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83EC5">
                    <w:trPr>
                      <w:trHeight w:val="994"/>
                    </w:trPr>
                    <w:tc>
                      <w:tcPr>
                        <w:tcW w:w="1260" w:type="dxa"/>
                        <w:tcBorders>
                          <w:top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spacing w:line="255" w:lineRule="exact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26-08-2023</w:t>
                        </w:r>
                      </w:p>
                    </w:tc>
                    <w:tc>
                      <w:tcPr>
                        <w:tcW w:w="6200" w:type="dxa"/>
                        <w:tcBorders>
                          <w:top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39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283EC5" w:rsidRDefault="00283EC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83EC5">
                    <w:trPr>
                      <w:trHeight w:val="272"/>
                    </w:trPr>
                    <w:tc>
                      <w:tcPr>
                        <w:tcW w:w="1260" w:type="dxa"/>
                        <w:tcBorders>
                          <w:bottom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spacing w:before="5" w:line="247" w:lineRule="exact"/>
                          <w:ind w:left="104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Week</w:t>
                        </w:r>
                        <w:r>
                          <w:rPr>
                            <w:color w:val="000009"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1620" w:type="dxa"/>
                        <w:tcBorders>
                          <w:bottom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spacing w:before="5" w:line="247" w:lineRule="exact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28-08-2023 to</w:t>
                        </w:r>
                      </w:p>
                    </w:tc>
                    <w:tc>
                      <w:tcPr>
                        <w:tcW w:w="6200" w:type="dxa"/>
                        <w:tcBorders>
                          <w:bottom w:val="nil"/>
                        </w:tcBorders>
                      </w:tcPr>
                      <w:p w:rsidR="00283EC5" w:rsidRDefault="00283EC5" w:rsidP="00283EC5">
                        <w:pPr>
                          <w:pStyle w:val="TableParagraph"/>
                          <w:numPr>
                            <w:ilvl w:val="0"/>
                            <w:numId w:val="22"/>
                          </w:numPr>
                          <w:tabs>
                            <w:tab w:val="left" w:pos="824"/>
                            <w:tab w:val="left" w:pos="825"/>
                          </w:tabs>
                          <w:spacing w:before="7" w:line="246" w:lineRule="exact"/>
                          <w:ind w:hanging="3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Micah </w:t>
                        </w:r>
                        <w:proofErr w:type="spellStart"/>
                        <w:r>
                          <w:rPr>
                            <w:sz w:val="24"/>
                          </w:rPr>
                          <w:t>Mattix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and Discussion of Q/Ans.</w:t>
                        </w:r>
                      </w:p>
                    </w:tc>
                    <w:tc>
                      <w:tcPr>
                        <w:tcW w:w="139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283EC5" w:rsidRDefault="00283EC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83EC5">
                    <w:trPr>
                      <w:trHeight w:val="247"/>
                    </w:trPr>
                    <w:tc>
                      <w:tcPr>
                        <w:tcW w:w="1260" w:type="dxa"/>
                        <w:tcBorders>
                          <w:top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spacing w:line="228" w:lineRule="exact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02-09-2023</w:t>
                        </w:r>
                      </w:p>
                    </w:tc>
                    <w:tc>
                      <w:tcPr>
                        <w:tcW w:w="6200" w:type="dxa"/>
                        <w:tcBorders>
                          <w:top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9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283EC5" w:rsidRDefault="00283EC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83EC5">
                    <w:trPr>
                      <w:trHeight w:val="259"/>
                    </w:trPr>
                    <w:tc>
                      <w:tcPr>
                        <w:tcW w:w="1260" w:type="dxa"/>
                        <w:tcBorders>
                          <w:bottom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spacing w:line="239" w:lineRule="exact"/>
                          <w:ind w:left="104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Week</w:t>
                        </w:r>
                        <w:r>
                          <w:rPr>
                            <w:color w:val="000009"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1620" w:type="dxa"/>
                        <w:tcBorders>
                          <w:bottom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spacing w:line="239" w:lineRule="exact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04-09-2023 to</w:t>
                        </w:r>
                      </w:p>
                    </w:tc>
                    <w:tc>
                      <w:tcPr>
                        <w:tcW w:w="6200" w:type="dxa"/>
                        <w:tcBorders>
                          <w:bottom w:val="nil"/>
                        </w:tcBorders>
                      </w:tcPr>
                      <w:p w:rsidR="00283EC5" w:rsidRDefault="00283EC5" w:rsidP="00283EC5">
                        <w:pPr>
                          <w:pStyle w:val="TableParagraph"/>
                          <w:numPr>
                            <w:ilvl w:val="0"/>
                            <w:numId w:val="21"/>
                          </w:numPr>
                          <w:tabs>
                            <w:tab w:val="left" w:pos="824"/>
                            <w:tab w:val="left" w:pos="825"/>
                          </w:tabs>
                          <w:spacing w:line="239" w:lineRule="exact"/>
                          <w:ind w:hanging="3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 xml:space="preserve">Jean </w:t>
                        </w:r>
                        <w:proofErr w:type="spellStart"/>
                        <w:r>
                          <w:rPr>
                            <w:sz w:val="24"/>
                          </w:rPr>
                          <w:t>Hytier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and June </w:t>
                        </w:r>
                        <w:proofErr w:type="spellStart"/>
                        <w:r>
                          <w:rPr>
                            <w:sz w:val="24"/>
                          </w:rPr>
                          <w:t>Guicharnaud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essay</w:t>
                        </w:r>
                      </w:p>
                    </w:tc>
                    <w:tc>
                      <w:tcPr>
                        <w:tcW w:w="139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283EC5" w:rsidRDefault="00283EC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83EC5">
                    <w:trPr>
                      <w:trHeight w:val="240"/>
                    </w:trPr>
                    <w:tc>
                      <w:tcPr>
                        <w:tcW w:w="1260" w:type="dxa"/>
                        <w:tcBorders>
                          <w:top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ind w:left="0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spacing w:line="221" w:lineRule="exact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09-09-2023</w:t>
                        </w:r>
                      </w:p>
                    </w:tc>
                    <w:tc>
                      <w:tcPr>
                        <w:tcW w:w="6200" w:type="dxa"/>
                        <w:tcBorders>
                          <w:top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ind w:left="0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39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283EC5" w:rsidRDefault="00283EC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83EC5">
                    <w:trPr>
                      <w:trHeight w:val="266"/>
                    </w:trPr>
                    <w:tc>
                      <w:tcPr>
                        <w:tcW w:w="1260" w:type="dxa"/>
                        <w:tcBorders>
                          <w:bottom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spacing w:line="246" w:lineRule="exact"/>
                          <w:ind w:left="104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Week</w:t>
                        </w:r>
                        <w:r>
                          <w:rPr>
                            <w:color w:val="000009"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1620" w:type="dxa"/>
                        <w:tcBorders>
                          <w:bottom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spacing w:line="246" w:lineRule="exact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11-09-2023</w:t>
                        </w:r>
                        <w:r>
                          <w:rPr>
                            <w:color w:val="000009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to</w:t>
                        </w:r>
                      </w:p>
                    </w:tc>
                    <w:tc>
                      <w:tcPr>
                        <w:tcW w:w="6200" w:type="dxa"/>
                        <w:tcBorders>
                          <w:bottom w:val="nil"/>
                        </w:tcBorders>
                      </w:tcPr>
                      <w:p w:rsidR="00283EC5" w:rsidRDefault="00283EC5" w:rsidP="00283EC5">
                        <w:pPr>
                          <w:pStyle w:val="TableParagraph"/>
                          <w:numPr>
                            <w:ilvl w:val="0"/>
                            <w:numId w:val="20"/>
                          </w:numPr>
                          <w:tabs>
                            <w:tab w:val="left" w:pos="824"/>
                            <w:tab w:val="left" w:pos="825"/>
                          </w:tabs>
                          <w:spacing w:line="246" w:lineRule="exact"/>
                          <w:ind w:hanging="361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 xml:space="preserve">Horace: </w:t>
                        </w:r>
                        <w:proofErr w:type="spellStart"/>
                        <w:r>
                          <w:rPr>
                            <w:color w:val="000009"/>
                            <w:sz w:val="24"/>
                          </w:rPr>
                          <w:t>Ars</w:t>
                        </w:r>
                        <w:proofErr w:type="spellEnd"/>
                        <w:r>
                          <w:rPr>
                            <w:color w:val="000009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9"/>
                            <w:sz w:val="24"/>
                          </w:rPr>
                          <w:t>Poetica</w:t>
                        </w:r>
                        <w:proofErr w:type="spellEnd"/>
                      </w:p>
                    </w:tc>
                    <w:tc>
                      <w:tcPr>
                        <w:tcW w:w="139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283EC5" w:rsidRDefault="00283EC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83EC5">
                    <w:trPr>
                      <w:trHeight w:val="493"/>
                    </w:trPr>
                    <w:tc>
                      <w:tcPr>
                        <w:tcW w:w="1260" w:type="dxa"/>
                        <w:tcBorders>
                          <w:top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spacing w:line="255" w:lineRule="exact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16-09-2023</w:t>
                        </w:r>
                      </w:p>
                    </w:tc>
                    <w:tc>
                      <w:tcPr>
                        <w:tcW w:w="6200" w:type="dxa"/>
                        <w:tcBorders>
                          <w:top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39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283EC5" w:rsidRDefault="00283EC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83EC5">
                    <w:trPr>
                      <w:trHeight w:val="271"/>
                    </w:trPr>
                    <w:tc>
                      <w:tcPr>
                        <w:tcW w:w="1260" w:type="dxa"/>
                        <w:tcBorders>
                          <w:bottom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spacing w:before="4" w:line="247" w:lineRule="exact"/>
                          <w:ind w:left="104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Week</w:t>
                        </w:r>
                        <w:r>
                          <w:rPr>
                            <w:color w:val="000009"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6</w:t>
                        </w:r>
                      </w:p>
                    </w:tc>
                    <w:tc>
                      <w:tcPr>
                        <w:tcW w:w="1620" w:type="dxa"/>
                        <w:tcBorders>
                          <w:bottom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spacing w:before="4" w:line="247" w:lineRule="exact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18-09-2023 to</w:t>
                        </w:r>
                      </w:p>
                    </w:tc>
                    <w:tc>
                      <w:tcPr>
                        <w:tcW w:w="6200" w:type="dxa"/>
                        <w:tcBorders>
                          <w:bottom w:val="nil"/>
                        </w:tcBorders>
                      </w:tcPr>
                      <w:p w:rsidR="00283EC5" w:rsidRDefault="00283EC5" w:rsidP="00283EC5">
                        <w:pPr>
                          <w:pStyle w:val="TableParagraph"/>
                          <w:numPr>
                            <w:ilvl w:val="0"/>
                            <w:numId w:val="19"/>
                          </w:numPr>
                          <w:tabs>
                            <w:tab w:val="left" w:pos="824"/>
                            <w:tab w:val="left" w:pos="825"/>
                          </w:tabs>
                          <w:spacing w:before="5" w:line="246" w:lineRule="exact"/>
                          <w:ind w:hanging="3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Longinus : On the sublime</w:t>
                        </w:r>
                      </w:p>
                    </w:tc>
                    <w:tc>
                      <w:tcPr>
                        <w:tcW w:w="139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283EC5" w:rsidRDefault="00283EC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83EC5">
                    <w:trPr>
                      <w:trHeight w:val="248"/>
                    </w:trPr>
                    <w:tc>
                      <w:tcPr>
                        <w:tcW w:w="1260" w:type="dxa"/>
                        <w:tcBorders>
                          <w:top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spacing w:line="229" w:lineRule="exact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23-09-2023</w:t>
                        </w:r>
                      </w:p>
                    </w:tc>
                    <w:tc>
                      <w:tcPr>
                        <w:tcW w:w="6200" w:type="dxa"/>
                        <w:tcBorders>
                          <w:top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39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283EC5" w:rsidRDefault="00283EC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83EC5">
                    <w:trPr>
                      <w:trHeight w:val="258"/>
                    </w:trPr>
                    <w:tc>
                      <w:tcPr>
                        <w:tcW w:w="1260" w:type="dxa"/>
                        <w:tcBorders>
                          <w:bottom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spacing w:line="238" w:lineRule="exact"/>
                          <w:ind w:left="104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Week</w:t>
                        </w:r>
                        <w:r>
                          <w:rPr>
                            <w:color w:val="000009"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7</w:t>
                        </w:r>
                      </w:p>
                    </w:tc>
                    <w:tc>
                      <w:tcPr>
                        <w:tcW w:w="1620" w:type="dxa"/>
                        <w:tcBorders>
                          <w:bottom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spacing w:line="238" w:lineRule="exact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25-09-2023 to</w:t>
                        </w:r>
                      </w:p>
                    </w:tc>
                    <w:tc>
                      <w:tcPr>
                        <w:tcW w:w="6200" w:type="dxa"/>
                        <w:tcBorders>
                          <w:bottom w:val="nil"/>
                        </w:tcBorders>
                      </w:tcPr>
                      <w:p w:rsidR="00283EC5" w:rsidRDefault="00283EC5" w:rsidP="00283EC5">
                        <w:pPr>
                          <w:pStyle w:val="TableParagraph"/>
                          <w:numPr>
                            <w:ilvl w:val="0"/>
                            <w:numId w:val="18"/>
                          </w:numPr>
                          <w:tabs>
                            <w:tab w:val="left" w:pos="824"/>
                            <w:tab w:val="left" w:pos="825"/>
                          </w:tabs>
                          <w:spacing w:line="238" w:lineRule="exact"/>
                          <w:ind w:hanging="3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Discussion of Q/</w:t>
                        </w:r>
                        <w:proofErr w:type="spellStart"/>
                        <w:r>
                          <w:rPr>
                            <w:sz w:val="24"/>
                          </w:rPr>
                          <w:t>Ans</w:t>
                        </w:r>
                        <w:proofErr w:type="spellEnd"/>
                        <w:r>
                          <w:rPr>
                            <w:sz w:val="24"/>
                          </w:rPr>
                          <w:t xml:space="preserve"> unit 2 classicism</w:t>
                        </w:r>
                      </w:p>
                    </w:tc>
                    <w:tc>
                      <w:tcPr>
                        <w:tcW w:w="139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283EC5" w:rsidRDefault="00283EC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83EC5">
                    <w:trPr>
                      <w:trHeight w:val="241"/>
                    </w:trPr>
                    <w:tc>
                      <w:tcPr>
                        <w:tcW w:w="1260" w:type="dxa"/>
                        <w:tcBorders>
                          <w:top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ind w:left="0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spacing w:line="222" w:lineRule="exact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30-09-2023</w:t>
                        </w:r>
                      </w:p>
                    </w:tc>
                    <w:tc>
                      <w:tcPr>
                        <w:tcW w:w="6200" w:type="dxa"/>
                        <w:tcBorders>
                          <w:top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ind w:left="0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39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283EC5" w:rsidRDefault="00283EC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83EC5">
                    <w:trPr>
                      <w:trHeight w:val="265"/>
                    </w:trPr>
                    <w:tc>
                      <w:tcPr>
                        <w:tcW w:w="1260" w:type="dxa"/>
                        <w:tcBorders>
                          <w:bottom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spacing w:line="245" w:lineRule="exact"/>
                          <w:ind w:left="104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Week</w:t>
                        </w:r>
                        <w:r>
                          <w:rPr>
                            <w:color w:val="000009"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8</w:t>
                        </w:r>
                      </w:p>
                    </w:tc>
                    <w:tc>
                      <w:tcPr>
                        <w:tcW w:w="1620" w:type="dxa"/>
                        <w:tcBorders>
                          <w:bottom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spacing w:line="245" w:lineRule="exact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03-10-2023 to</w:t>
                        </w:r>
                      </w:p>
                    </w:tc>
                    <w:tc>
                      <w:tcPr>
                        <w:tcW w:w="6200" w:type="dxa"/>
                        <w:tcBorders>
                          <w:bottom w:val="nil"/>
                        </w:tcBorders>
                      </w:tcPr>
                      <w:p w:rsidR="00283EC5" w:rsidRDefault="00283EC5" w:rsidP="00283EC5">
                        <w:pPr>
                          <w:pStyle w:val="TableParagraph"/>
                          <w:numPr>
                            <w:ilvl w:val="0"/>
                            <w:numId w:val="17"/>
                          </w:numPr>
                          <w:tabs>
                            <w:tab w:val="left" w:pos="824"/>
                            <w:tab w:val="left" w:pos="825"/>
                          </w:tabs>
                          <w:spacing w:line="245" w:lineRule="exact"/>
                          <w:ind w:hanging="361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Assignment distribution of topics and revisions</w:t>
                        </w:r>
                      </w:p>
                    </w:tc>
                    <w:tc>
                      <w:tcPr>
                        <w:tcW w:w="139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283EC5" w:rsidRDefault="00283EC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83EC5">
                    <w:trPr>
                      <w:trHeight w:val="234"/>
                    </w:trPr>
                    <w:tc>
                      <w:tcPr>
                        <w:tcW w:w="1260" w:type="dxa"/>
                        <w:tcBorders>
                          <w:top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ind w:left="0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spacing w:line="215" w:lineRule="exact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07-10-2023</w:t>
                        </w:r>
                      </w:p>
                    </w:tc>
                    <w:tc>
                      <w:tcPr>
                        <w:tcW w:w="6200" w:type="dxa"/>
                        <w:tcBorders>
                          <w:top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ind w:left="0"/>
                          <w:rPr>
                            <w:sz w:val="16"/>
                          </w:rPr>
                        </w:pPr>
                      </w:p>
                    </w:tc>
                    <w:tc>
                      <w:tcPr>
                        <w:tcW w:w="139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283EC5" w:rsidRDefault="00283EC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83EC5">
                    <w:trPr>
                      <w:trHeight w:val="272"/>
                    </w:trPr>
                    <w:tc>
                      <w:tcPr>
                        <w:tcW w:w="1260" w:type="dxa"/>
                        <w:tcBorders>
                          <w:bottom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spacing w:before="5" w:line="247" w:lineRule="exact"/>
                          <w:ind w:left="104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Week</w:t>
                        </w:r>
                        <w:r>
                          <w:rPr>
                            <w:color w:val="000009"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9</w:t>
                        </w:r>
                      </w:p>
                    </w:tc>
                    <w:tc>
                      <w:tcPr>
                        <w:tcW w:w="1620" w:type="dxa"/>
                        <w:tcBorders>
                          <w:bottom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spacing w:before="5" w:line="247" w:lineRule="exact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09-10-2023 to</w:t>
                        </w:r>
                      </w:p>
                    </w:tc>
                    <w:tc>
                      <w:tcPr>
                        <w:tcW w:w="6200" w:type="dxa"/>
                        <w:tcBorders>
                          <w:bottom w:val="nil"/>
                        </w:tcBorders>
                      </w:tcPr>
                      <w:p w:rsidR="00283EC5" w:rsidRDefault="00283EC5" w:rsidP="00283EC5">
                        <w:pPr>
                          <w:pStyle w:val="TableParagraph"/>
                          <w:numPr>
                            <w:ilvl w:val="0"/>
                            <w:numId w:val="16"/>
                          </w:numPr>
                          <w:tabs>
                            <w:tab w:val="left" w:pos="824"/>
                            <w:tab w:val="left" w:pos="825"/>
                          </w:tabs>
                          <w:spacing w:before="6" w:line="246" w:lineRule="exact"/>
                          <w:ind w:hanging="361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Presentations and Exam prep/ discussions</w:t>
                        </w:r>
                      </w:p>
                    </w:tc>
                    <w:tc>
                      <w:tcPr>
                        <w:tcW w:w="139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283EC5" w:rsidRDefault="00283EC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83EC5">
                    <w:trPr>
                      <w:trHeight w:val="407"/>
                    </w:trPr>
                    <w:tc>
                      <w:tcPr>
                        <w:tcW w:w="1260" w:type="dxa"/>
                        <w:tcBorders>
                          <w:top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spacing w:line="255" w:lineRule="exact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14-10-2023</w:t>
                        </w:r>
                      </w:p>
                    </w:tc>
                    <w:tc>
                      <w:tcPr>
                        <w:tcW w:w="6200" w:type="dxa"/>
                        <w:tcBorders>
                          <w:top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390" w:type="dxa"/>
                        <w:vMerge/>
                        <w:tcBorders>
                          <w:top w:val="nil"/>
                          <w:right w:val="nil"/>
                        </w:tcBorders>
                      </w:tcPr>
                      <w:p w:rsidR="00283EC5" w:rsidRDefault="00283EC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83EC5">
                    <w:trPr>
                      <w:trHeight w:val="1149"/>
                    </w:trPr>
                    <w:tc>
                      <w:tcPr>
                        <w:tcW w:w="9080" w:type="dxa"/>
                        <w:gridSpan w:val="3"/>
                      </w:tcPr>
                      <w:p w:rsidR="00283EC5" w:rsidRDefault="00283EC5">
                        <w:pPr>
                          <w:pStyle w:val="TableParagraph"/>
                          <w:spacing w:before="2"/>
                          <w:ind w:left="0"/>
                          <w:rPr>
                            <w:b/>
                            <w:sz w:val="38"/>
                          </w:rPr>
                        </w:pPr>
                      </w:p>
                      <w:p w:rsidR="00283EC5" w:rsidRDefault="00283EC5">
                        <w:pPr>
                          <w:pStyle w:val="TableParagraph"/>
                          <w:spacing w:before="1"/>
                          <w:ind w:left="1421" w:right="1412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color w:val="000009"/>
                            <w:sz w:val="24"/>
                          </w:rPr>
                          <w:t>Mid</w:t>
                        </w:r>
                        <w:r>
                          <w:rPr>
                            <w:b/>
                            <w:color w:val="000009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00009"/>
                            <w:sz w:val="24"/>
                          </w:rPr>
                          <w:t>Semester</w:t>
                        </w:r>
                        <w:r>
                          <w:rPr>
                            <w:b/>
                            <w:color w:val="000009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00009"/>
                            <w:sz w:val="24"/>
                          </w:rPr>
                          <w:t>Exam</w:t>
                        </w:r>
                        <w:r>
                          <w:rPr>
                            <w:b/>
                            <w:color w:val="000009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00009"/>
                            <w:sz w:val="24"/>
                          </w:rPr>
                          <w:t>(16</w:t>
                        </w:r>
                        <w:r>
                          <w:rPr>
                            <w:b/>
                            <w:color w:val="000009"/>
                            <w:sz w:val="24"/>
                            <w:vertAlign w:val="superscript"/>
                          </w:rPr>
                          <w:t>th</w:t>
                        </w:r>
                        <w:r>
                          <w:rPr>
                            <w:b/>
                            <w:color w:val="000009"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00009"/>
                            <w:sz w:val="24"/>
                          </w:rPr>
                          <w:t>October</w:t>
                        </w:r>
                        <w:r>
                          <w:rPr>
                            <w:b/>
                            <w:color w:val="000009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00009"/>
                            <w:sz w:val="24"/>
                          </w:rPr>
                          <w:t>2023</w:t>
                        </w:r>
                        <w:r>
                          <w:rPr>
                            <w:b/>
                            <w:color w:val="000009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00009"/>
                            <w:sz w:val="24"/>
                          </w:rPr>
                          <w:t>–</w:t>
                        </w:r>
                        <w:r>
                          <w:rPr>
                            <w:b/>
                            <w:color w:val="000009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00009"/>
                            <w:sz w:val="24"/>
                          </w:rPr>
                          <w:t>21</w:t>
                        </w:r>
                        <w:r>
                          <w:rPr>
                            <w:b/>
                            <w:color w:val="000009"/>
                            <w:sz w:val="24"/>
                            <w:vertAlign w:val="superscript"/>
                          </w:rPr>
                          <w:t>st</w:t>
                        </w:r>
                        <w:r>
                          <w:rPr>
                            <w:b/>
                            <w:color w:val="000009"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00009"/>
                            <w:sz w:val="24"/>
                          </w:rPr>
                          <w:t>October,</w:t>
                        </w:r>
                        <w:r>
                          <w:rPr>
                            <w:b/>
                            <w:color w:val="000009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00009"/>
                            <w:sz w:val="24"/>
                          </w:rPr>
                          <w:t>2023)</w:t>
                        </w:r>
                      </w:p>
                    </w:tc>
                    <w:tc>
                      <w:tcPr>
                        <w:tcW w:w="1390" w:type="dxa"/>
                        <w:tcBorders>
                          <w:right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283EC5">
                    <w:trPr>
                      <w:trHeight w:val="271"/>
                    </w:trPr>
                    <w:tc>
                      <w:tcPr>
                        <w:tcW w:w="1260" w:type="dxa"/>
                        <w:tcBorders>
                          <w:bottom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spacing w:line="252" w:lineRule="exact"/>
                          <w:ind w:left="104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Week</w:t>
                        </w:r>
                        <w:r>
                          <w:rPr>
                            <w:color w:val="000009"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10</w:t>
                        </w:r>
                      </w:p>
                    </w:tc>
                    <w:tc>
                      <w:tcPr>
                        <w:tcW w:w="1620" w:type="dxa"/>
                        <w:tcBorders>
                          <w:bottom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spacing w:line="252" w:lineRule="exact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25-10-2023 to</w:t>
                        </w:r>
                      </w:p>
                    </w:tc>
                    <w:tc>
                      <w:tcPr>
                        <w:tcW w:w="6200" w:type="dxa"/>
                        <w:tcBorders>
                          <w:bottom w:val="nil"/>
                        </w:tcBorders>
                      </w:tcPr>
                      <w:p w:rsidR="00283EC5" w:rsidRDefault="00283EC5" w:rsidP="00283EC5">
                        <w:pPr>
                          <w:pStyle w:val="TableParagraph"/>
                          <w:numPr>
                            <w:ilvl w:val="0"/>
                            <w:numId w:val="15"/>
                          </w:numPr>
                          <w:tabs>
                            <w:tab w:val="left" w:pos="824"/>
                            <w:tab w:val="left" w:pos="825"/>
                          </w:tabs>
                          <w:spacing w:line="252" w:lineRule="exact"/>
                          <w:ind w:hanging="361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Renaissance Introduction</w:t>
                        </w:r>
                      </w:p>
                    </w:tc>
                    <w:tc>
                      <w:tcPr>
                        <w:tcW w:w="1390" w:type="dxa"/>
                        <w:vMerge w:val="restart"/>
                        <w:tcBorders>
                          <w:bottom w:val="nil"/>
                          <w:right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ind w:left="0"/>
                        </w:pPr>
                      </w:p>
                    </w:tc>
                  </w:tr>
                  <w:tr w:rsidR="00283EC5">
                    <w:trPr>
                      <w:trHeight w:val="458"/>
                    </w:trPr>
                    <w:tc>
                      <w:tcPr>
                        <w:tcW w:w="1260" w:type="dxa"/>
                        <w:tcBorders>
                          <w:top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spacing w:line="270" w:lineRule="exact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27-10-2023</w:t>
                        </w:r>
                      </w:p>
                    </w:tc>
                    <w:tc>
                      <w:tcPr>
                        <w:tcW w:w="6200" w:type="dxa"/>
                        <w:tcBorders>
                          <w:top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390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83EC5" w:rsidRDefault="00283EC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83EC5">
                    <w:trPr>
                      <w:trHeight w:val="276"/>
                    </w:trPr>
                    <w:tc>
                      <w:tcPr>
                        <w:tcW w:w="1260" w:type="dxa"/>
                        <w:tcBorders>
                          <w:bottom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spacing w:line="257" w:lineRule="exact"/>
                          <w:ind w:left="104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Week</w:t>
                        </w:r>
                        <w:r>
                          <w:rPr>
                            <w:color w:val="000009"/>
                            <w:spacing w:val="-13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11</w:t>
                        </w:r>
                      </w:p>
                    </w:tc>
                    <w:tc>
                      <w:tcPr>
                        <w:tcW w:w="1620" w:type="dxa"/>
                        <w:tcBorders>
                          <w:bottom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spacing w:line="257" w:lineRule="exact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31-10-2023 to</w:t>
                        </w:r>
                      </w:p>
                    </w:tc>
                    <w:tc>
                      <w:tcPr>
                        <w:tcW w:w="6200" w:type="dxa"/>
                        <w:tcBorders>
                          <w:bottom w:val="nil"/>
                        </w:tcBorders>
                      </w:tcPr>
                      <w:p w:rsidR="00283EC5" w:rsidRDefault="00283EC5" w:rsidP="00283EC5">
                        <w:pPr>
                          <w:pStyle w:val="TableParagraph"/>
                          <w:numPr>
                            <w:ilvl w:val="0"/>
                            <w:numId w:val="14"/>
                          </w:numPr>
                          <w:tabs>
                            <w:tab w:val="left" w:pos="824"/>
                            <w:tab w:val="left" w:pos="825"/>
                          </w:tabs>
                          <w:spacing w:line="257" w:lineRule="exact"/>
                          <w:ind w:hanging="361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George</w:t>
                        </w:r>
                        <w:r>
                          <w:rPr>
                            <w:color w:val="000009"/>
                            <w:spacing w:val="-2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9"/>
                            <w:sz w:val="24"/>
                          </w:rPr>
                          <w:t>Parfitt</w:t>
                        </w:r>
                        <w:proofErr w:type="spellEnd"/>
                        <w:r>
                          <w:rPr>
                            <w:color w:val="000009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essay</w:t>
                        </w:r>
                      </w:p>
                    </w:tc>
                    <w:tc>
                      <w:tcPr>
                        <w:tcW w:w="1390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83EC5" w:rsidRDefault="00283EC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83EC5">
                    <w:trPr>
                      <w:trHeight w:val="533"/>
                    </w:trPr>
                    <w:tc>
                      <w:tcPr>
                        <w:tcW w:w="1260" w:type="dxa"/>
                        <w:tcBorders>
                          <w:top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spacing w:line="270" w:lineRule="exact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04-11-2023</w:t>
                        </w:r>
                      </w:p>
                    </w:tc>
                    <w:tc>
                      <w:tcPr>
                        <w:tcW w:w="6200" w:type="dxa"/>
                        <w:tcBorders>
                          <w:top w:val="nil"/>
                        </w:tcBorders>
                      </w:tcPr>
                      <w:p w:rsidR="00283EC5" w:rsidRDefault="00283EC5" w:rsidP="00283EC5">
                        <w:pPr>
                          <w:pStyle w:val="TableParagraph"/>
                          <w:numPr>
                            <w:ilvl w:val="0"/>
                            <w:numId w:val="13"/>
                          </w:numPr>
                          <w:tabs>
                            <w:tab w:val="left" w:pos="824"/>
                            <w:tab w:val="left" w:pos="825"/>
                          </w:tabs>
                          <w:spacing w:before="38"/>
                          <w:ind w:hanging="361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Discussion of Q/</w:t>
                        </w:r>
                        <w:proofErr w:type="spellStart"/>
                        <w:r>
                          <w:rPr>
                            <w:color w:val="000009"/>
                            <w:sz w:val="24"/>
                          </w:rPr>
                          <w:t>Ans</w:t>
                        </w:r>
                        <w:proofErr w:type="spellEnd"/>
                      </w:p>
                    </w:tc>
                    <w:tc>
                      <w:tcPr>
                        <w:tcW w:w="1390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83EC5" w:rsidRDefault="00283EC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83EC5">
                    <w:trPr>
                      <w:trHeight w:val="288"/>
                    </w:trPr>
                    <w:tc>
                      <w:tcPr>
                        <w:tcW w:w="1260" w:type="dxa"/>
                        <w:tcBorders>
                          <w:bottom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spacing w:before="7" w:line="262" w:lineRule="exact"/>
                          <w:ind w:left="104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Week</w:t>
                        </w:r>
                        <w:r>
                          <w:rPr>
                            <w:color w:val="000009"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12</w:t>
                        </w:r>
                      </w:p>
                    </w:tc>
                    <w:tc>
                      <w:tcPr>
                        <w:tcW w:w="1620" w:type="dxa"/>
                        <w:tcBorders>
                          <w:bottom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spacing w:before="7" w:line="262" w:lineRule="exact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06-11-2023</w:t>
                        </w:r>
                        <w:r>
                          <w:rPr>
                            <w:color w:val="000009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to</w:t>
                        </w:r>
                      </w:p>
                    </w:tc>
                    <w:tc>
                      <w:tcPr>
                        <w:tcW w:w="6200" w:type="dxa"/>
                        <w:tcBorders>
                          <w:bottom w:val="nil"/>
                        </w:tcBorders>
                      </w:tcPr>
                      <w:p w:rsidR="00283EC5" w:rsidRDefault="00283EC5" w:rsidP="00283EC5">
                        <w:pPr>
                          <w:pStyle w:val="TableParagraph"/>
                          <w:numPr>
                            <w:ilvl w:val="0"/>
                            <w:numId w:val="12"/>
                          </w:numPr>
                          <w:tabs>
                            <w:tab w:val="left" w:pos="824"/>
                            <w:tab w:val="left" w:pos="825"/>
                          </w:tabs>
                          <w:spacing w:before="8" w:line="261" w:lineRule="exact"/>
                          <w:ind w:hanging="361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Machiavelli essay and Erasmus</w:t>
                        </w:r>
                      </w:p>
                    </w:tc>
                    <w:tc>
                      <w:tcPr>
                        <w:tcW w:w="1390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83EC5" w:rsidRDefault="00283EC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83EC5">
                    <w:trPr>
                      <w:trHeight w:val="541"/>
                    </w:trPr>
                    <w:tc>
                      <w:tcPr>
                        <w:tcW w:w="1260" w:type="dxa"/>
                        <w:tcBorders>
                          <w:top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ind w:left="0"/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spacing w:line="270" w:lineRule="exact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11-11-2023</w:t>
                        </w:r>
                      </w:p>
                    </w:tc>
                    <w:tc>
                      <w:tcPr>
                        <w:tcW w:w="6200" w:type="dxa"/>
                        <w:tcBorders>
                          <w:top w:val="nil"/>
                        </w:tcBorders>
                      </w:tcPr>
                      <w:p w:rsidR="00283EC5" w:rsidRDefault="00283EC5" w:rsidP="00283EC5">
                        <w:pPr>
                          <w:pStyle w:val="TableParagraph"/>
                          <w:numPr>
                            <w:ilvl w:val="0"/>
                            <w:numId w:val="11"/>
                          </w:numPr>
                          <w:tabs>
                            <w:tab w:val="left" w:pos="824"/>
                            <w:tab w:val="left" w:pos="825"/>
                          </w:tabs>
                          <w:spacing w:before="38"/>
                          <w:ind w:hanging="361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Discussion of Q/</w:t>
                        </w:r>
                        <w:proofErr w:type="spellStart"/>
                        <w:r>
                          <w:rPr>
                            <w:color w:val="000009"/>
                            <w:sz w:val="24"/>
                          </w:rPr>
                          <w:t>Ans</w:t>
                        </w:r>
                        <w:proofErr w:type="spellEnd"/>
                      </w:p>
                    </w:tc>
                    <w:tc>
                      <w:tcPr>
                        <w:tcW w:w="1390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83EC5" w:rsidRDefault="00283EC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83EC5">
                    <w:trPr>
                      <w:trHeight w:val="280"/>
                    </w:trPr>
                    <w:tc>
                      <w:tcPr>
                        <w:tcW w:w="1260" w:type="dxa"/>
                        <w:tcBorders>
                          <w:bottom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spacing w:line="260" w:lineRule="exact"/>
                          <w:ind w:left="104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Week</w:t>
                        </w:r>
                        <w:r>
                          <w:rPr>
                            <w:color w:val="000009"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13</w:t>
                        </w:r>
                      </w:p>
                    </w:tc>
                    <w:tc>
                      <w:tcPr>
                        <w:tcW w:w="1620" w:type="dxa"/>
                        <w:tcBorders>
                          <w:bottom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spacing w:line="260" w:lineRule="exact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14-11-2023</w:t>
                        </w:r>
                        <w:r>
                          <w:rPr>
                            <w:color w:val="000009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to</w:t>
                        </w:r>
                      </w:p>
                    </w:tc>
                    <w:tc>
                      <w:tcPr>
                        <w:tcW w:w="6200" w:type="dxa"/>
                        <w:tcBorders>
                          <w:bottom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spacing w:line="260" w:lineRule="exact"/>
                          <w:ind w:left="10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Neo classicism : Thomas Kaminski, Samuel Johnson and</w:t>
                        </w:r>
                      </w:p>
                    </w:tc>
                    <w:tc>
                      <w:tcPr>
                        <w:tcW w:w="1390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83EC5" w:rsidRDefault="00283EC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83EC5">
                    <w:trPr>
                      <w:trHeight w:val="269"/>
                    </w:trPr>
                    <w:tc>
                      <w:tcPr>
                        <w:tcW w:w="1260" w:type="dxa"/>
                        <w:tcBorders>
                          <w:top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spacing w:line="250" w:lineRule="exact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18-11-2023</w:t>
                        </w:r>
                      </w:p>
                    </w:tc>
                    <w:tc>
                      <w:tcPr>
                        <w:tcW w:w="6200" w:type="dxa"/>
                        <w:tcBorders>
                          <w:top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spacing w:line="250" w:lineRule="exact"/>
                          <w:ind w:left="104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Henry Fielding essays</w:t>
                        </w:r>
                      </w:p>
                    </w:tc>
                    <w:tc>
                      <w:tcPr>
                        <w:tcW w:w="1390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83EC5" w:rsidRDefault="00283EC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83EC5">
                    <w:trPr>
                      <w:trHeight w:val="285"/>
                    </w:trPr>
                    <w:tc>
                      <w:tcPr>
                        <w:tcW w:w="1260" w:type="dxa"/>
                        <w:tcBorders>
                          <w:bottom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spacing w:before="4" w:line="261" w:lineRule="exact"/>
                          <w:ind w:left="104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Week</w:t>
                        </w:r>
                        <w:r>
                          <w:rPr>
                            <w:color w:val="000009"/>
                            <w:spacing w:val="-9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14</w:t>
                        </w:r>
                      </w:p>
                    </w:tc>
                    <w:tc>
                      <w:tcPr>
                        <w:tcW w:w="1620" w:type="dxa"/>
                        <w:tcBorders>
                          <w:bottom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spacing w:before="4" w:line="261" w:lineRule="exact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20-11-2023</w:t>
                        </w:r>
                        <w:r>
                          <w:rPr>
                            <w:color w:val="000009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color w:val="000009"/>
                            <w:sz w:val="24"/>
                          </w:rPr>
                          <w:t>to</w:t>
                        </w:r>
                      </w:p>
                    </w:tc>
                    <w:tc>
                      <w:tcPr>
                        <w:tcW w:w="6200" w:type="dxa"/>
                        <w:tcBorders>
                          <w:bottom w:val="nil"/>
                        </w:tcBorders>
                      </w:tcPr>
                      <w:p w:rsidR="00283EC5" w:rsidRDefault="00283EC5" w:rsidP="00283EC5">
                        <w:pPr>
                          <w:pStyle w:val="TableParagraph"/>
                          <w:numPr>
                            <w:ilvl w:val="0"/>
                            <w:numId w:val="10"/>
                          </w:numPr>
                          <w:tabs>
                            <w:tab w:val="left" w:pos="824"/>
                            <w:tab w:val="left" w:pos="825"/>
                          </w:tabs>
                          <w:spacing w:before="5" w:line="260" w:lineRule="exact"/>
                          <w:ind w:hanging="3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Discussion of Q/</w:t>
                        </w:r>
                        <w:proofErr w:type="spellStart"/>
                        <w:r>
                          <w:rPr>
                            <w:sz w:val="24"/>
                          </w:rPr>
                          <w:t>Ans</w:t>
                        </w:r>
                        <w:proofErr w:type="spellEnd"/>
                      </w:p>
                    </w:tc>
                    <w:tc>
                      <w:tcPr>
                        <w:tcW w:w="1390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83EC5" w:rsidRDefault="00283EC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283EC5">
                    <w:trPr>
                      <w:trHeight w:val="264"/>
                    </w:trPr>
                    <w:tc>
                      <w:tcPr>
                        <w:tcW w:w="1260" w:type="dxa"/>
                        <w:tcBorders>
                          <w:top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ind w:left="0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1620" w:type="dxa"/>
                        <w:tcBorders>
                          <w:top w:val="nil"/>
                        </w:tcBorders>
                      </w:tcPr>
                      <w:p w:rsidR="00283EC5" w:rsidRDefault="00283EC5">
                        <w:pPr>
                          <w:pStyle w:val="TableParagraph"/>
                          <w:spacing w:line="245" w:lineRule="exact"/>
                          <w:rPr>
                            <w:sz w:val="24"/>
                          </w:rPr>
                        </w:pPr>
                        <w:r>
                          <w:rPr>
                            <w:color w:val="000009"/>
                            <w:sz w:val="24"/>
                          </w:rPr>
                          <w:t>25-11-2023</w:t>
                        </w:r>
                      </w:p>
                    </w:tc>
                    <w:tc>
                      <w:tcPr>
                        <w:tcW w:w="6200" w:type="dxa"/>
                        <w:tcBorders>
                          <w:top w:val="nil"/>
                        </w:tcBorders>
                      </w:tcPr>
                      <w:p w:rsidR="00283EC5" w:rsidRDefault="00283EC5" w:rsidP="00283EC5">
                        <w:pPr>
                          <w:pStyle w:val="TableParagraph"/>
                          <w:numPr>
                            <w:ilvl w:val="0"/>
                            <w:numId w:val="9"/>
                          </w:numPr>
                          <w:tabs>
                            <w:tab w:val="left" w:pos="824"/>
                            <w:tab w:val="left" w:pos="825"/>
                          </w:tabs>
                          <w:spacing w:line="245" w:lineRule="exact"/>
                          <w:ind w:hanging="361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Intro to Romanticism</w:t>
                        </w:r>
                      </w:p>
                    </w:tc>
                    <w:tc>
                      <w:tcPr>
                        <w:tcW w:w="1390" w:type="dxa"/>
                        <w:vMerge/>
                        <w:tcBorders>
                          <w:top w:val="nil"/>
                          <w:bottom w:val="nil"/>
                          <w:right w:val="nil"/>
                        </w:tcBorders>
                      </w:tcPr>
                      <w:p w:rsidR="00283EC5" w:rsidRDefault="00283EC5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</w:tbl>
                <w:p w:rsidR="00283EC5" w:rsidRDefault="00283EC5" w:rsidP="00283EC5">
                  <w:pPr>
                    <w:pStyle w:val="BodyText"/>
                    <w:ind w:left="0"/>
                  </w:pPr>
                </w:p>
              </w:txbxContent>
            </v:textbox>
            <w10:wrap anchorx="page"/>
          </v:shape>
        </w:pict>
      </w:r>
      <w:r w:rsidR="00283EC5">
        <w:rPr>
          <w:color w:val="000009"/>
        </w:rPr>
        <w:t>Paper: I</w:t>
      </w:r>
      <w:r w:rsidR="00283EC5">
        <w:rPr>
          <w:color w:val="000009"/>
        </w:rPr>
        <w:tab/>
        <w:t>Room No: 203 (IT Block)</w:t>
      </w:r>
    </w:p>
    <w:p w:rsidR="00283EC5" w:rsidRDefault="00283EC5" w:rsidP="00283EC5">
      <w:pPr>
        <w:sectPr w:rsidR="00283EC5" w:rsidSect="00283EC5">
          <w:pgSz w:w="11920" w:h="16840"/>
          <w:pgMar w:top="860" w:right="0" w:bottom="280" w:left="1340" w:header="720" w:footer="720" w:gutter="0"/>
          <w:cols w:space="720"/>
        </w:sectPr>
      </w:pPr>
    </w:p>
    <w:tbl>
      <w:tblPr>
        <w:tblW w:w="0" w:type="auto"/>
        <w:tblInd w:w="13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60"/>
        <w:gridCol w:w="1620"/>
        <w:gridCol w:w="6200"/>
      </w:tblGrid>
      <w:tr w:rsidR="00283EC5" w:rsidTr="00842CCE">
        <w:trPr>
          <w:trHeight w:val="550"/>
        </w:trPr>
        <w:tc>
          <w:tcPr>
            <w:tcW w:w="1260" w:type="dxa"/>
          </w:tcPr>
          <w:p w:rsidR="00283EC5" w:rsidRDefault="00283EC5" w:rsidP="00842CCE">
            <w:pPr>
              <w:pStyle w:val="TableParagraph"/>
              <w:ind w:left="104"/>
              <w:rPr>
                <w:sz w:val="24"/>
              </w:rPr>
            </w:pPr>
            <w:r>
              <w:rPr>
                <w:color w:val="000009"/>
                <w:sz w:val="24"/>
              </w:rPr>
              <w:lastRenderedPageBreak/>
              <w:t>Week</w:t>
            </w:r>
            <w:r>
              <w:rPr>
                <w:color w:val="000009"/>
                <w:spacing w:val="-9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15</w:t>
            </w:r>
          </w:p>
        </w:tc>
        <w:tc>
          <w:tcPr>
            <w:tcW w:w="1620" w:type="dxa"/>
          </w:tcPr>
          <w:p w:rsidR="00283EC5" w:rsidRDefault="00283EC5" w:rsidP="00842CCE">
            <w:pPr>
              <w:pStyle w:val="TableParagraph"/>
              <w:rPr>
                <w:sz w:val="24"/>
              </w:rPr>
            </w:pPr>
            <w:r>
              <w:rPr>
                <w:color w:val="000009"/>
                <w:sz w:val="24"/>
              </w:rPr>
              <w:t>28-11-2023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to</w:t>
            </w:r>
          </w:p>
          <w:p w:rsidR="00283EC5" w:rsidRDefault="00283EC5" w:rsidP="00842CCE">
            <w:pPr>
              <w:pStyle w:val="TableParagraph"/>
              <w:spacing w:line="254" w:lineRule="exact"/>
              <w:rPr>
                <w:sz w:val="24"/>
              </w:rPr>
            </w:pPr>
            <w:r>
              <w:rPr>
                <w:color w:val="000009"/>
                <w:sz w:val="24"/>
              </w:rPr>
              <w:t>30-11-2023</w:t>
            </w:r>
          </w:p>
        </w:tc>
        <w:tc>
          <w:tcPr>
            <w:tcW w:w="6200" w:type="dxa"/>
          </w:tcPr>
          <w:p w:rsidR="00283EC5" w:rsidRDefault="00283EC5" w:rsidP="00283EC5">
            <w:pPr>
              <w:pStyle w:val="TableParagraph"/>
              <w:numPr>
                <w:ilvl w:val="0"/>
                <w:numId w:val="27"/>
              </w:numPr>
              <w:tabs>
                <w:tab w:val="left" w:pos="824"/>
                <w:tab w:val="left" w:pos="825"/>
              </w:tabs>
              <w:spacing w:before="1"/>
              <w:ind w:hanging="361"/>
              <w:rPr>
                <w:sz w:val="24"/>
              </w:rPr>
            </w:pPr>
            <w:r>
              <w:rPr>
                <w:color w:val="000009"/>
                <w:sz w:val="24"/>
              </w:rPr>
              <w:t>Revision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&amp;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Mock</w:t>
            </w:r>
            <w:r>
              <w:rPr>
                <w:color w:val="000009"/>
                <w:spacing w:val="-4"/>
                <w:sz w:val="24"/>
              </w:rPr>
              <w:t xml:space="preserve"> </w:t>
            </w:r>
            <w:r>
              <w:rPr>
                <w:color w:val="000009"/>
                <w:sz w:val="24"/>
              </w:rPr>
              <w:t>Tests</w:t>
            </w:r>
          </w:p>
        </w:tc>
      </w:tr>
    </w:tbl>
    <w:p w:rsidR="00283EC5" w:rsidRDefault="00283EC5" w:rsidP="00283EC5"/>
    <w:p w:rsidR="00066A50" w:rsidRPr="00562A28" w:rsidRDefault="00066A50" w:rsidP="00066A5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066A50" w:rsidRPr="00562A28" w:rsidRDefault="00066A50" w:rsidP="00066A5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066A50" w:rsidRPr="00562A28" w:rsidRDefault="00066A50" w:rsidP="00066A50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Pr="00333F30">
        <w:rPr>
          <w:rFonts w:ascii="Times New Roman" w:hAnsi="Times New Roman"/>
          <w:b/>
          <w:color w:val="C00000"/>
          <w:sz w:val="24"/>
          <w:szCs w:val="24"/>
          <w:u w:val="single"/>
        </w:rPr>
        <w:t>(</w:t>
      </w:r>
      <w:proofErr w:type="gramEnd"/>
      <w:r w:rsidRPr="00333F30">
        <w:rPr>
          <w:rFonts w:ascii="Times New Roman" w:hAnsi="Times New Roman"/>
          <w:b/>
          <w:color w:val="C00000"/>
          <w:sz w:val="24"/>
          <w:szCs w:val="24"/>
          <w:u w:val="single"/>
        </w:rPr>
        <w:t>For Post Graduate Classes - First Year)</w:t>
      </w:r>
    </w:p>
    <w:p w:rsidR="00066A50" w:rsidRPr="00562A28" w:rsidRDefault="00066A50" w:rsidP="00066A50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066A50" w:rsidRPr="00562A28" w:rsidRDefault="00066A50" w:rsidP="00066A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M.A. I English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Ms. </w:t>
      </w:r>
      <w:proofErr w:type="spellStart"/>
      <w:r>
        <w:rPr>
          <w:rFonts w:ascii="Times New Roman" w:hAnsi="Times New Roman"/>
          <w:b/>
          <w:sz w:val="24"/>
          <w:szCs w:val="24"/>
        </w:rPr>
        <w:t>Shaktee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Pathak</w:t>
      </w:r>
      <w:proofErr w:type="spellEnd"/>
    </w:p>
    <w:p w:rsidR="00066A50" w:rsidRPr="00562A28" w:rsidRDefault="00066A50" w:rsidP="00066A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Approaches to Literary Criticism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II</w:t>
      </w:r>
    </w:p>
    <w:p w:rsidR="00066A50" w:rsidRPr="00562A28" w:rsidRDefault="00066A50" w:rsidP="00066A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 xml:space="preserve"> II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No: </w:t>
      </w:r>
      <w:r>
        <w:rPr>
          <w:rFonts w:ascii="Times New Roman" w:hAnsi="Times New Roman"/>
          <w:b/>
          <w:sz w:val="24"/>
          <w:szCs w:val="24"/>
        </w:rPr>
        <w:t>203 (IT Block)</w:t>
      </w:r>
    </w:p>
    <w:p w:rsidR="00066A50" w:rsidRPr="00562A28" w:rsidRDefault="00066A50" w:rsidP="00066A5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0010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5"/>
        <w:gridCol w:w="1725"/>
        <w:gridCol w:w="6575"/>
        <w:gridCol w:w="4778"/>
        <w:gridCol w:w="4778"/>
      </w:tblGrid>
      <w:tr w:rsidR="00066A50" w:rsidRPr="00562A28" w:rsidTr="00842CCE">
        <w:trPr>
          <w:gridAfter w:val="2"/>
          <w:wAfter w:w="9222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6A50" w:rsidRPr="00562A28" w:rsidRDefault="00066A50" w:rsidP="00842C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6A50" w:rsidRPr="00562A28" w:rsidRDefault="00066A50" w:rsidP="00842C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6A50" w:rsidRPr="00562A28" w:rsidRDefault="00066A50" w:rsidP="00842C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066A50" w:rsidRPr="00562A28" w:rsidTr="00842CCE">
        <w:trPr>
          <w:gridAfter w:val="2"/>
          <w:wAfter w:w="9222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6A50" w:rsidRPr="00562A28" w:rsidRDefault="00066A50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066A50" w:rsidRPr="00562A28" w:rsidRDefault="00066A50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6A50" w:rsidRPr="00562A28" w:rsidRDefault="00066A50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6A50" w:rsidRDefault="00066A50" w:rsidP="00066A50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/>
                <w:sz w:val="24"/>
                <w:szCs w:val="24"/>
              </w:rPr>
            </w:pPr>
            <w:r w:rsidRPr="007945BF">
              <w:rPr>
                <w:rFonts w:ascii="Times New Roman" w:hAnsi="Times New Roman"/>
                <w:sz w:val="24"/>
                <w:szCs w:val="24"/>
              </w:rPr>
              <w:t>Ice breaking session</w:t>
            </w:r>
          </w:p>
          <w:p w:rsidR="00066A50" w:rsidRDefault="00066A50" w:rsidP="00066A50">
            <w:pPr>
              <w:pStyle w:val="ListParagraph"/>
              <w:numPr>
                <w:ilvl w:val="0"/>
                <w:numId w:val="28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the syllabus</w:t>
            </w:r>
          </w:p>
          <w:p w:rsidR="00066A50" w:rsidRPr="00562A28" w:rsidRDefault="00066A50" w:rsidP="00066A50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M.H. Abrams, “Orientation of Critical Theories”, The Mirror and the Lamp: Romantic Theory and the Critical Tradition</w:t>
            </w:r>
          </w:p>
        </w:tc>
      </w:tr>
      <w:tr w:rsidR="00066A50" w:rsidRPr="00562A28" w:rsidTr="00842CCE">
        <w:trPr>
          <w:gridAfter w:val="2"/>
          <w:wAfter w:w="9222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6A50" w:rsidRPr="00562A28" w:rsidRDefault="00066A50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066A50" w:rsidRPr="00562A28" w:rsidRDefault="00066A50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6A50" w:rsidRPr="00562A28" w:rsidRDefault="00066A50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6A50" w:rsidRDefault="00066A50" w:rsidP="00066A50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M.H. Abrams: continued.</w:t>
            </w:r>
          </w:p>
          <w:p w:rsidR="00066A50" w:rsidRPr="00562A28" w:rsidRDefault="00066A50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6A50" w:rsidRPr="00562A28" w:rsidTr="00842CCE">
        <w:trPr>
          <w:gridAfter w:val="2"/>
          <w:wAfter w:w="9222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6A50" w:rsidRPr="00562A28" w:rsidRDefault="00066A50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066A50" w:rsidRPr="00562A28" w:rsidRDefault="00066A50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6A50" w:rsidRPr="00562A28" w:rsidRDefault="00066A50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6A50" w:rsidRPr="00562A28" w:rsidRDefault="00066A50" w:rsidP="00066A50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M.H. Abrams :Discussion of Q/Ans.</w:t>
            </w:r>
          </w:p>
        </w:tc>
      </w:tr>
      <w:tr w:rsidR="00066A50" w:rsidRPr="00562A28" w:rsidTr="00842CCE">
        <w:trPr>
          <w:gridAfter w:val="2"/>
          <w:wAfter w:w="9222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6A50" w:rsidRPr="00562A28" w:rsidRDefault="00066A50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066A50" w:rsidRPr="00562A28" w:rsidRDefault="00066A50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6A50" w:rsidRPr="00562A28" w:rsidRDefault="00066A50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6A50" w:rsidRPr="009E26FB" w:rsidRDefault="00066A50" w:rsidP="00066A50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Wilfred Guerin: “Historical and Biographical Approaches; Moral and Philosophical Approaches</w:t>
            </w:r>
          </w:p>
        </w:tc>
      </w:tr>
      <w:tr w:rsidR="00066A50" w:rsidRPr="00562A28" w:rsidTr="00842CCE">
        <w:trPr>
          <w:gridAfter w:val="2"/>
          <w:wAfter w:w="9222" w:type="dxa"/>
          <w:trHeight w:val="66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6A50" w:rsidRPr="00562A28" w:rsidRDefault="00066A50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066A50" w:rsidRPr="00562A28" w:rsidRDefault="00066A50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6A50" w:rsidRPr="00562A28" w:rsidRDefault="00066A50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6A50" w:rsidRDefault="00066A50" w:rsidP="00066A50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Wilfred Guerin: Discussion of Q/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Ans</w:t>
            </w:r>
            <w:proofErr w:type="spellEnd"/>
          </w:p>
          <w:p w:rsidR="00066A50" w:rsidRPr="009E26FB" w:rsidRDefault="00066A50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IN"/>
              </w:rPr>
            </w:pPr>
          </w:p>
        </w:tc>
      </w:tr>
      <w:tr w:rsidR="00066A50" w:rsidRPr="00562A28" w:rsidTr="00842CCE">
        <w:trPr>
          <w:gridAfter w:val="2"/>
          <w:wAfter w:w="9222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6A50" w:rsidRPr="00562A28" w:rsidRDefault="00066A50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066A50" w:rsidRPr="00562A28" w:rsidRDefault="00066A50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6A50" w:rsidRPr="00562A28" w:rsidRDefault="00066A50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6A50" w:rsidRDefault="00066A50" w:rsidP="00066A50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to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Hippolyte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Taine</w:t>
            </w:r>
          </w:p>
          <w:p w:rsidR="00066A50" w:rsidRPr="009E26FB" w:rsidRDefault="00066A50" w:rsidP="00066A50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Hippolyte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Taine, Introduction to History of English Literature</w:t>
            </w:r>
          </w:p>
        </w:tc>
      </w:tr>
      <w:tr w:rsidR="00066A50" w:rsidRPr="00562A28" w:rsidTr="00842CCE">
        <w:trPr>
          <w:gridAfter w:val="2"/>
          <w:wAfter w:w="9222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6A50" w:rsidRPr="00562A28" w:rsidRDefault="00066A50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066A50" w:rsidRPr="00562A28" w:rsidRDefault="00066A50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6A50" w:rsidRDefault="00066A50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6A50" w:rsidRPr="009E26FB" w:rsidRDefault="00066A50" w:rsidP="00066A50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IN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Hippolyte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Taine: cont.</w:t>
            </w:r>
          </w:p>
        </w:tc>
      </w:tr>
      <w:tr w:rsidR="00066A50" w:rsidRPr="00562A28" w:rsidTr="00842CCE">
        <w:trPr>
          <w:gridAfter w:val="2"/>
          <w:wAfter w:w="9222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6A50" w:rsidRPr="00562A28" w:rsidRDefault="00066A50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066A50" w:rsidRPr="00562A28" w:rsidRDefault="00066A50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6A50" w:rsidRPr="00562A28" w:rsidRDefault="00066A50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6A50" w:rsidRDefault="00066A50" w:rsidP="00066A50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Wilfred Guerin; The Formalist Approach</w:t>
            </w:r>
          </w:p>
          <w:p w:rsidR="00066A50" w:rsidRPr="009E26FB" w:rsidRDefault="00066A50" w:rsidP="00066A50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Wilfred Guerin: Discussion of Q/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Ans</w:t>
            </w:r>
            <w:proofErr w:type="spellEnd"/>
          </w:p>
        </w:tc>
      </w:tr>
      <w:tr w:rsidR="00066A50" w:rsidRPr="00562A28" w:rsidTr="00842CCE">
        <w:trPr>
          <w:gridAfter w:val="2"/>
          <w:wAfter w:w="9222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6A50" w:rsidRPr="00562A28" w:rsidRDefault="00066A50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066A50" w:rsidRPr="00562A28" w:rsidRDefault="00066A50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6A50" w:rsidRPr="00562A28" w:rsidRDefault="00066A50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6A50" w:rsidRDefault="00066A50" w:rsidP="00066A50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Cleanth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Brooks, “The Heresy of Paraphrase”, The Well-Wrought Urn</w:t>
            </w:r>
          </w:p>
          <w:p w:rsidR="00066A50" w:rsidRPr="00BE1237" w:rsidRDefault="00066A50" w:rsidP="00066A50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  <w:r w:rsidRPr="00BE1237">
              <w:rPr>
                <w:rFonts w:ascii="Times New Roman" w:hAnsi="Times New Roman"/>
                <w:sz w:val="24"/>
                <w:szCs w:val="24"/>
              </w:rPr>
              <w:t>Discussion of Q/</w:t>
            </w:r>
            <w:proofErr w:type="spellStart"/>
            <w:r w:rsidRPr="00BE1237">
              <w:rPr>
                <w:rFonts w:ascii="Times New Roman" w:hAnsi="Times New Roman"/>
                <w:sz w:val="24"/>
                <w:szCs w:val="24"/>
              </w:rPr>
              <w:t>Ans</w:t>
            </w:r>
            <w:proofErr w:type="spellEnd"/>
          </w:p>
        </w:tc>
      </w:tr>
      <w:tr w:rsidR="00066A50" w:rsidRPr="00562A28" w:rsidTr="00842CCE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66A50" w:rsidRPr="00562A28" w:rsidRDefault="00066A50" w:rsidP="0084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  <w:tc>
          <w:tcPr>
            <w:tcW w:w="4611" w:type="dxa"/>
          </w:tcPr>
          <w:p w:rsidR="00066A50" w:rsidRPr="00562A28" w:rsidRDefault="00066A50" w:rsidP="00842CCE">
            <w:pPr>
              <w:spacing w:after="0" w:line="240" w:lineRule="auto"/>
            </w:pPr>
          </w:p>
        </w:tc>
        <w:tc>
          <w:tcPr>
            <w:tcW w:w="4611" w:type="dxa"/>
          </w:tcPr>
          <w:p w:rsidR="00066A50" w:rsidRDefault="00066A50" w:rsidP="00066A50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Lionel Trilling, “Freud and Literature”,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The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Liberal Imagination.</w:t>
            </w:r>
          </w:p>
          <w:p w:rsidR="00066A50" w:rsidRPr="00550291" w:rsidRDefault="00066A50" w:rsidP="00066A50">
            <w:pPr>
              <w:pStyle w:val="ListParagraph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  <w:r w:rsidRPr="00550291">
              <w:rPr>
                <w:rFonts w:ascii="Times New Roman" w:hAnsi="Times New Roman"/>
                <w:sz w:val="24"/>
                <w:szCs w:val="24"/>
              </w:rPr>
              <w:t>Discussion of Q/</w:t>
            </w:r>
            <w:proofErr w:type="spellStart"/>
            <w:r w:rsidRPr="00550291">
              <w:rPr>
                <w:rFonts w:ascii="Times New Roman" w:hAnsi="Times New Roman"/>
                <w:sz w:val="24"/>
                <w:szCs w:val="24"/>
              </w:rPr>
              <w:t>Ans</w:t>
            </w:r>
            <w:proofErr w:type="spellEnd"/>
          </w:p>
        </w:tc>
      </w:tr>
      <w:tr w:rsidR="00066A50" w:rsidRPr="00562A28" w:rsidTr="00842CCE">
        <w:trPr>
          <w:gridAfter w:val="2"/>
          <w:wAfter w:w="9222" w:type="dxa"/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6A50" w:rsidRPr="00562A28" w:rsidRDefault="00066A50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066A50" w:rsidRPr="00562A28" w:rsidRDefault="00066A50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6A50" w:rsidRPr="00562A28" w:rsidRDefault="00066A50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6A50" w:rsidRPr="009E26FB" w:rsidRDefault="00066A50" w:rsidP="00066A50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Wilfred Guerin; Mythology and Archetypal Approach.</w:t>
            </w:r>
          </w:p>
        </w:tc>
      </w:tr>
      <w:tr w:rsidR="00066A50" w:rsidRPr="00562A28" w:rsidTr="00842CCE">
        <w:trPr>
          <w:gridAfter w:val="2"/>
          <w:wAfter w:w="9222" w:type="dxa"/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6A50" w:rsidRPr="00562A28" w:rsidRDefault="00066A50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6A50" w:rsidRPr="00562A28" w:rsidRDefault="00066A50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6A50" w:rsidRPr="009E26FB" w:rsidRDefault="00066A50" w:rsidP="00066A50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I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Wilfred Guerin: cont.</w:t>
            </w:r>
          </w:p>
        </w:tc>
      </w:tr>
      <w:tr w:rsidR="00066A50" w:rsidRPr="00562A28" w:rsidTr="00842CCE">
        <w:trPr>
          <w:gridAfter w:val="2"/>
          <w:wAfter w:w="9222" w:type="dxa"/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6A50" w:rsidRPr="00562A28" w:rsidRDefault="00066A50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6A50" w:rsidRDefault="00066A50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6A50" w:rsidRDefault="00066A50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066A50" w:rsidRDefault="00066A50" w:rsidP="00066A50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Northrop Frye, “The Archetypes of Literature”</w:t>
            </w:r>
          </w:p>
          <w:p w:rsidR="00066A50" w:rsidRDefault="00066A50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0291">
              <w:rPr>
                <w:rFonts w:ascii="Times New Roman" w:hAnsi="Times New Roman"/>
                <w:sz w:val="24"/>
                <w:szCs w:val="24"/>
              </w:rPr>
              <w:t>Discussion of Q/</w:t>
            </w:r>
            <w:proofErr w:type="spellStart"/>
            <w:r w:rsidRPr="00550291">
              <w:rPr>
                <w:rFonts w:ascii="Times New Roman" w:hAnsi="Times New Roman"/>
                <w:sz w:val="24"/>
                <w:szCs w:val="24"/>
              </w:rPr>
              <w:t>Ans</w:t>
            </w:r>
            <w:proofErr w:type="spellEnd"/>
          </w:p>
          <w:p w:rsidR="00066A50" w:rsidRPr="009E26FB" w:rsidRDefault="00066A50" w:rsidP="00842CCE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  <w:lang w:eastAsia="en-IN"/>
              </w:rPr>
            </w:pPr>
          </w:p>
        </w:tc>
      </w:tr>
      <w:tr w:rsidR="00066A50" w:rsidRPr="00562A28" w:rsidTr="00842CCE">
        <w:trPr>
          <w:gridAfter w:val="2"/>
          <w:wAfter w:w="9222" w:type="dxa"/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6A50" w:rsidRPr="00562A28" w:rsidRDefault="00066A50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6A50" w:rsidRDefault="00066A50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6A50" w:rsidRDefault="00066A50" w:rsidP="00066A50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Northrop Frye, “The Archetypes of Literature”</w:t>
            </w:r>
          </w:p>
          <w:p w:rsidR="00066A50" w:rsidRPr="00562A28" w:rsidRDefault="00066A50" w:rsidP="00842CCE">
            <w:pPr>
              <w:spacing w:after="0" w:line="240" w:lineRule="auto"/>
              <w:ind w:left="720"/>
              <w:rPr>
                <w:rFonts w:ascii="Times New Roman" w:hAnsi="Times New Roman"/>
                <w:sz w:val="24"/>
                <w:szCs w:val="24"/>
              </w:rPr>
            </w:pPr>
            <w:r w:rsidRPr="00550291">
              <w:rPr>
                <w:rFonts w:ascii="Times New Roman" w:hAnsi="Times New Roman"/>
                <w:sz w:val="24"/>
                <w:szCs w:val="24"/>
              </w:rPr>
              <w:t>Discussion of Q/</w:t>
            </w:r>
            <w:proofErr w:type="spellStart"/>
            <w:r w:rsidRPr="00550291">
              <w:rPr>
                <w:rFonts w:ascii="Times New Roman" w:hAnsi="Times New Roman"/>
                <w:sz w:val="24"/>
                <w:szCs w:val="24"/>
              </w:rPr>
              <w:t>Ans</w:t>
            </w:r>
            <w:proofErr w:type="spellEnd"/>
          </w:p>
        </w:tc>
      </w:tr>
      <w:tr w:rsidR="00066A50" w:rsidRPr="00562A28" w:rsidTr="00842CCE">
        <w:trPr>
          <w:gridAfter w:val="2"/>
          <w:wAfter w:w="9222" w:type="dxa"/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6A50" w:rsidRDefault="00066A50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6A50" w:rsidRDefault="00066A50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20-11-2023 to 25-11-2023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6A50" w:rsidRPr="00562A28" w:rsidRDefault="00066A50" w:rsidP="00066A50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 of Past P.U. Papers</w:t>
            </w:r>
          </w:p>
        </w:tc>
      </w:tr>
      <w:tr w:rsidR="00066A50" w:rsidRPr="00562A28" w:rsidTr="00842CCE">
        <w:trPr>
          <w:gridAfter w:val="2"/>
          <w:wAfter w:w="9222" w:type="dxa"/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6A50" w:rsidRDefault="00066A50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6A50" w:rsidRDefault="00066A50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28-11-2023 to 30-11-2023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66A50" w:rsidRPr="00562A28" w:rsidRDefault="00066A50" w:rsidP="00066A50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IN"/>
              </w:rPr>
              <w:t>Revision &amp; Mock Tests</w:t>
            </w:r>
          </w:p>
        </w:tc>
      </w:tr>
    </w:tbl>
    <w:p w:rsidR="00066A50" w:rsidRPr="00562A28" w:rsidRDefault="00066A50" w:rsidP="00066A50">
      <w:pPr>
        <w:rPr>
          <w:rFonts w:ascii="Times New Roman" w:hAnsi="Times New Roman"/>
          <w:sz w:val="24"/>
          <w:szCs w:val="24"/>
        </w:rPr>
      </w:pPr>
    </w:p>
    <w:p w:rsidR="00066A50" w:rsidRDefault="00066A50" w:rsidP="00066A50"/>
    <w:p w:rsidR="00AE3370" w:rsidRDefault="00AE3370"/>
    <w:p w:rsidR="00A13D56" w:rsidRDefault="00A13D56"/>
    <w:p w:rsidR="00A13D56" w:rsidRDefault="00A13D56"/>
    <w:p w:rsidR="00A13D56" w:rsidRDefault="00A13D56"/>
    <w:p w:rsidR="00A13D56" w:rsidRDefault="00A13D56"/>
    <w:p w:rsidR="00A13D56" w:rsidRDefault="00A13D56"/>
    <w:p w:rsidR="00A13D56" w:rsidRDefault="00A13D56"/>
    <w:p w:rsidR="00A13D56" w:rsidRDefault="00A13D56"/>
    <w:p w:rsidR="00A13D56" w:rsidRDefault="00A13D56"/>
    <w:p w:rsidR="00A13D56" w:rsidRDefault="00A13D56"/>
    <w:p w:rsidR="00A13D56" w:rsidRDefault="00A13D56"/>
    <w:p w:rsidR="00A13D56" w:rsidRDefault="00A13D56"/>
    <w:p w:rsidR="00A13D56" w:rsidRDefault="00A13D56"/>
    <w:p w:rsidR="00A13D56" w:rsidRPr="00562A28" w:rsidRDefault="00A13D56" w:rsidP="00A13D56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62A28"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>PG.GOVT COLLEGE FOR GIRLS, SECTOR-42, CHANDIGARH</w:t>
      </w:r>
    </w:p>
    <w:p w:rsidR="00A13D56" w:rsidRPr="006A501F" w:rsidRDefault="00A13D56" w:rsidP="00A13D56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62A28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eastAsia="Calibri" w:hAnsi="Times New Roman" w:cs="Times New Roman"/>
          <w:b/>
          <w:sz w:val="24"/>
          <w:szCs w:val="24"/>
          <w:u w:val="single"/>
        </w:rPr>
        <w:t>)</w:t>
      </w:r>
      <w:r w:rsidRPr="00562A2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562A2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562A2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562A28"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A13D56" w:rsidRPr="00562A28" w:rsidRDefault="00A13D56" w:rsidP="00A13D5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62A28">
        <w:rPr>
          <w:rFonts w:ascii="Times New Roman" w:eastAsia="Calibri" w:hAnsi="Times New Roman" w:cs="Times New Roman"/>
          <w:b/>
          <w:sz w:val="24"/>
          <w:szCs w:val="24"/>
        </w:rPr>
        <w:t xml:space="preserve">Class: </w:t>
      </w:r>
      <w:r w:rsidRPr="00562A28"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>MA I</w:t>
      </w:r>
      <w:r w:rsidRPr="00562A2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562A28">
        <w:rPr>
          <w:rFonts w:ascii="Times New Roman" w:eastAsia="Calibri" w:hAnsi="Times New Roman" w:cs="Times New Roman"/>
          <w:sz w:val="24"/>
          <w:szCs w:val="24"/>
        </w:rPr>
        <w:tab/>
      </w:r>
      <w:r w:rsidRPr="00562A28"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562A28">
        <w:rPr>
          <w:rFonts w:ascii="Times New Roman" w:eastAsia="Calibri" w:hAnsi="Times New Roman" w:cs="Times New Roman"/>
          <w:b/>
          <w:sz w:val="24"/>
          <w:szCs w:val="24"/>
        </w:rPr>
        <w:t>Name of the Teacher: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Dr.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Shweta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Bali</w:t>
      </w:r>
    </w:p>
    <w:p w:rsidR="00A13D56" w:rsidRPr="00562A28" w:rsidRDefault="00A13D56" w:rsidP="00A13D5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62A28">
        <w:rPr>
          <w:rFonts w:ascii="Times New Roman" w:eastAsia="Calibri" w:hAnsi="Times New Roman" w:cs="Times New Roman"/>
          <w:b/>
          <w:sz w:val="24"/>
          <w:szCs w:val="24"/>
        </w:rPr>
        <w:t xml:space="preserve">Subject: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English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562A28">
        <w:rPr>
          <w:rFonts w:ascii="Times New Roman" w:eastAsia="Calibri" w:hAnsi="Times New Roman" w:cs="Times New Roman"/>
          <w:b/>
          <w:sz w:val="24"/>
          <w:szCs w:val="24"/>
        </w:rPr>
        <w:t xml:space="preserve"> Period: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IV</w:t>
      </w:r>
    </w:p>
    <w:p w:rsidR="00A13D56" w:rsidRPr="00562A28" w:rsidRDefault="00A13D56" w:rsidP="00A13D5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62A28">
        <w:rPr>
          <w:rFonts w:ascii="Times New Roman" w:eastAsia="Calibri" w:hAnsi="Times New Roman" w:cs="Times New Roman"/>
          <w:b/>
          <w:sz w:val="24"/>
          <w:szCs w:val="24"/>
        </w:rPr>
        <w:t>Paper: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British Literature I</w:t>
      </w:r>
      <w:r w:rsidRPr="00562A28"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Calibri" w:eastAsia="Calibri" w:hAnsi="Calibri" w:cs="Times New Roman"/>
          <w:b/>
          <w:sz w:val="28"/>
          <w:szCs w:val="28"/>
        </w:rPr>
        <w:tab/>
      </w:r>
      <w:r>
        <w:rPr>
          <w:rFonts w:ascii="Calibri" w:eastAsia="Calibri" w:hAnsi="Calibri" w:cs="Times New Roman"/>
          <w:b/>
          <w:sz w:val="28"/>
          <w:szCs w:val="28"/>
        </w:rPr>
        <w:tab/>
      </w:r>
      <w:r w:rsidRPr="00562A28">
        <w:rPr>
          <w:rFonts w:ascii="Times New Roman" w:eastAsia="Calibri" w:hAnsi="Times New Roman" w:cs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eastAsia="Calibri" w:hAnsi="Times New Roman" w:cs="Times New Roman"/>
          <w:b/>
          <w:sz w:val="24"/>
          <w:szCs w:val="24"/>
        </w:rPr>
        <w:t xml:space="preserve">Room </w:t>
      </w:r>
      <w:r>
        <w:rPr>
          <w:rFonts w:ascii="Times New Roman" w:eastAsia="Calibri" w:hAnsi="Times New Roman" w:cs="Times New Roman"/>
          <w:b/>
          <w:sz w:val="24"/>
          <w:szCs w:val="24"/>
        </w:rPr>
        <w:t>: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203</w:t>
      </w:r>
    </w:p>
    <w:p w:rsidR="00A13D56" w:rsidRPr="00562A28" w:rsidRDefault="00A13D56" w:rsidP="00A13D5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A13D56" w:rsidRPr="00562A28" w:rsidTr="00842CC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3D56" w:rsidRPr="00562A28" w:rsidRDefault="00A13D56" w:rsidP="00842C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2A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3D56" w:rsidRPr="00562A28" w:rsidRDefault="00A13D56" w:rsidP="00842C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2A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3D56" w:rsidRPr="00562A28" w:rsidRDefault="00A13D56" w:rsidP="00842C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2A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13D56" w:rsidRPr="00562A28" w:rsidTr="00842C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3D56" w:rsidRPr="00562A28" w:rsidRDefault="00A13D56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A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A13D56" w:rsidRPr="00562A28" w:rsidRDefault="00A13D56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3D56" w:rsidRPr="00562A28" w:rsidRDefault="00A13D56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3D56" w:rsidRPr="00E37FC9" w:rsidRDefault="00A13D56" w:rsidP="00842C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FC9">
              <w:rPr>
                <w:rFonts w:ascii="Times New Roman" w:eastAsia="Calibri" w:hAnsi="Times New Roman" w:cs="Times New Roman"/>
                <w:sz w:val="24"/>
                <w:szCs w:val="24"/>
              </w:rPr>
              <w:t>Introduction to British literature: its history and an overview of the literature of the English Renaissance, Reformation and Restoration times</w:t>
            </w:r>
          </w:p>
        </w:tc>
      </w:tr>
      <w:tr w:rsidR="00A13D56" w:rsidRPr="00562A28" w:rsidTr="00842C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3D56" w:rsidRPr="00562A28" w:rsidRDefault="00A13D56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A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A13D56" w:rsidRPr="00562A28" w:rsidRDefault="00A13D56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3D56" w:rsidRPr="00562A28" w:rsidRDefault="00A13D56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3D56" w:rsidRPr="00F05AED" w:rsidRDefault="00A13D56" w:rsidP="00842CCE">
            <w:pPr>
              <w:pStyle w:val="ListParagraph"/>
              <w:ind w:left="2127" w:hanging="2127"/>
              <w:jc w:val="both"/>
              <w:rPr>
                <w:rFonts w:ascii="Times New Roman" w:hAnsi="Times New Roman"/>
                <w:b/>
                <w:bCs/>
              </w:rPr>
            </w:pPr>
            <w:r w:rsidRPr="00F05AED">
              <w:rPr>
                <w:rFonts w:ascii="Times New Roman" w:hAnsi="Times New Roman"/>
                <w:b/>
                <w:bCs/>
              </w:rPr>
              <w:t>Unit I</w:t>
            </w:r>
          </w:p>
          <w:p w:rsidR="00A13D56" w:rsidRPr="00E37FC9" w:rsidRDefault="00A13D56" w:rsidP="00842C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FC9">
              <w:rPr>
                <w:rFonts w:ascii="Times New Roman" w:eastAsia="Calibri" w:hAnsi="Times New Roman" w:cs="Times New Roman"/>
                <w:sz w:val="24"/>
                <w:szCs w:val="24"/>
              </w:rPr>
              <w:t>Introduction to Martin Luther King and the times</w:t>
            </w:r>
          </w:p>
        </w:tc>
      </w:tr>
      <w:tr w:rsidR="00A13D56" w:rsidRPr="00562A28" w:rsidTr="00842C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3D56" w:rsidRPr="00562A28" w:rsidRDefault="00A13D56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A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A13D56" w:rsidRPr="00562A28" w:rsidRDefault="00A13D56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3D56" w:rsidRPr="00562A28" w:rsidRDefault="00A13D56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3D56" w:rsidRPr="00E37FC9" w:rsidRDefault="00A13D56" w:rsidP="00842C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FC9">
              <w:rPr>
                <w:rFonts w:ascii="Times New Roman" w:eastAsia="Calibri" w:hAnsi="Times New Roman" w:cs="Times New Roman"/>
                <w:sz w:val="24"/>
                <w:szCs w:val="24"/>
              </w:rPr>
              <w:t>Martin Luther, “Freedom of a Christian”-text</w:t>
            </w:r>
          </w:p>
        </w:tc>
      </w:tr>
      <w:tr w:rsidR="00A13D56" w:rsidRPr="00562A28" w:rsidTr="00842C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3D56" w:rsidRPr="00562A28" w:rsidRDefault="00A13D56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A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A13D56" w:rsidRPr="00562A28" w:rsidRDefault="00A13D56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3D56" w:rsidRPr="00562A28" w:rsidRDefault="00A13D56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3D56" w:rsidRPr="00E37FC9" w:rsidRDefault="00A13D56" w:rsidP="00842C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FC9">
              <w:rPr>
                <w:rFonts w:ascii="Times New Roman" w:eastAsia="Calibri" w:hAnsi="Times New Roman" w:cs="Times New Roman"/>
                <w:sz w:val="24"/>
                <w:szCs w:val="24"/>
              </w:rPr>
              <w:t>Critical Analysis of the work</w:t>
            </w:r>
          </w:p>
        </w:tc>
      </w:tr>
      <w:tr w:rsidR="00A13D56" w:rsidRPr="00562A28" w:rsidTr="00842C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3D56" w:rsidRPr="00562A28" w:rsidRDefault="00A13D56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A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A13D56" w:rsidRPr="00562A28" w:rsidRDefault="00A13D56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3D56" w:rsidRPr="00562A28" w:rsidRDefault="00A13D56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3D56" w:rsidRPr="00E37FC9" w:rsidRDefault="00A13D56" w:rsidP="00842C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F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contd</w:t>
            </w:r>
            <w:proofErr w:type="spellEnd"/>
          </w:p>
        </w:tc>
      </w:tr>
      <w:tr w:rsidR="00A13D56" w:rsidRPr="00562A28" w:rsidTr="00842C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3D56" w:rsidRPr="00562A28" w:rsidRDefault="00A13D56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Week 6</w:t>
            </w:r>
          </w:p>
          <w:p w:rsidR="00A13D56" w:rsidRPr="00562A28" w:rsidRDefault="00A13D56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3D56" w:rsidRPr="00562A28" w:rsidRDefault="00A13D56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3D56" w:rsidRPr="00E37FC9" w:rsidRDefault="00A13D56" w:rsidP="00842C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F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Introduction to the author Francis </w:t>
            </w:r>
            <w:proofErr w:type="gramStart"/>
            <w:r w:rsidRPr="00E37FC9">
              <w:rPr>
                <w:rFonts w:ascii="Times New Roman" w:eastAsia="Calibri" w:hAnsi="Times New Roman" w:cs="Times New Roman"/>
                <w:sz w:val="24"/>
                <w:szCs w:val="24"/>
              </w:rPr>
              <w:t>Bacon,</w:t>
            </w:r>
            <w:proofErr w:type="gramEnd"/>
            <w:r w:rsidRPr="00E37F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and critical analysis of his essay “Of Seditions and Troubles”.</w:t>
            </w:r>
          </w:p>
        </w:tc>
      </w:tr>
      <w:tr w:rsidR="00A13D56" w:rsidRPr="00562A28" w:rsidTr="00842C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3D56" w:rsidRPr="00562A28" w:rsidRDefault="00A13D56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A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:rsidR="00A13D56" w:rsidRPr="00562A28" w:rsidRDefault="00A13D56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3D56" w:rsidRDefault="00A13D56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3D56" w:rsidRPr="00E37FC9" w:rsidRDefault="00A13D56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FC9">
              <w:rPr>
                <w:rFonts w:ascii="Times New Roman" w:eastAsia="Calibri" w:hAnsi="Times New Roman" w:cs="Times New Roman"/>
                <w:sz w:val="24"/>
                <w:szCs w:val="24"/>
              </w:rPr>
              <w:t>Contd.</w:t>
            </w:r>
          </w:p>
        </w:tc>
      </w:tr>
      <w:tr w:rsidR="00A13D56" w:rsidRPr="00562A28" w:rsidTr="00842CC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3D56" w:rsidRPr="00562A28" w:rsidRDefault="00A13D56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A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:rsidR="00A13D56" w:rsidRPr="00562A28" w:rsidRDefault="00A13D56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3D56" w:rsidRPr="00562A28" w:rsidRDefault="00A13D56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3D56" w:rsidRPr="00E37FC9" w:rsidRDefault="00A13D56" w:rsidP="00842C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F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Text and analysis of Essay  “Of Atheism</w:t>
            </w:r>
          </w:p>
        </w:tc>
      </w:tr>
      <w:tr w:rsidR="00A13D56" w:rsidRPr="00562A28" w:rsidTr="00842CC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3D56" w:rsidRPr="00562A28" w:rsidRDefault="00A13D56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A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  <w:p w:rsidR="00A13D56" w:rsidRPr="00562A28" w:rsidRDefault="00A13D56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3D56" w:rsidRPr="00562A28" w:rsidRDefault="00A13D56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3D56" w:rsidRPr="00E37FC9" w:rsidRDefault="00A13D56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FC9">
              <w:rPr>
                <w:rFonts w:ascii="Times New Roman" w:eastAsia="Calibri" w:hAnsi="Times New Roman" w:cs="Times New Roman"/>
                <w:sz w:val="24"/>
                <w:szCs w:val="24"/>
              </w:rPr>
              <w:t>Contd.</w:t>
            </w:r>
          </w:p>
        </w:tc>
      </w:tr>
      <w:tr w:rsidR="00A13D56" w:rsidRPr="00562A28" w:rsidTr="00842CCE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13D56" w:rsidRPr="00562A28" w:rsidRDefault="00A13D56" w:rsidP="00842C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2A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A13D56" w:rsidRPr="00562A28" w:rsidTr="00842CC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3D56" w:rsidRPr="00562A28" w:rsidRDefault="00A13D56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A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A13D56" w:rsidRPr="00562A28" w:rsidRDefault="00A13D56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3D56" w:rsidRPr="00562A28" w:rsidRDefault="00A13D56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3D56" w:rsidRPr="00F05AED" w:rsidRDefault="00A13D56" w:rsidP="00842CCE">
            <w:pPr>
              <w:pStyle w:val="ListParagraph"/>
              <w:ind w:left="2127" w:hanging="2127"/>
              <w:jc w:val="both"/>
              <w:rPr>
                <w:rFonts w:ascii="Times New Roman" w:hAnsi="Times New Roman"/>
                <w:b/>
                <w:bCs/>
              </w:rPr>
            </w:pPr>
            <w:r w:rsidRPr="00F05AED">
              <w:rPr>
                <w:rFonts w:ascii="Times New Roman" w:hAnsi="Times New Roman"/>
                <w:b/>
                <w:bCs/>
              </w:rPr>
              <w:t>Unit III</w:t>
            </w:r>
          </w:p>
          <w:p w:rsidR="00A13D56" w:rsidRPr="00E37FC9" w:rsidRDefault="00A13D56" w:rsidP="00842C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FC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Geoffrey Chaucer</w:t>
            </w:r>
            <w:r w:rsidRPr="00E37F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, </w:t>
            </w:r>
            <w:r w:rsidRPr="00E37FC9">
              <w:rPr>
                <w:rFonts w:ascii="Times New Roman" w:eastAsia="Calibri" w:hAnsi="Times New Roman" w:cs="Times New Roman"/>
                <w:sz w:val="24"/>
                <w:szCs w:val="24"/>
              </w:rPr>
              <w:t>“Wife of Bath’s Prologue”,</w:t>
            </w:r>
          </w:p>
        </w:tc>
      </w:tr>
      <w:tr w:rsidR="00A13D56" w:rsidRPr="00562A28" w:rsidTr="00842CC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3D56" w:rsidRPr="00562A28" w:rsidRDefault="00A13D56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3D56" w:rsidRPr="00562A28" w:rsidRDefault="00A13D56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3D56" w:rsidRPr="00E37FC9" w:rsidRDefault="00A13D56" w:rsidP="00842C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FC9">
              <w:rPr>
                <w:rFonts w:ascii="Times New Roman" w:eastAsia="Calibri" w:hAnsi="Times New Roman" w:cs="Times New Roman"/>
                <w:sz w:val="24"/>
                <w:szCs w:val="24"/>
              </w:rPr>
              <w:t>Contd.</w:t>
            </w:r>
          </w:p>
        </w:tc>
      </w:tr>
      <w:tr w:rsidR="00A13D56" w:rsidRPr="00562A28" w:rsidTr="00842CC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3D56" w:rsidRPr="00562A28" w:rsidRDefault="00A13D56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3D56" w:rsidRDefault="00A13D56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3D56" w:rsidRPr="00E37FC9" w:rsidRDefault="00A13D56" w:rsidP="00842C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FC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John Milton</w:t>
            </w:r>
            <w:r w:rsidRPr="00E37FC9">
              <w:rPr>
                <w:rFonts w:ascii="Times New Roman" w:eastAsia="Calibri" w:hAnsi="Times New Roman" w:cs="Times New Roman"/>
                <w:sz w:val="24"/>
                <w:szCs w:val="24"/>
              </w:rPr>
              <w:t>, Paradise Lost. Book I</w:t>
            </w:r>
          </w:p>
        </w:tc>
      </w:tr>
      <w:tr w:rsidR="00A13D56" w:rsidRPr="00562A28" w:rsidTr="00842CC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3D56" w:rsidRPr="00562A28" w:rsidRDefault="00A13D56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3D56" w:rsidRDefault="00A13D56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3D56" w:rsidRPr="00F05AED" w:rsidRDefault="00A13D56" w:rsidP="00842CCE">
            <w:pPr>
              <w:pStyle w:val="ListParagraph"/>
              <w:ind w:left="2127" w:hanging="2127"/>
              <w:jc w:val="both"/>
              <w:rPr>
                <w:rFonts w:ascii="Times New Roman" w:hAnsi="Times New Roman"/>
                <w:b/>
                <w:bCs/>
              </w:rPr>
            </w:pPr>
            <w:r w:rsidRPr="00F05AED">
              <w:rPr>
                <w:rFonts w:ascii="Times New Roman" w:hAnsi="Times New Roman"/>
              </w:rPr>
              <w:t>Contd.</w:t>
            </w:r>
            <w:r w:rsidRPr="00F05AED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A13D56" w:rsidRPr="00F05AED" w:rsidRDefault="00A13D56" w:rsidP="00842CCE">
            <w:pPr>
              <w:pStyle w:val="ListParagraph"/>
              <w:ind w:left="2127" w:hanging="2127"/>
              <w:jc w:val="both"/>
              <w:rPr>
                <w:rFonts w:ascii="Times New Roman" w:hAnsi="Times New Roman"/>
                <w:b/>
                <w:bCs/>
              </w:rPr>
            </w:pPr>
            <w:r w:rsidRPr="00F05AED">
              <w:rPr>
                <w:rFonts w:ascii="Times New Roman" w:hAnsi="Times New Roman"/>
                <w:b/>
                <w:bCs/>
              </w:rPr>
              <w:t>Unit IV</w:t>
            </w:r>
          </w:p>
          <w:p w:rsidR="00A13D56" w:rsidRPr="00E37FC9" w:rsidRDefault="00A13D56" w:rsidP="00842C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FC9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lastRenderedPageBreak/>
              <w:t>William Shakespeare, Hamlet.</w:t>
            </w:r>
          </w:p>
        </w:tc>
      </w:tr>
      <w:tr w:rsidR="00A13D56" w:rsidRPr="00562A28" w:rsidTr="00842CC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3D56" w:rsidRDefault="00A13D56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3D56" w:rsidRDefault="00A13D56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20-11-2023 to 25-11-2023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3D56" w:rsidRPr="00F05AED" w:rsidRDefault="00A13D56" w:rsidP="00842CCE">
            <w:pPr>
              <w:pStyle w:val="ListParagraph"/>
              <w:ind w:left="2127" w:hanging="2127"/>
              <w:jc w:val="both"/>
              <w:rPr>
                <w:rFonts w:ascii="Times New Roman" w:hAnsi="Times New Roman"/>
                <w:b/>
                <w:bCs/>
              </w:rPr>
            </w:pPr>
            <w:r w:rsidRPr="00F05AED">
              <w:rPr>
                <w:rFonts w:ascii="Times New Roman" w:hAnsi="Times New Roman"/>
              </w:rPr>
              <w:t>Contd.</w:t>
            </w:r>
            <w:r w:rsidRPr="00F05AED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A13D56" w:rsidRPr="00F05AED" w:rsidRDefault="00A13D56" w:rsidP="00842CCE">
            <w:pPr>
              <w:pStyle w:val="ListParagraph"/>
              <w:ind w:left="2127" w:hanging="2127"/>
              <w:jc w:val="both"/>
              <w:rPr>
                <w:rFonts w:ascii="Times New Roman" w:hAnsi="Times New Roman"/>
                <w:b/>
                <w:bCs/>
              </w:rPr>
            </w:pPr>
            <w:r w:rsidRPr="00F05AED">
              <w:rPr>
                <w:rFonts w:ascii="Times New Roman" w:hAnsi="Times New Roman"/>
                <w:b/>
                <w:bCs/>
              </w:rPr>
              <w:t>Unit V</w:t>
            </w:r>
          </w:p>
          <w:p w:rsidR="00A13D56" w:rsidRPr="00E37FC9" w:rsidRDefault="00A13D56" w:rsidP="00842C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F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John Dryden, Absalom and </w:t>
            </w:r>
            <w:proofErr w:type="spellStart"/>
            <w:r w:rsidRPr="00E37FC9">
              <w:rPr>
                <w:rFonts w:ascii="Times New Roman" w:eastAsia="Calibri" w:hAnsi="Times New Roman" w:cs="Times New Roman"/>
                <w:sz w:val="24"/>
                <w:szCs w:val="24"/>
              </w:rPr>
              <w:t>Achitophel</w:t>
            </w:r>
            <w:proofErr w:type="spellEnd"/>
          </w:p>
        </w:tc>
      </w:tr>
      <w:tr w:rsidR="00A13D56" w:rsidRPr="00562A28" w:rsidTr="00842CC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3D56" w:rsidRDefault="00A13D56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3D56" w:rsidRDefault="00A13D56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28-11-2023 to 30-11-2023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13D56" w:rsidRPr="00F05AED" w:rsidRDefault="00A13D56" w:rsidP="00842CCE">
            <w:pPr>
              <w:pStyle w:val="ListParagraph"/>
              <w:ind w:left="2127" w:hanging="2127"/>
              <w:jc w:val="both"/>
              <w:rPr>
                <w:rFonts w:ascii="Times New Roman" w:hAnsi="Times New Roman"/>
                <w:b/>
                <w:bCs/>
              </w:rPr>
            </w:pPr>
            <w:r w:rsidRPr="00F05AED">
              <w:rPr>
                <w:rFonts w:ascii="Times New Roman" w:hAnsi="Times New Roman"/>
                <w:b/>
                <w:bCs/>
              </w:rPr>
              <w:t>Contd.</w:t>
            </w:r>
          </w:p>
          <w:p w:rsidR="00A13D56" w:rsidRPr="00F05AED" w:rsidRDefault="00A13D56" w:rsidP="00842CCE">
            <w:pPr>
              <w:pStyle w:val="ListParagraph"/>
              <w:ind w:left="2127" w:hanging="2127"/>
              <w:jc w:val="both"/>
              <w:rPr>
                <w:rFonts w:ascii="Times New Roman" w:hAnsi="Times New Roman"/>
                <w:b/>
                <w:bCs/>
              </w:rPr>
            </w:pPr>
            <w:r w:rsidRPr="00F05AED">
              <w:rPr>
                <w:rFonts w:ascii="Times New Roman" w:hAnsi="Times New Roman"/>
                <w:b/>
                <w:bCs/>
              </w:rPr>
              <w:t>Unit V</w:t>
            </w:r>
          </w:p>
          <w:p w:rsidR="00A13D56" w:rsidRPr="00E37FC9" w:rsidRDefault="00A13D56" w:rsidP="00842C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FC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John Dryden, Absalom and </w:t>
            </w:r>
            <w:proofErr w:type="spellStart"/>
            <w:r w:rsidRPr="00E37FC9">
              <w:rPr>
                <w:rFonts w:ascii="Times New Roman" w:eastAsia="Calibri" w:hAnsi="Times New Roman" w:cs="Times New Roman"/>
                <w:sz w:val="24"/>
                <w:szCs w:val="24"/>
              </w:rPr>
              <w:t>Achitophel</w:t>
            </w:r>
            <w:proofErr w:type="spellEnd"/>
          </w:p>
        </w:tc>
      </w:tr>
    </w:tbl>
    <w:p w:rsidR="00A13D56" w:rsidRDefault="00A13D56"/>
    <w:p w:rsidR="00A90288" w:rsidRDefault="00A90288"/>
    <w:p w:rsidR="00A90288" w:rsidRPr="00562A28" w:rsidRDefault="00E34A10" w:rsidP="00E34A10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t xml:space="preserve">            </w:t>
      </w:r>
      <w:r w:rsidR="00A90288"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A90288" w:rsidRPr="00562A28" w:rsidRDefault="00A90288" w:rsidP="00A9028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Pr="00333F30">
        <w:rPr>
          <w:rFonts w:ascii="Times New Roman" w:hAnsi="Times New Roman"/>
          <w:b/>
          <w:color w:val="C00000"/>
          <w:sz w:val="24"/>
          <w:szCs w:val="24"/>
          <w:u w:val="single"/>
        </w:rPr>
        <w:t>(</w:t>
      </w:r>
      <w:proofErr w:type="gramEnd"/>
      <w:r w:rsidRPr="00333F30">
        <w:rPr>
          <w:rFonts w:ascii="Times New Roman" w:hAnsi="Times New Roman"/>
          <w:b/>
          <w:color w:val="C00000"/>
          <w:sz w:val="24"/>
          <w:szCs w:val="24"/>
          <w:u w:val="single"/>
        </w:rPr>
        <w:t>For Post Graduate Classes - First Year)</w:t>
      </w:r>
    </w:p>
    <w:p w:rsidR="00A90288" w:rsidRPr="00562A28" w:rsidRDefault="00A90288" w:rsidP="00A90288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A90288" w:rsidRDefault="00A90288" w:rsidP="00A9028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MA I</w:t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A90288" w:rsidRPr="00562A28" w:rsidRDefault="00A90288" w:rsidP="00A902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Ms. Sonia </w:t>
      </w:r>
      <w:proofErr w:type="spellStart"/>
      <w:r>
        <w:rPr>
          <w:rFonts w:ascii="Times New Roman" w:hAnsi="Times New Roman"/>
          <w:b/>
          <w:sz w:val="24"/>
          <w:szCs w:val="24"/>
        </w:rPr>
        <w:t>Sikand</w:t>
      </w:r>
      <w:proofErr w:type="spellEnd"/>
    </w:p>
    <w:p w:rsidR="00A90288" w:rsidRDefault="00A90288" w:rsidP="00A9028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ab/>
        <w:t>English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A90288" w:rsidRPr="00562A28" w:rsidRDefault="00A90288" w:rsidP="00A9028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III (1-6) &amp; VIII (1-3)</w:t>
      </w:r>
    </w:p>
    <w:p w:rsidR="00A90288" w:rsidRDefault="00A90288" w:rsidP="00A9028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IV (British Literature II</w:t>
      </w:r>
      <w:r>
        <w:rPr>
          <w:b/>
          <w:sz w:val="28"/>
          <w:szCs w:val="28"/>
        </w:rPr>
        <w:t>)</w:t>
      </w:r>
      <w:r>
        <w:rPr>
          <w:b/>
          <w:sz w:val="28"/>
          <w:szCs w:val="28"/>
        </w:rPr>
        <w:tab/>
      </w:r>
    </w:p>
    <w:p w:rsidR="00A90288" w:rsidRPr="00562A28" w:rsidRDefault="00A90288" w:rsidP="00A902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Room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No :</w:t>
      </w:r>
      <w:r>
        <w:rPr>
          <w:rFonts w:ascii="Times New Roman" w:hAnsi="Times New Roman"/>
          <w:b/>
          <w:sz w:val="24"/>
          <w:szCs w:val="24"/>
        </w:rPr>
        <w:t>203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IT</w:t>
      </w:r>
    </w:p>
    <w:p w:rsidR="00A90288" w:rsidRPr="00562A28" w:rsidRDefault="00A90288" w:rsidP="00A9028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8"/>
        <w:gridCol w:w="1728"/>
        <w:gridCol w:w="6569"/>
      </w:tblGrid>
      <w:tr w:rsidR="00A90288" w:rsidRPr="00562A28" w:rsidTr="00842CCE">
        <w:trPr>
          <w:trHeight w:val="521"/>
        </w:trPr>
        <w:tc>
          <w:tcPr>
            <w:tcW w:w="1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88" w:rsidRPr="00562A28" w:rsidRDefault="00A90288" w:rsidP="00842C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88" w:rsidRPr="00562A28" w:rsidRDefault="00A90288" w:rsidP="00842C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0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88" w:rsidRPr="00562A28" w:rsidRDefault="00A90288" w:rsidP="00842C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A90288" w:rsidRPr="00562A28" w:rsidTr="00842CCE">
        <w:trPr>
          <w:trHeight w:val="180"/>
        </w:trPr>
        <w:tc>
          <w:tcPr>
            <w:tcW w:w="1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88" w:rsidRPr="00562A28" w:rsidRDefault="00A9028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A90288" w:rsidRPr="00562A28" w:rsidRDefault="00A9028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88" w:rsidRPr="00562A28" w:rsidRDefault="00A9028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16-08-2023 to 19-08-2023</w:t>
            </w:r>
          </w:p>
        </w:tc>
        <w:tc>
          <w:tcPr>
            <w:tcW w:w="63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88" w:rsidRDefault="00A9028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Ice breaking session</w:t>
            </w:r>
          </w:p>
          <w:p w:rsidR="00A90288" w:rsidRPr="00562A28" w:rsidRDefault="00A9028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to syllabus </w:t>
            </w:r>
          </w:p>
        </w:tc>
      </w:tr>
      <w:tr w:rsidR="00A90288" w:rsidRPr="00562A28" w:rsidTr="00842CCE">
        <w:trPr>
          <w:trHeight w:val="180"/>
        </w:trPr>
        <w:tc>
          <w:tcPr>
            <w:tcW w:w="1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88" w:rsidRPr="00562A28" w:rsidRDefault="00A9028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A90288" w:rsidRPr="00562A28" w:rsidRDefault="00A9028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88" w:rsidRPr="00562A28" w:rsidRDefault="00A9028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88" w:rsidRDefault="00A9028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History of English Literature </w:t>
            </w:r>
          </w:p>
          <w:p w:rsidR="00A90288" w:rsidRDefault="00A9028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Coleridge introduction</w:t>
            </w:r>
          </w:p>
          <w:p w:rsidR="00A90288" w:rsidRPr="00562A28" w:rsidRDefault="00A9028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Rime of the Ancient Mariner </w:t>
            </w:r>
          </w:p>
        </w:tc>
      </w:tr>
      <w:tr w:rsidR="00A90288" w:rsidRPr="00562A28" w:rsidTr="00842CCE">
        <w:trPr>
          <w:trHeight w:val="180"/>
        </w:trPr>
        <w:tc>
          <w:tcPr>
            <w:tcW w:w="1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88" w:rsidRPr="00562A28" w:rsidRDefault="00A9028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A90288" w:rsidRPr="00562A28" w:rsidRDefault="00A9028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88" w:rsidRPr="00562A28" w:rsidRDefault="00A9028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88" w:rsidRPr="00562A28" w:rsidRDefault="00A9028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Rime of the Ancient Mariner </w:t>
            </w:r>
          </w:p>
        </w:tc>
      </w:tr>
      <w:tr w:rsidR="00A90288" w:rsidRPr="00562A28" w:rsidTr="00842CCE">
        <w:trPr>
          <w:trHeight w:val="180"/>
        </w:trPr>
        <w:tc>
          <w:tcPr>
            <w:tcW w:w="1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88" w:rsidRPr="00562A28" w:rsidRDefault="00A9028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A90288" w:rsidRPr="00562A28" w:rsidRDefault="00A9028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88" w:rsidRPr="00562A28" w:rsidRDefault="00A9028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tbl>
            <w:tblPr>
              <w:tblW w:w="5018" w:type="pct"/>
              <w:tblInd w:w="13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CellMar>
                <w:left w:w="103" w:type="dxa"/>
              </w:tblCellMar>
              <w:tblLook w:val="04A0"/>
            </w:tblPr>
            <w:tblGrid>
              <w:gridCol w:w="6371"/>
            </w:tblGrid>
            <w:tr w:rsidR="00A90288" w:rsidRPr="00860EA9" w:rsidTr="00842CCE">
              <w:trPr>
                <w:trHeight w:val="180"/>
              </w:trPr>
              <w:tc>
                <w:tcPr>
                  <w:tcW w:w="634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A90288" w:rsidRDefault="00A90288" w:rsidP="00842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John Keats introduction</w:t>
                  </w:r>
                </w:p>
                <w:p w:rsidR="00A90288" w:rsidRDefault="00A90288" w:rsidP="00842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• Ode to Autumn</w:t>
                  </w:r>
                </w:p>
                <w:p w:rsidR="00A90288" w:rsidRPr="00860EA9" w:rsidRDefault="00A90288" w:rsidP="00842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• Ode to Nightingale </w:t>
                  </w:r>
                </w:p>
              </w:tc>
            </w:tr>
          </w:tbl>
          <w:p w:rsidR="00A90288" w:rsidRPr="00562A28" w:rsidRDefault="00A9028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0288" w:rsidRPr="00562A28" w:rsidTr="00842CCE">
        <w:trPr>
          <w:trHeight w:val="180"/>
        </w:trPr>
        <w:tc>
          <w:tcPr>
            <w:tcW w:w="1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88" w:rsidRPr="00562A28" w:rsidRDefault="00A9028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A90288" w:rsidRPr="00562A28" w:rsidRDefault="00A9028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88" w:rsidRPr="00562A28" w:rsidRDefault="00A9028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88" w:rsidRDefault="00A9028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• Ode to Nightingale </w:t>
            </w:r>
          </w:p>
          <w:p w:rsidR="00A90288" w:rsidRPr="00562A28" w:rsidRDefault="00A9028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• Ode to Grecian Urn</w:t>
            </w:r>
          </w:p>
        </w:tc>
      </w:tr>
      <w:tr w:rsidR="00A90288" w:rsidRPr="00562A28" w:rsidTr="00842CCE">
        <w:trPr>
          <w:trHeight w:val="180"/>
        </w:trPr>
        <w:tc>
          <w:tcPr>
            <w:tcW w:w="1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88" w:rsidRPr="00562A28" w:rsidRDefault="00A9028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A90288" w:rsidRPr="00562A28" w:rsidRDefault="00A9028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88" w:rsidRPr="00562A28" w:rsidRDefault="00A9028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tbl>
            <w:tblPr>
              <w:tblW w:w="5018" w:type="pct"/>
              <w:tblInd w:w="13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CellMar>
                <w:left w:w="103" w:type="dxa"/>
              </w:tblCellMar>
              <w:tblLook w:val="04A0"/>
            </w:tblPr>
            <w:tblGrid>
              <w:gridCol w:w="6371"/>
            </w:tblGrid>
            <w:tr w:rsidR="00A90288" w:rsidRPr="00860EA9" w:rsidTr="00842CCE">
              <w:trPr>
                <w:trHeight w:val="180"/>
              </w:trPr>
              <w:tc>
                <w:tcPr>
                  <w:tcW w:w="634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A90288" w:rsidRDefault="00A90288" w:rsidP="00842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William Blake introduction</w:t>
                  </w:r>
                </w:p>
                <w:p w:rsidR="00A90288" w:rsidRDefault="00A90288" w:rsidP="00842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• The Chimney Sweeper</w:t>
                  </w:r>
                </w:p>
                <w:p w:rsidR="00A90288" w:rsidRPr="00860EA9" w:rsidRDefault="00A90288" w:rsidP="00842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• The </w:t>
                  </w:r>
                  <w:proofErr w:type="spellStart"/>
                  <w:r>
                    <w:rPr>
                      <w:rFonts w:ascii="Times New Roman" w:hAnsi="Times New Roman"/>
                      <w:sz w:val="24"/>
                      <w:szCs w:val="24"/>
                    </w:rPr>
                    <w:t>Tyger</w:t>
                  </w:r>
                  <w:proofErr w:type="spellEnd"/>
                </w:p>
              </w:tc>
            </w:tr>
          </w:tbl>
          <w:p w:rsidR="00A90288" w:rsidRPr="00562A28" w:rsidRDefault="00A9028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0288" w:rsidRPr="00562A28" w:rsidTr="00842CCE">
        <w:trPr>
          <w:trHeight w:val="180"/>
        </w:trPr>
        <w:tc>
          <w:tcPr>
            <w:tcW w:w="1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88" w:rsidRPr="00562A28" w:rsidRDefault="00A9028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A90288" w:rsidRPr="00562A28" w:rsidRDefault="00A9028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88" w:rsidRDefault="00A9028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25-09-2023 to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30-09-2023</w:t>
            </w:r>
          </w:p>
        </w:tc>
        <w:tc>
          <w:tcPr>
            <w:tcW w:w="63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tbl>
            <w:tblPr>
              <w:tblW w:w="5018" w:type="pct"/>
              <w:tblInd w:w="13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CellMar>
                <w:left w:w="103" w:type="dxa"/>
              </w:tblCellMar>
              <w:tblLook w:val="04A0"/>
            </w:tblPr>
            <w:tblGrid>
              <w:gridCol w:w="6371"/>
            </w:tblGrid>
            <w:tr w:rsidR="00A90288" w:rsidRPr="00860EA9" w:rsidTr="00842CCE">
              <w:trPr>
                <w:trHeight w:val="180"/>
              </w:trPr>
              <w:tc>
                <w:tcPr>
                  <w:tcW w:w="634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A90288" w:rsidRDefault="00A90288" w:rsidP="00842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William Wordsworth introduction</w:t>
                  </w:r>
                </w:p>
                <w:p w:rsidR="00A90288" w:rsidRPr="00860EA9" w:rsidRDefault="00A90288" w:rsidP="00842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 xml:space="preserve">• Ode: Intimations of Immortality </w:t>
                  </w:r>
                </w:p>
              </w:tc>
            </w:tr>
          </w:tbl>
          <w:p w:rsidR="00A90288" w:rsidRPr="00562A28" w:rsidRDefault="00A9028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0288" w:rsidRPr="00562A28" w:rsidTr="00842CCE">
        <w:trPr>
          <w:trHeight w:val="521"/>
        </w:trPr>
        <w:tc>
          <w:tcPr>
            <w:tcW w:w="1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88" w:rsidRPr="00562A28" w:rsidRDefault="00A9028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A90288" w:rsidRPr="00562A28" w:rsidRDefault="00A9028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88" w:rsidRPr="00562A28" w:rsidRDefault="00A9028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tbl>
            <w:tblPr>
              <w:tblW w:w="5018" w:type="pct"/>
              <w:tblInd w:w="13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CellMar>
                <w:left w:w="103" w:type="dxa"/>
              </w:tblCellMar>
              <w:tblLook w:val="04A0"/>
            </w:tblPr>
            <w:tblGrid>
              <w:gridCol w:w="6371"/>
            </w:tblGrid>
            <w:tr w:rsidR="00A90288" w:rsidRPr="00860EA9" w:rsidTr="00842CCE">
              <w:trPr>
                <w:trHeight w:val="180"/>
              </w:trPr>
              <w:tc>
                <w:tcPr>
                  <w:tcW w:w="634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A90288" w:rsidRDefault="00A90288" w:rsidP="00842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• Ode: Intimations of Immortality </w:t>
                  </w:r>
                </w:p>
                <w:p w:rsidR="00A90288" w:rsidRPr="00860EA9" w:rsidRDefault="00A90288" w:rsidP="00842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• Lines Written in Early Spring </w:t>
                  </w:r>
                </w:p>
              </w:tc>
            </w:tr>
          </w:tbl>
          <w:p w:rsidR="00A90288" w:rsidRPr="00683511" w:rsidRDefault="00A9028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0288" w:rsidRPr="00562A28" w:rsidTr="00842CCE">
        <w:trPr>
          <w:trHeight w:val="716"/>
        </w:trPr>
        <w:tc>
          <w:tcPr>
            <w:tcW w:w="1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88" w:rsidRPr="00562A28" w:rsidRDefault="00A9028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A90288" w:rsidRPr="00562A28" w:rsidRDefault="00A9028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88" w:rsidRPr="00562A28" w:rsidRDefault="00A9028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tbl>
            <w:tblPr>
              <w:tblW w:w="5018" w:type="pct"/>
              <w:tblInd w:w="13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CellMar>
                <w:left w:w="103" w:type="dxa"/>
              </w:tblCellMar>
              <w:tblLook w:val="04A0"/>
            </w:tblPr>
            <w:tblGrid>
              <w:gridCol w:w="6371"/>
            </w:tblGrid>
            <w:tr w:rsidR="00A90288" w:rsidRPr="00860EA9" w:rsidTr="00842CCE">
              <w:trPr>
                <w:trHeight w:val="180"/>
              </w:trPr>
              <w:tc>
                <w:tcPr>
                  <w:tcW w:w="634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A90288" w:rsidRDefault="00A90288" w:rsidP="00842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• London 1800</w:t>
                  </w:r>
                </w:p>
                <w:p w:rsidR="00A90288" w:rsidRPr="00860EA9" w:rsidRDefault="00A90288" w:rsidP="00842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Revision </w:t>
                  </w:r>
                </w:p>
              </w:tc>
            </w:tr>
          </w:tbl>
          <w:p w:rsidR="00A90288" w:rsidRPr="00562A28" w:rsidRDefault="00A9028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0288" w:rsidRPr="00562A28" w:rsidTr="00842CCE">
        <w:trPr>
          <w:trHeight w:val="744"/>
        </w:trPr>
        <w:tc>
          <w:tcPr>
            <w:tcW w:w="9223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90288" w:rsidRPr="00562A28" w:rsidRDefault="00A90288" w:rsidP="0084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A90288" w:rsidRPr="00562A28" w:rsidTr="00842CCE">
        <w:trPr>
          <w:trHeight w:val="744"/>
        </w:trPr>
        <w:tc>
          <w:tcPr>
            <w:tcW w:w="1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88" w:rsidRPr="00562A28" w:rsidRDefault="00A9028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A90288" w:rsidRPr="00562A28" w:rsidRDefault="00A9028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88" w:rsidRPr="00562A28" w:rsidRDefault="00A9028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tbl>
            <w:tblPr>
              <w:tblW w:w="5018" w:type="pct"/>
              <w:tblInd w:w="13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CellMar>
                <w:left w:w="103" w:type="dxa"/>
              </w:tblCellMar>
              <w:tblLook w:val="04A0"/>
            </w:tblPr>
            <w:tblGrid>
              <w:gridCol w:w="6371"/>
            </w:tblGrid>
            <w:tr w:rsidR="00A90288" w:rsidRPr="00683511" w:rsidTr="00842CCE">
              <w:trPr>
                <w:trHeight w:val="521"/>
              </w:trPr>
              <w:tc>
                <w:tcPr>
                  <w:tcW w:w="634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A90288" w:rsidRPr="00683511" w:rsidRDefault="00A90288" w:rsidP="00842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Answer sheets distribution and discussion </w:t>
                  </w:r>
                </w:p>
              </w:tc>
            </w:tr>
          </w:tbl>
          <w:p w:rsidR="00A90288" w:rsidRPr="00562A28" w:rsidRDefault="00A9028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0288" w:rsidRPr="00562A28" w:rsidTr="00842CCE">
        <w:trPr>
          <w:trHeight w:val="575"/>
        </w:trPr>
        <w:tc>
          <w:tcPr>
            <w:tcW w:w="1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88" w:rsidRPr="00562A28" w:rsidRDefault="00A9028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88" w:rsidRPr="00562A28" w:rsidRDefault="00A9028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tbl>
            <w:tblPr>
              <w:tblW w:w="5018" w:type="pct"/>
              <w:tblInd w:w="13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CellMar>
                <w:left w:w="103" w:type="dxa"/>
              </w:tblCellMar>
              <w:tblLook w:val="04A0"/>
            </w:tblPr>
            <w:tblGrid>
              <w:gridCol w:w="6371"/>
            </w:tblGrid>
            <w:tr w:rsidR="00A90288" w:rsidRPr="00562A28" w:rsidTr="00842CCE">
              <w:trPr>
                <w:trHeight w:val="716"/>
              </w:trPr>
              <w:tc>
                <w:tcPr>
                  <w:tcW w:w="634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A90288" w:rsidRDefault="00A90288" w:rsidP="00842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Charles Lamb introduction</w:t>
                  </w:r>
                </w:p>
                <w:p w:rsidR="00A90288" w:rsidRDefault="00A90288" w:rsidP="00842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• In Praise of Chimney Sweepers </w:t>
                  </w:r>
                </w:p>
                <w:p w:rsidR="00A90288" w:rsidRPr="00562A28" w:rsidRDefault="00A90288" w:rsidP="00842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• Dream Children: A Reverie </w:t>
                  </w:r>
                </w:p>
              </w:tc>
            </w:tr>
          </w:tbl>
          <w:p w:rsidR="00A90288" w:rsidRPr="00562A28" w:rsidRDefault="00A9028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0288" w:rsidRPr="00562A28" w:rsidTr="00842CCE">
        <w:trPr>
          <w:trHeight w:val="575"/>
        </w:trPr>
        <w:tc>
          <w:tcPr>
            <w:tcW w:w="1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88" w:rsidRPr="00562A28" w:rsidRDefault="00A9028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88" w:rsidRDefault="00A9028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tbl>
            <w:tblPr>
              <w:tblW w:w="5018" w:type="pct"/>
              <w:tblInd w:w="13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CellMar>
                <w:left w:w="103" w:type="dxa"/>
              </w:tblCellMar>
              <w:tblLook w:val="04A0"/>
            </w:tblPr>
            <w:tblGrid>
              <w:gridCol w:w="6371"/>
            </w:tblGrid>
            <w:tr w:rsidR="00A90288" w:rsidRPr="00562A28" w:rsidTr="00842CCE">
              <w:trPr>
                <w:trHeight w:val="744"/>
              </w:trPr>
              <w:tc>
                <w:tcPr>
                  <w:tcW w:w="634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A90288" w:rsidRDefault="00A90288" w:rsidP="00842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Hazlitt introduction</w:t>
                  </w:r>
                </w:p>
                <w:p w:rsidR="00A90288" w:rsidRDefault="00A90288" w:rsidP="00842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• On Reading Old Books </w:t>
                  </w:r>
                </w:p>
                <w:p w:rsidR="00A90288" w:rsidRPr="00562A28" w:rsidRDefault="00A90288" w:rsidP="00842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• On Gusto</w:t>
                  </w:r>
                </w:p>
              </w:tc>
            </w:tr>
          </w:tbl>
          <w:p w:rsidR="00A90288" w:rsidRPr="00562A28" w:rsidRDefault="00A9028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0288" w:rsidRPr="00562A28" w:rsidTr="00842CCE">
        <w:trPr>
          <w:trHeight w:val="575"/>
        </w:trPr>
        <w:tc>
          <w:tcPr>
            <w:tcW w:w="1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88" w:rsidRPr="00562A28" w:rsidRDefault="00A9028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88" w:rsidRDefault="00A9028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tbl>
            <w:tblPr>
              <w:tblW w:w="5018" w:type="pct"/>
              <w:tblInd w:w="13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CellMar>
                <w:left w:w="103" w:type="dxa"/>
              </w:tblCellMar>
              <w:tblLook w:val="04A0"/>
            </w:tblPr>
            <w:tblGrid>
              <w:gridCol w:w="6371"/>
            </w:tblGrid>
            <w:tr w:rsidR="00A90288" w:rsidRPr="00562A28" w:rsidTr="00842CCE">
              <w:trPr>
                <w:trHeight w:val="575"/>
              </w:trPr>
              <w:tc>
                <w:tcPr>
                  <w:tcW w:w="634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A90288" w:rsidRDefault="00A90288" w:rsidP="00842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William Wordsworth and his</w:t>
                  </w:r>
                </w:p>
                <w:p w:rsidR="00A90288" w:rsidRPr="00562A28" w:rsidRDefault="00A90288" w:rsidP="00842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Preface to Lyrical Ballads </w:t>
                  </w:r>
                </w:p>
              </w:tc>
            </w:tr>
          </w:tbl>
          <w:p w:rsidR="00A90288" w:rsidRPr="00562A28" w:rsidRDefault="00A9028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0288" w:rsidRPr="00562A28" w:rsidTr="00842CCE">
        <w:trPr>
          <w:trHeight w:val="575"/>
        </w:trPr>
        <w:tc>
          <w:tcPr>
            <w:tcW w:w="1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88" w:rsidRDefault="00A9028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88" w:rsidRDefault="00A9028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20-11-2023 to 25-11-2023</w:t>
            </w:r>
          </w:p>
        </w:tc>
        <w:tc>
          <w:tcPr>
            <w:tcW w:w="63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tbl>
            <w:tblPr>
              <w:tblW w:w="5018" w:type="pct"/>
              <w:tblInd w:w="13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CellMar>
                <w:left w:w="103" w:type="dxa"/>
              </w:tblCellMar>
              <w:tblLook w:val="04A0"/>
            </w:tblPr>
            <w:tblGrid>
              <w:gridCol w:w="6371"/>
            </w:tblGrid>
            <w:tr w:rsidR="00A90288" w:rsidRPr="00562A28" w:rsidTr="00842CCE">
              <w:trPr>
                <w:trHeight w:val="575"/>
              </w:trPr>
              <w:tc>
                <w:tcPr>
                  <w:tcW w:w="634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A90288" w:rsidRPr="00562A28" w:rsidRDefault="00A90288" w:rsidP="00842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Mary Shelley introduction and novel Frankenstein </w:t>
                  </w:r>
                </w:p>
              </w:tc>
            </w:tr>
          </w:tbl>
          <w:p w:rsidR="00A90288" w:rsidRPr="00562A28" w:rsidRDefault="00A9028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0288" w:rsidRPr="00562A28" w:rsidTr="00842CCE">
        <w:trPr>
          <w:trHeight w:val="575"/>
        </w:trPr>
        <w:tc>
          <w:tcPr>
            <w:tcW w:w="12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88" w:rsidRDefault="00A9028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90288" w:rsidRDefault="00A9028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28-11-2023 to 30-11-2023</w:t>
            </w:r>
          </w:p>
        </w:tc>
        <w:tc>
          <w:tcPr>
            <w:tcW w:w="63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tbl>
            <w:tblPr>
              <w:tblW w:w="5018" w:type="pct"/>
              <w:tblInd w:w="13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CellMar>
                <w:left w:w="103" w:type="dxa"/>
              </w:tblCellMar>
              <w:tblLook w:val="04A0"/>
            </w:tblPr>
            <w:tblGrid>
              <w:gridCol w:w="6371"/>
            </w:tblGrid>
            <w:tr w:rsidR="00A90288" w:rsidRPr="00562A28" w:rsidTr="00842CCE">
              <w:trPr>
                <w:trHeight w:val="575"/>
              </w:trPr>
              <w:tc>
                <w:tcPr>
                  <w:tcW w:w="634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A90288" w:rsidRDefault="00A90288" w:rsidP="00842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Questions</w:t>
                  </w:r>
                </w:p>
                <w:p w:rsidR="00A90288" w:rsidRPr="00562A28" w:rsidRDefault="00A90288" w:rsidP="00842CCE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Revision </w:t>
                  </w:r>
                </w:p>
              </w:tc>
            </w:tr>
          </w:tbl>
          <w:p w:rsidR="00A90288" w:rsidRPr="00562A28" w:rsidRDefault="00A90288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90288" w:rsidRPr="00562A28" w:rsidRDefault="00A90288" w:rsidP="00A90288">
      <w:pPr>
        <w:rPr>
          <w:rFonts w:ascii="Times New Roman" w:hAnsi="Times New Roman"/>
          <w:sz w:val="24"/>
          <w:szCs w:val="24"/>
        </w:rPr>
      </w:pPr>
    </w:p>
    <w:p w:rsidR="00A90288" w:rsidRDefault="00A90288"/>
    <w:p w:rsidR="005B44BE" w:rsidRDefault="005B44BE"/>
    <w:p w:rsidR="005B44BE" w:rsidRPr="00562A28" w:rsidRDefault="005B44BE" w:rsidP="005B44B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C7705" w:rsidRDefault="004C7705" w:rsidP="005B44B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C7705" w:rsidRDefault="004C7705" w:rsidP="005B44B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C7705" w:rsidRDefault="004C7705" w:rsidP="005B44B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C7705" w:rsidRDefault="004C7705" w:rsidP="005B44B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C7705" w:rsidRDefault="004C7705" w:rsidP="005B44B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C7705" w:rsidRDefault="004C7705" w:rsidP="005B44B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C7705" w:rsidRDefault="004C7705" w:rsidP="00E34A10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E34A10" w:rsidRDefault="00E34A10" w:rsidP="00E34A10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E34A10" w:rsidRDefault="00E34A10" w:rsidP="00E34A10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5B44BE" w:rsidRPr="00562A28" w:rsidRDefault="005B44BE" w:rsidP="005B44B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lastRenderedPageBreak/>
        <w:t>PG.GOVT COLLEGE FOR GIRLS, SECTOR-42, CHANDIGARH</w:t>
      </w:r>
    </w:p>
    <w:p w:rsidR="005B44BE" w:rsidRPr="00562A28" w:rsidRDefault="005B44BE" w:rsidP="005B44B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proofErr w:type="spellEnd"/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(</w:t>
      </w:r>
      <w:proofErr w:type="gramEnd"/>
      <w:r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For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UG-PG 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- </w:t>
      </w:r>
      <w:r w:rsidRPr="00F234BB">
        <w:rPr>
          <w:rFonts w:ascii="Times New Roman" w:hAnsi="Times New Roman"/>
          <w:b/>
          <w:color w:val="C00000"/>
          <w:sz w:val="24"/>
          <w:szCs w:val="24"/>
          <w:u w:val="single"/>
        </w:rPr>
        <w:t>Ongoing Classes)</w:t>
      </w:r>
    </w:p>
    <w:p w:rsidR="005B44BE" w:rsidRPr="00562A28" w:rsidRDefault="005B44BE" w:rsidP="005B44BE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5B44BE" w:rsidRDefault="005B44BE" w:rsidP="005B44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MA 2</w:t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>
        <w:rPr>
          <w:rFonts w:ascii="Times New Roman" w:hAnsi="Times New Roman"/>
          <w:b/>
          <w:sz w:val="24"/>
          <w:szCs w:val="24"/>
        </w:rPr>
        <w:t>Sukhpreet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Kaur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Sidhu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/                 </w:t>
      </w:r>
    </w:p>
    <w:p w:rsidR="005B44BE" w:rsidRDefault="005B44BE" w:rsidP="005B44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Dr. </w:t>
      </w:r>
      <w:proofErr w:type="spellStart"/>
      <w:r>
        <w:rPr>
          <w:rFonts w:ascii="Times New Roman" w:hAnsi="Times New Roman"/>
          <w:b/>
          <w:sz w:val="24"/>
          <w:szCs w:val="24"/>
        </w:rPr>
        <w:t>Amandeep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5B44BE" w:rsidRPr="00562A28" w:rsidRDefault="005B44BE" w:rsidP="005B44B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>
        <w:rPr>
          <w:rFonts w:ascii="Times New Roman" w:hAnsi="Times New Roman"/>
          <w:b/>
          <w:sz w:val="24"/>
          <w:szCs w:val="24"/>
        </w:rPr>
        <w:t xml:space="preserve"> English        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Perio</w:t>
      </w:r>
      <w:r>
        <w:rPr>
          <w:rFonts w:ascii="Times New Roman" w:hAnsi="Times New Roman"/>
          <w:b/>
          <w:sz w:val="24"/>
          <w:szCs w:val="24"/>
        </w:rPr>
        <w:t>d</w:t>
      </w:r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06</w:t>
      </w:r>
    </w:p>
    <w:p w:rsidR="005B44BE" w:rsidRPr="00562A28" w:rsidRDefault="005B44BE" w:rsidP="005B44B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 xml:space="preserve"> Critical </w:t>
      </w:r>
      <w:proofErr w:type="spellStart"/>
      <w:r>
        <w:rPr>
          <w:rFonts w:ascii="Times New Roman" w:hAnsi="Times New Roman"/>
          <w:b/>
          <w:sz w:val="24"/>
          <w:szCs w:val="24"/>
        </w:rPr>
        <w:t>Theory</w:t>
      </w:r>
      <w:r w:rsidRPr="00562A28">
        <w:rPr>
          <w:rFonts w:ascii="Times New Roman" w:hAnsi="Times New Roman"/>
          <w:b/>
          <w:sz w:val="24"/>
          <w:szCs w:val="24"/>
        </w:rPr>
        <w:t>Room</w:t>
      </w:r>
      <w:proofErr w:type="spellEnd"/>
      <w:r w:rsidRPr="00562A28">
        <w:rPr>
          <w:rFonts w:ascii="Times New Roman" w:hAnsi="Times New Roman"/>
          <w:b/>
          <w:sz w:val="24"/>
          <w:szCs w:val="24"/>
        </w:rPr>
        <w:t xml:space="preserve"> No: </w:t>
      </w:r>
      <w:r>
        <w:rPr>
          <w:rFonts w:ascii="Times New Roman" w:hAnsi="Times New Roman"/>
          <w:b/>
          <w:sz w:val="24"/>
          <w:szCs w:val="24"/>
        </w:rPr>
        <w:t>302 IT</w:t>
      </w:r>
    </w:p>
    <w:p w:rsidR="005B44BE" w:rsidRPr="00562A28" w:rsidRDefault="005B44BE" w:rsidP="005B44B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19"/>
        <w:gridCol w:w="1735"/>
        <w:gridCol w:w="6551"/>
      </w:tblGrid>
      <w:tr w:rsidR="005B44BE" w:rsidRPr="00562A28" w:rsidTr="00842CCE">
        <w:trPr>
          <w:trHeight w:val="521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44BE" w:rsidRPr="00562A28" w:rsidRDefault="005B44BE" w:rsidP="00842C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44BE" w:rsidRPr="00562A28" w:rsidRDefault="005B44BE" w:rsidP="00842C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44BE" w:rsidRPr="00562A28" w:rsidRDefault="005B44BE" w:rsidP="00842C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5B44BE" w:rsidRPr="00562A28" w:rsidTr="00842CCE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44BE" w:rsidRPr="00562A28" w:rsidRDefault="005B44BE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B44BE" w:rsidRPr="00562A28" w:rsidRDefault="005B44BE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44BE" w:rsidRPr="00562A28" w:rsidRDefault="005B44BE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17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44BE" w:rsidRPr="00562A28" w:rsidRDefault="005B44BE" w:rsidP="00842CC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514277">
              <w:rPr>
                <w:rFonts w:ascii="Times New Roman" w:hAnsi="Times New Roman"/>
                <w:iCs/>
                <w:sz w:val="24"/>
                <w:szCs w:val="24"/>
              </w:rPr>
              <w:t>Introduction to Critical Theories</w:t>
            </w:r>
          </w:p>
        </w:tc>
      </w:tr>
      <w:tr w:rsidR="005B44BE" w:rsidRPr="00562A28" w:rsidTr="00842CCE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44BE" w:rsidRPr="00562A28" w:rsidRDefault="005B44BE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5B44BE" w:rsidRPr="00562A28" w:rsidRDefault="005B44BE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44BE" w:rsidRPr="00562A28" w:rsidRDefault="005B44BE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44BE" w:rsidRPr="00562A28" w:rsidRDefault="005B44BE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M.H.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Abrams :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What's the Use of Theorizing about the Arts ?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Doing Things with Texts</w:t>
            </w:r>
          </w:p>
        </w:tc>
      </w:tr>
      <w:tr w:rsidR="005B44BE" w:rsidRPr="00562A28" w:rsidTr="00842CCE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44BE" w:rsidRPr="00562A28" w:rsidRDefault="005B44BE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5B44BE" w:rsidRPr="00562A28" w:rsidRDefault="005B44BE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44BE" w:rsidRPr="00562A28" w:rsidRDefault="005B44BE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44BE" w:rsidRPr="00562A28" w:rsidRDefault="005B44BE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Cont.</w:t>
            </w:r>
          </w:p>
        </w:tc>
      </w:tr>
      <w:tr w:rsidR="005B44BE" w:rsidRPr="00562A28" w:rsidTr="00842CCE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44BE" w:rsidRPr="00562A28" w:rsidRDefault="005B44BE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5B44BE" w:rsidRPr="00562A28" w:rsidRDefault="005B44BE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44BE" w:rsidRPr="00562A28" w:rsidRDefault="005B44BE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44BE" w:rsidRPr="00562A28" w:rsidRDefault="005B44BE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Roman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Jakobson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:  Two Aspects of Language</w:t>
            </w:r>
          </w:p>
        </w:tc>
      </w:tr>
      <w:tr w:rsidR="005B44BE" w:rsidRPr="00562A28" w:rsidTr="00842CCE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44BE" w:rsidRPr="00562A28" w:rsidRDefault="005B44BE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5B44BE" w:rsidRPr="00562A28" w:rsidRDefault="005B44BE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44BE" w:rsidRPr="00562A28" w:rsidRDefault="005B44BE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44BE" w:rsidRPr="00562A28" w:rsidRDefault="005B44BE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Roland Barthes : The Death of the Author</w:t>
            </w:r>
          </w:p>
        </w:tc>
      </w:tr>
      <w:tr w:rsidR="005B44BE" w:rsidRPr="00562A28" w:rsidTr="00842CCE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44BE" w:rsidRPr="00562A28" w:rsidRDefault="005B44BE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B44BE" w:rsidRPr="00562A28" w:rsidRDefault="005B44BE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44BE" w:rsidRPr="00562A28" w:rsidRDefault="005B44BE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44BE" w:rsidRPr="00562A28" w:rsidRDefault="005B44BE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Jacques Derrida : Letter to a Japanese Friend</w:t>
            </w:r>
          </w:p>
        </w:tc>
      </w:tr>
      <w:tr w:rsidR="005B44BE" w:rsidRPr="00562A28" w:rsidTr="00842CCE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44BE" w:rsidRPr="00562A28" w:rsidRDefault="005B44BE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5B44BE" w:rsidRPr="00562A28" w:rsidRDefault="005B44BE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44BE" w:rsidRPr="00562A28" w:rsidRDefault="005B44BE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44BE" w:rsidRPr="00562A28" w:rsidRDefault="005B44BE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Jean Francois </w:t>
            </w:r>
            <w:proofErr w:type="spellStart"/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Lyotard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Answer to the Question, What is the Postmodern?</w:t>
            </w:r>
          </w:p>
        </w:tc>
      </w:tr>
      <w:tr w:rsidR="005B44BE" w:rsidRPr="00562A28" w:rsidTr="00842CCE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44BE" w:rsidRPr="00562A28" w:rsidRDefault="005B44BE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5B44BE" w:rsidRPr="00562A28" w:rsidRDefault="005B44BE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44BE" w:rsidRPr="00562A28" w:rsidRDefault="005B44BE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44BE" w:rsidRPr="00562A28" w:rsidRDefault="005B44BE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Jean Francois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Lyotard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: Note on the Post- in Postmodern</w:t>
            </w:r>
          </w:p>
        </w:tc>
      </w:tr>
      <w:tr w:rsidR="005B44BE" w:rsidRPr="00562A28" w:rsidTr="00842CCE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44BE" w:rsidRPr="00562A28" w:rsidRDefault="005B44BE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5B44BE" w:rsidRPr="00562A28" w:rsidRDefault="005B44BE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44BE" w:rsidRPr="00562A28" w:rsidRDefault="005B44BE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44BE" w:rsidRPr="00562A28" w:rsidRDefault="005B44BE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Michel Foucault 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Panopticism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from Discipline &amp;  Punish: The Birth of the Prison"</w:t>
            </w:r>
          </w:p>
        </w:tc>
      </w:tr>
      <w:tr w:rsidR="005B44BE" w:rsidRPr="00562A28" w:rsidTr="00842CCE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44BE" w:rsidRPr="00562A28" w:rsidRDefault="005B44BE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5B44BE" w:rsidRPr="00562A28" w:rsidRDefault="005B44BE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44BE" w:rsidRPr="00562A28" w:rsidRDefault="005B44BE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44BE" w:rsidRPr="00562A28" w:rsidRDefault="005B44BE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Michel Foucault 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Panopticism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from Discipline &amp;  Punish: The Birth of the Prison"</w:t>
            </w:r>
          </w:p>
        </w:tc>
      </w:tr>
      <w:tr w:rsidR="005B44BE" w:rsidRPr="00562A28" w:rsidTr="00842CCE">
        <w:trPr>
          <w:trHeight w:val="180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44BE" w:rsidRPr="00562A28" w:rsidRDefault="005B44BE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44BE" w:rsidRDefault="005B44BE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44BE" w:rsidRPr="00562A28" w:rsidRDefault="005B44BE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Giles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Deleuze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Postscript on the Societies of Control</w:t>
            </w:r>
          </w:p>
        </w:tc>
      </w:tr>
      <w:tr w:rsidR="005B44BE" w:rsidRPr="00562A28" w:rsidTr="00842CCE">
        <w:trPr>
          <w:trHeight w:val="521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44BE" w:rsidRPr="00562A28" w:rsidRDefault="005B44BE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44BE" w:rsidRPr="00562A28" w:rsidRDefault="005B44BE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44BE" w:rsidRPr="00683511" w:rsidRDefault="005B44BE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  <w:tr w:rsidR="005B44BE" w:rsidRPr="00562A28" w:rsidTr="00842CCE">
        <w:trPr>
          <w:trHeight w:val="716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44BE" w:rsidRPr="00562A28" w:rsidRDefault="005B44BE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44BE" w:rsidRPr="00562A28" w:rsidRDefault="005B44BE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44BE" w:rsidRPr="00562A28" w:rsidRDefault="005B44BE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5B44BE" w:rsidRPr="00562A28" w:rsidTr="00842CCE">
        <w:trPr>
          <w:trHeight w:val="744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5B44BE" w:rsidRPr="00562A28" w:rsidRDefault="005B44BE" w:rsidP="0084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5B44BE" w:rsidRPr="00562A28" w:rsidTr="00842CCE">
        <w:trPr>
          <w:trHeight w:val="744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44BE" w:rsidRPr="00562A28" w:rsidRDefault="005B44BE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44BE" w:rsidRPr="00562A28" w:rsidRDefault="005B44BE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44BE" w:rsidRPr="00562A28" w:rsidRDefault="005B44BE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Jean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Baudrillard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: The System of Objects</w:t>
            </w:r>
          </w:p>
        </w:tc>
      </w:tr>
      <w:tr w:rsidR="005B44BE" w:rsidRPr="00562A28" w:rsidTr="00842CCE">
        <w:trPr>
          <w:trHeight w:val="575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44BE" w:rsidRPr="00562A28" w:rsidRDefault="005B44BE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44BE" w:rsidRPr="00562A28" w:rsidRDefault="005B44BE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44BE" w:rsidRPr="00562A28" w:rsidRDefault="005B44BE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Jean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Baudrillard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: Simulacra and Simulations</w:t>
            </w:r>
          </w:p>
        </w:tc>
      </w:tr>
      <w:tr w:rsidR="005B44BE" w:rsidRPr="00562A28" w:rsidTr="00842CCE">
        <w:trPr>
          <w:trHeight w:val="575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44BE" w:rsidRDefault="005B44BE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17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44BE" w:rsidRDefault="005B44BE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44BE" w:rsidRPr="00562A28" w:rsidRDefault="005B44BE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Theories</w:t>
            </w:r>
          </w:p>
        </w:tc>
      </w:tr>
      <w:tr w:rsidR="005B44BE" w:rsidRPr="00562A28" w:rsidTr="00842CCE">
        <w:trPr>
          <w:trHeight w:val="575"/>
        </w:trPr>
        <w:tc>
          <w:tcPr>
            <w:tcW w:w="12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44BE" w:rsidRDefault="005B44BE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44BE" w:rsidRDefault="005B44BE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B44BE" w:rsidRPr="00562A28" w:rsidRDefault="005B44BE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5B44BE" w:rsidRPr="00562A28" w:rsidRDefault="005B44BE" w:rsidP="005B44BE">
      <w:pPr>
        <w:rPr>
          <w:rFonts w:ascii="Times New Roman" w:hAnsi="Times New Roman"/>
          <w:sz w:val="24"/>
          <w:szCs w:val="24"/>
        </w:rPr>
      </w:pPr>
    </w:p>
    <w:p w:rsidR="004C7705" w:rsidRDefault="004C7705" w:rsidP="00A56CB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4C7705" w:rsidRDefault="004C7705" w:rsidP="00A56CB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4C7705" w:rsidRDefault="004C7705" w:rsidP="00A56CB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4C7705" w:rsidRDefault="004C7705" w:rsidP="00A56CB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4C7705" w:rsidRDefault="004C7705" w:rsidP="00A56CB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A56CB9" w:rsidRPr="00562A28" w:rsidRDefault="00A56CB9" w:rsidP="00A56CB9">
      <w:pPr>
        <w:spacing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562A28">
        <w:rPr>
          <w:rFonts w:ascii="Times New Roman" w:eastAsia="Calibri" w:hAnsi="Times New Roman" w:cs="Times New Roman"/>
          <w:b/>
          <w:sz w:val="24"/>
          <w:szCs w:val="24"/>
          <w:u w:val="single"/>
        </w:rPr>
        <w:t>PG.GOVT COLLEGE FOR GIRLS, SECTOR-42, CHANDIGARH</w:t>
      </w:r>
    </w:p>
    <w:p w:rsidR="00A56CB9" w:rsidRPr="00562A28" w:rsidRDefault="00A56CB9" w:rsidP="00A56CB9">
      <w:pPr>
        <w:spacing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62A28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eastAsia="Calibri" w:hAnsi="Times New Roman" w:cs="Times New Roman"/>
          <w:b/>
          <w:color w:val="C00000"/>
          <w:sz w:val="24"/>
          <w:szCs w:val="24"/>
          <w:u w:val="single"/>
        </w:rPr>
        <w:t>MA II</w:t>
      </w:r>
    </w:p>
    <w:p w:rsidR="00A56CB9" w:rsidRPr="00562A28" w:rsidRDefault="00A56CB9" w:rsidP="00A56CB9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62A2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562A2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562A2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562A28"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562A28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eastAsia="Calibri" w:hAnsi="Times New Roman" w:cs="Times New Roman"/>
          <w:b/>
          <w:sz w:val="24"/>
          <w:szCs w:val="24"/>
          <w:u w:val="single"/>
        </w:rPr>
        <w:t>)</w:t>
      </w:r>
    </w:p>
    <w:p w:rsidR="00A56CB9" w:rsidRPr="00562A28" w:rsidRDefault="00A56CB9" w:rsidP="00A56C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62A28">
        <w:rPr>
          <w:rFonts w:ascii="Times New Roman" w:eastAsia="Calibri" w:hAnsi="Times New Roman" w:cs="Times New Roman"/>
          <w:b/>
          <w:sz w:val="24"/>
          <w:szCs w:val="24"/>
        </w:rPr>
        <w:t xml:space="preserve">Class: </w:t>
      </w:r>
      <w:r w:rsidRPr="00562A28"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>MA II</w:t>
      </w:r>
      <w:r w:rsidRPr="00562A28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562A28">
        <w:rPr>
          <w:rFonts w:ascii="Times New Roman" w:eastAsia="Calibri" w:hAnsi="Times New Roman" w:cs="Times New Roman"/>
          <w:sz w:val="24"/>
          <w:szCs w:val="24"/>
        </w:rPr>
        <w:tab/>
      </w:r>
      <w:r w:rsidRPr="00562A28"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562A28">
        <w:rPr>
          <w:rFonts w:ascii="Times New Roman" w:eastAsia="Calibri" w:hAnsi="Times New Roman" w:cs="Times New Roman"/>
          <w:b/>
          <w:sz w:val="24"/>
          <w:szCs w:val="24"/>
        </w:rPr>
        <w:t>Name of the Teacher: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Ms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Jasreet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Kaur</w:t>
      </w:r>
      <w:proofErr w:type="spellEnd"/>
    </w:p>
    <w:p w:rsidR="00A56CB9" w:rsidRPr="00562A28" w:rsidRDefault="00A56CB9" w:rsidP="00A56C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62A28">
        <w:rPr>
          <w:rFonts w:ascii="Times New Roman" w:eastAsia="Calibri" w:hAnsi="Times New Roman" w:cs="Times New Roman"/>
          <w:b/>
          <w:sz w:val="24"/>
          <w:szCs w:val="24"/>
        </w:rPr>
        <w:t xml:space="preserve">Subject: </w:t>
      </w:r>
      <w:r>
        <w:rPr>
          <w:rFonts w:ascii="Times New Roman" w:eastAsia="Calibri" w:hAnsi="Times New Roman" w:cs="Times New Roman"/>
          <w:b/>
          <w:sz w:val="24"/>
          <w:szCs w:val="24"/>
        </w:rPr>
        <w:t>English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562A2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eastAsia="Calibri" w:hAnsi="Times New Roman" w:cs="Times New Roman"/>
          <w:b/>
          <w:sz w:val="24"/>
          <w:szCs w:val="24"/>
        </w:rPr>
        <w:t>Period :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III</w:t>
      </w:r>
    </w:p>
    <w:p w:rsidR="00A56CB9" w:rsidRPr="00562A28" w:rsidRDefault="00A56CB9" w:rsidP="00A56C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62A28">
        <w:rPr>
          <w:rFonts w:ascii="Times New Roman" w:eastAsia="Calibri" w:hAnsi="Times New Roman" w:cs="Times New Roman"/>
          <w:b/>
          <w:sz w:val="24"/>
          <w:szCs w:val="24"/>
        </w:rPr>
        <w:t>Paper :</w:t>
      </w:r>
      <w:proofErr w:type="gramEnd"/>
      <w:r w:rsidRPr="00562A28"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>WFP</w:t>
      </w:r>
      <w:r>
        <w:rPr>
          <w:rFonts w:ascii="Calibri" w:eastAsia="Calibri" w:hAnsi="Calibri" w:cs="Times New Roman"/>
          <w:b/>
          <w:sz w:val="28"/>
          <w:szCs w:val="28"/>
        </w:rPr>
        <w:tab/>
      </w:r>
      <w:r>
        <w:rPr>
          <w:rFonts w:ascii="Calibri" w:eastAsia="Calibri" w:hAnsi="Calibri" w:cs="Times New Roman"/>
          <w:b/>
          <w:sz w:val="28"/>
          <w:szCs w:val="28"/>
        </w:rPr>
        <w:tab/>
      </w:r>
      <w:r w:rsidRPr="00562A28"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562A28">
        <w:rPr>
          <w:rFonts w:ascii="Times New Roman" w:eastAsia="Calibri" w:hAnsi="Times New Roman" w:cs="Times New Roman"/>
          <w:b/>
          <w:sz w:val="24"/>
          <w:szCs w:val="24"/>
        </w:rPr>
        <w:t xml:space="preserve">Room No :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Comm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Lab</w:t>
      </w:r>
    </w:p>
    <w:p w:rsidR="00A56CB9" w:rsidRPr="00562A28" w:rsidRDefault="00A56CB9" w:rsidP="00A56CB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1649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5"/>
        <w:gridCol w:w="1725"/>
        <w:gridCol w:w="6575"/>
        <w:gridCol w:w="6347"/>
        <w:gridCol w:w="6347"/>
      </w:tblGrid>
      <w:tr w:rsidR="00A56CB9" w:rsidRPr="00562A28" w:rsidTr="00842CCE">
        <w:trPr>
          <w:gridAfter w:val="2"/>
          <w:wAfter w:w="12250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CB9" w:rsidRPr="00562A28" w:rsidRDefault="00A56CB9" w:rsidP="00842C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2A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CB9" w:rsidRPr="00562A28" w:rsidRDefault="00A56CB9" w:rsidP="00842C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2A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CB9" w:rsidRPr="00562A28" w:rsidRDefault="00A56CB9" w:rsidP="00842CC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2A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A56CB9" w:rsidRPr="00562A28" w:rsidTr="00842CCE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CB9" w:rsidRPr="00562A28" w:rsidRDefault="00A56C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A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A56CB9" w:rsidRPr="00562A28" w:rsidRDefault="00A56C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CB9" w:rsidRPr="00562A28" w:rsidRDefault="00A56C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CB9" w:rsidRDefault="00A56CB9" w:rsidP="00842C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Introduction to Historical perspective of writings from Punjab</w:t>
            </w:r>
          </w:p>
          <w:p w:rsidR="00A56CB9" w:rsidRPr="00843B50" w:rsidRDefault="00A56CB9" w:rsidP="00842C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Literary history of writings and authors.</w:t>
            </w:r>
          </w:p>
        </w:tc>
      </w:tr>
      <w:tr w:rsidR="00A56CB9" w:rsidRPr="00562A28" w:rsidTr="00842CCE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CB9" w:rsidRPr="00562A28" w:rsidRDefault="00A56C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A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  <w:p w:rsidR="00A56CB9" w:rsidRPr="00562A28" w:rsidRDefault="00A56C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CB9" w:rsidRPr="00562A28" w:rsidRDefault="00A56C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CB9" w:rsidRPr="00843B50" w:rsidRDefault="00A56CB9" w:rsidP="00842C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Unit I: Poetry by Guru Nanak Dev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Ji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 Introduction to Sikh History, Gurus, and Sikh Philosophy.</w:t>
            </w:r>
          </w:p>
        </w:tc>
      </w:tr>
      <w:tr w:rsidR="00A56CB9" w:rsidRPr="00562A28" w:rsidTr="00842CCE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CB9" w:rsidRPr="00562A28" w:rsidRDefault="00A56C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A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:rsidR="00A56CB9" w:rsidRPr="00562A28" w:rsidRDefault="00A56C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CB9" w:rsidRPr="00562A28" w:rsidRDefault="00A56C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CB9" w:rsidRPr="00843B50" w:rsidRDefault="00A56CB9" w:rsidP="00842C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Reading of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Siddha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Gosht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by Guru Nanak with analysis.</w:t>
            </w:r>
          </w:p>
        </w:tc>
      </w:tr>
      <w:tr w:rsidR="00A56CB9" w:rsidRPr="00562A28" w:rsidTr="00842CCE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CB9" w:rsidRPr="00562A28" w:rsidRDefault="00A56C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A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  <w:p w:rsidR="00A56CB9" w:rsidRPr="00562A28" w:rsidRDefault="00A56C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CB9" w:rsidRPr="00562A28" w:rsidRDefault="00A56C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CB9" w:rsidRPr="00562A28" w:rsidRDefault="00A56CB9" w:rsidP="00842C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Reading continued; interpretation based on basic principles of Sikhism.</w:t>
            </w:r>
          </w:p>
        </w:tc>
      </w:tr>
      <w:tr w:rsidR="00A56CB9" w:rsidRPr="00562A28" w:rsidTr="00842CCE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CB9" w:rsidRPr="00562A28" w:rsidRDefault="00A56C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A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  <w:p w:rsidR="00A56CB9" w:rsidRPr="00562A28" w:rsidRDefault="00A56C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CB9" w:rsidRPr="00562A28" w:rsidRDefault="00A56C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CB9" w:rsidRPr="00562A28" w:rsidRDefault="00A56CB9" w:rsidP="00842C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Reading of Bara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Maha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by Guru Nanak Dev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Ji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 meanings and analysis.</w:t>
            </w:r>
          </w:p>
        </w:tc>
      </w:tr>
      <w:tr w:rsidR="00A56CB9" w:rsidRPr="00562A28" w:rsidTr="00842CCE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CB9" w:rsidRPr="00562A28" w:rsidRDefault="00A56C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Week 6</w:t>
            </w:r>
          </w:p>
          <w:p w:rsidR="00A56CB9" w:rsidRPr="00562A28" w:rsidRDefault="00A56C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CB9" w:rsidRPr="00562A28" w:rsidRDefault="00A56C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CB9" w:rsidRPr="00562A28" w:rsidRDefault="00A56CB9" w:rsidP="00842C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Bara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Maha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Continued;</w:t>
            </w:r>
          </w:p>
        </w:tc>
      </w:tr>
      <w:tr w:rsidR="00A56CB9" w:rsidRPr="00562A28" w:rsidTr="00842CCE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CB9" w:rsidRPr="00562A28" w:rsidRDefault="00A56C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A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  <w:p w:rsidR="00A56CB9" w:rsidRPr="00562A28" w:rsidRDefault="00A56C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CB9" w:rsidRPr="00562A28" w:rsidRDefault="00A56C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CB9" w:rsidRPr="00562A28" w:rsidRDefault="00A56CB9" w:rsidP="00842C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Discussion and assignments of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SidhaGoshat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and Bara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Maha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A56CB9" w:rsidRPr="00562A28" w:rsidTr="00842CCE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CB9" w:rsidRPr="00562A28" w:rsidRDefault="00A56C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A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  <w:p w:rsidR="00A56CB9" w:rsidRPr="00562A28" w:rsidRDefault="00A56C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CB9" w:rsidRPr="00562A28" w:rsidRDefault="00A56C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04-09-2023 to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CB9" w:rsidRPr="00562A28" w:rsidRDefault="00A56CB9" w:rsidP="00842C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Reading of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Zafarnama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by Guru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Gobind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Singh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Ji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introduction;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history and analysis.</w:t>
            </w:r>
          </w:p>
        </w:tc>
      </w:tr>
      <w:tr w:rsidR="00A56CB9" w:rsidRPr="00562A28" w:rsidTr="00842CCE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CB9" w:rsidRPr="00562A28" w:rsidRDefault="00A56C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A2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Week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  <w:p w:rsidR="00A56CB9" w:rsidRPr="00562A28" w:rsidRDefault="00A56C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CB9" w:rsidRPr="00562A28" w:rsidRDefault="00A56C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CB9" w:rsidRPr="00562A28" w:rsidRDefault="00A56CB9" w:rsidP="00842C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Contd.</w:t>
            </w:r>
          </w:p>
        </w:tc>
      </w:tr>
      <w:tr w:rsidR="00A56CB9" w:rsidRPr="00562A28" w:rsidTr="00842CCE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CB9" w:rsidRPr="00562A28" w:rsidRDefault="00A56C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62A2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  <w:p w:rsidR="00A56CB9" w:rsidRPr="00562A28" w:rsidRDefault="00A56C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CB9" w:rsidRPr="00562A28" w:rsidRDefault="00A56C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CB9" w:rsidRPr="00562A28" w:rsidRDefault="00A56CB9" w:rsidP="00842C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Unit 2: introduction: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Bhakt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Kabir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ji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and his writings; historical background; poetry and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bhakti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movement. Reading and discussion : poetry and analysis</w:t>
            </w:r>
          </w:p>
        </w:tc>
      </w:tr>
      <w:tr w:rsidR="00A56CB9" w:rsidRPr="00562A28" w:rsidTr="00842CCE">
        <w:trPr>
          <w:gridAfter w:val="2"/>
          <w:wAfter w:w="1225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CB9" w:rsidRPr="00562A28" w:rsidRDefault="00A56C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CB9" w:rsidRDefault="00A56C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CB9" w:rsidRPr="00562A28" w:rsidRDefault="00A56CB9" w:rsidP="00842C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Reading and analysis if poetry of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Bhakt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Ravi das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ji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his contribution to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bhakti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movement and poetry.</w:t>
            </w:r>
          </w:p>
        </w:tc>
      </w:tr>
      <w:tr w:rsidR="00A56CB9" w:rsidRPr="00562A28" w:rsidTr="00842CCE">
        <w:trPr>
          <w:gridAfter w:val="2"/>
          <w:wAfter w:w="12250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CB9" w:rsidRPr="00562A28" w:rsidRDefault="00A56C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CB9" w:rsidRPr="00562A28" w:rsidRDefault="00A56C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CB9" w:rsidRPr="00562A28" w:rsidRDefault="00A56CB9" w:rsidP="00842C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Reading and analysis of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shlokas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of Baba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Farid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his philosophy; Sufism.</w:t>
            </w:r>
          </w:p>
        </w:tc>
      </w:tr>
      <w:tr w:rsidR="00A56CB9" w:rsidRPr="00562A28" w:rsidTr="00842CCE">
        <w:trPr>
          <w:gridAfter w:val="2"/>
          <w:wAfter w:w="12250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CB9" w:rsidRPr="00562A28" w:rsidRDefault="00A56C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CB9" w:rsidRPr="00562A28" w:rsidRDefault="00A56C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CB9" w:rsidRPr="00562A28" w:rsidRDefault="00A56CB9" w:rsidP="00842C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Introduction to Punjabi writings about love lore 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Kissa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):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heer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Ranjha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 translations, geographical history. Introduction of the translator.</w:t>
            </w:r>
          </w:p>
        </w:tc>
      </w:tr>
      <w:tr w:rsidR="00A56CB9" w:rsidRPr="00562A28" w:rsidTr="00842CCE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A56CB9" w:rsidRPr="00562A28" w:rsidRDefault="00A56CB9" w:rsidP="00842C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62A2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October, 2023)</w:t>
            </w:r>
          </w:p>
        </w:tc>
        <w:tc>
          <w:tcPr>
            <w:tcW w:w="6125" w:type="dxa"/>
          </w:tcPr>
          <w:p w:rsidR="00A56CB9" w:rsidRPr="00562A28" w:rsidRDefault="00A56CB9" w:rsidP="00842CCE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6125" w:type="dxa"/>
          </w:tcPr>
          <w:p w:rsidR="00A56CB9" w:rsidRPr="00562A28" w:rsidRDefault="00A56CB9" w:rsidP="00842C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Reading the text and analysis.(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assignmants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A56CB9" w:rsidRPr="00562A28" w:rsidTr="00842CCE">
        <w:trPr>
          <w:gridAfter w:val="2"/>
          <w:wAfter w:w="12250" w:type="dxa"/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CB9" w:rsidRPr="00562A28" w:rsidRDefault="00A56C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CB9" w:rsidRPr="00562A28" w:rsidRDefault="00A56C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CB9" w:rsidRDefault="00A56CB9" w:rsidP="00842C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Reading and discussion of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Janamsakhis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by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Hharish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Dhillon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A56CB9" w:rsidRPr="00562A28" w:rsidRDefault="00A56CB9" w:rsidP="00842C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Fabric of Punjabi culture and literature.</w:t>
            </w:r>
          </w:p>
        </w:tc>
      </w:tr>
      <w:tr w:rsidR="00A56CB9" w:rsidRPr="00562A28" w:rsidTr="00842CCE">
        <w:trPr>
          <w:gridAfter w:val="2"/>
          <w:wAfter w:w="12250" w:type="dxa"/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CB9" w:rsidRPr="00562A28" w:rsidRDefault="00A56C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CB9" w:rsidRPr="00562A28" w:rsidRDefault="00A56C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CB9" w:rsidRPr="00562A28" w:rsidRDefault="00A56CB9" w:rsidP="00842C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Contd.</w:t>
            </w:r>
          </w:p>
        </w:tc>
      </w:tr>
      <w:tr w:rsidR="00A56CB9" w:rsidRPr="00562A28" w:rsidTr="00842CCE">
        <w:trPr>
          <w:gridAfter w:val="2"/>
          <w:wAfter w:w="12250" w:type="dxa"/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CB9" w:rsidRDefault="00A56C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CB9" w:rsidRDefault="00A56C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CB9" w:rsidRPr="008F68E6" w:rsidRDefault="00A56CB9" w:rsidP="00842CC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Assignments and reviews.</w:t>
            </w:r>
          </w:p>
        </w:tc>
      </w:tr>
      <w:tr w:rsidR="00A56CB9" w:rsidRPr="00562A28" w:rsidTr="00842CCE">
        <w:trPr>
          <w:gridAfter w:val="2"/>
          <w:wAfter w:w="12250" w:type="dxa"/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CB9" w:rsidRDefault="00A56C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CB9" w:rsidRDefault="00A56C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6CB9" w:rsidRPr="00562A28" w:rsidRDefault="00A56CB9" w:rsidP="00842C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Assignments and reviews.</w:t>
            </w:r>
          </w:p>
        </w:tc>
      </w:tr>
    </w:tbl>
    <w:p w:rsidR="00A56CB9" w:rsidRDefault="00A56CB9" w:rsidP="00A56CB9">
      <w:pPr>
        <w:rPr>
          <w:rFonts w:ascii="Times New Roman" w:eastAsia="Calibri" w:hAnsi="Times New Roman" w:cs="Times New Roman"/>
          <w:sz w:val="24"/>
          <w:szCs w:val="24"/>
        </w:rPr>
      </w:pPr>
    </w:p>
    <w:p w:rsidR="00E34A10" w:rsidRDefault="00E34A10" w:rsidP="00A56CB9">
      <w:pPr>
        <w:rPr>
          <w:rFonts w:ascii="Times New Roman" w:eastAsia="Calibri" w:hAnsi="Times New Roman" w:cs="Times New Roman"/>
          <w:sz w:val="24"/>
          <w:szCs w:val="24"/>
        </w:rPr>
      </w:pPr>
    </w:p>
    <w:p w:rsidR="00E34A10" w:rsidRDefault="00E34A10" w:rsidP="00A56CB9">
      <w:pPr>
        <w:rPr>
          <w:rFonts w:ascii="Times New Roman" w:eastAsia="Calibri" w:hAnsi="Times New Roman" w:cs="Times New Roman"/>
          <w:sz w:val="24"/>
          <w:szCs w:val="24"/>
        </w:rPr>
      </w:pPr>
    </w:p>
    <w:p w:rsidR="00E34A10" w:rsidRDefault="00E34A10" w:rsidP="00A56CB9">
      <w:pPr>
        <w:rPr>
          <w:rFonts w:ascii="Times New Roman" w:eastAsia="Calibri" w:hAnsi="Times New Roman" w:cs="Times New Roman"/>
          <w:sz w:val="24"/>
          <w:szCs w:val="24"/>
        </w:rPr>
      </w:pPr>
    </w:p>
    <w:p w:rsidR="00E34A10" w:rsidRDefault="00E34A10" w:rsidP="00A56CB9">
      <w:pPr>
        <w:rPr>
          <w:rFonts w:ascii="Times New Roman" w:eastAsia="Calibri" w:hAnsi="Times New Roman" w:cs="Times New Roman"/>
          <w:sz w:val="24"/>
          <w:szCs w:val="24"/>
        </w:rPr>
      </w:pPr>
    </w:p>
    <w:p w:rsidR="00E34A10" w:rsidRDefault="00E34A10" w:rsidP="00A56CB9">
      <w:pPr>
        <w:rPr>
          <w:rFonts w:ascii="Times New Roman" w:eastAsia="Calibri" w:hAnsi="Times New Roman" w:cs="Times New Roman"/>
          <w:sz w:val="24"/>
          <w:szCs w:val="24"/>
        </w:rPr>
      </w:pPr>
    </w:p>
    <w:p w:rsidR="00E34A10" w:rsidRDefault="00E34A10" w:rsidP="00A56CB9">
      <w:pPr>
        <w:rPr>
          <w:rFonts w:ascii="Times New Roman" w:eastAsia="Calibri" w:hAnsi="Times New Roman" w:cs="Times New Roman"/>
          <w:sz w:val="24"/>
          <w:szCs w:val="24"/>
        </w:rPr>
      </w:pPr>
    </w:p>
    <w:p w:rsidR="00E34A10" w:rsidRDefault="00E34A10" w:rsidP="00A56CB9">
      <w:pPr>
        <w:rPr>
          <w:rFonts w:ascii="Times New Roman" w:eastAsia="Calibri" w:hAnsi="Times New Roman" w:cs="Times New Roman"/>
          <w:sz w:val="24"/>
          <w:szCs w:val="24"/>
        </w:rPr>
      </w:pPr>
    </w:p>
    <w:p w:rsidR="003F5FDF" w:rsidRPr="00562A28" w:rsidRDefault="003F5FDF" w:rsidP="003F5FD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lastRenderedPageBreak/>
        <w:t>PG.GOVT COLLEGE FOR GIRLS, SECTOR-42, CHANDIGARH</w:t>
      </w:r>
    </w:p>
    <w:p w:rsidR="003F5FDF" w:rsidRPr="00562A28" w:rsidRDefault="003F5FDF" w:rsidP="003F5FD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F1C20">
        <w:rPr>
          <w:rFonts w:ascii="Times New Roman" w:hAnsi="Times New Roman"/>
          <w:b/>
          <w:color w:val="C00000"/>
          <w:sz w:val="24"/>
          <w:szCs w:val="24"/>
          <w:u w:val="single"/>
        </w:rPr>
        <w:t>(F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>or Postgraduate Classes - Second</w:t>
      </w:r>
      <w:r w:rsidRPr="00EF1C20"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 Year)</w:t>
      </w:r>
    </w:p>
    <w:p w:rsidR="003F5FDF" w:rsidRPr="00562A28" w:rsidRDefault="003F5FDF" w:rsidP="003F5FD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3F5FDF" w:rsidRPr="00562A28" w:rsidRDefault="003F5FDF" w:rsidP="003F5F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MA 2</w:t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>
        <w:rPr>
          <w:rFonts w:ascii="Times New Roman" w:hAnsi="Times New Roman"/>
          <w:b/>
          <w:sz w:val="24"/>
          <w:szCs w:val="24"/>
        </w:rPr>
        <w:t>Nidhi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Rana</w:t>
      </w:r>
      <w:proofErr w:type="spellEnd"/>
    </w:p>
    <w:p w:rsidR="003F5FDF" w:rsidRPr="00562A28" w:rsidRDefault="003F5FDF" w:rsidP="003F5F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Subject:</w:t>
      </w:r>
      <w:r>
        <w:rPr>
          <w:rFonts w:ascii="Times New Roman" w:hAnsi="Times New Roman"/>
          <w:b/>
          <w:sz w:val="24"/>
          <w:szCs w:val="24"/>
        </w:rPr>
        <w:t xml:space="preserve"> Postcolonial Literatures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Period</w:t>
      </w:r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 xml:space="preserve"> 2</w:t>
      </w:r>
      <w:r w:rsidRPr="00104396"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</w:rPr>
        <w:t xml:space="preserve"> &amp; 7</w:t>
      </w:r>
      <w:r w:rsidRPr="00104396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3F5FDF" w:rsidRPr="00562A28" w:rsidRDefault="003F5FDF" w:rsidP="003F5F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Room No</w:t>
      </w:r>
      <w:r w:rsidRPr="00562A28">
        <w:rPr>
          <w:rFonts w:ascii="Times New Roman" w:hAnsi="Times New Roman"/>
          <w:b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>302</w:t>
      </w:r>
    </w:p>
    <w:p w:rsidR="003F5FDF" w:rsidRPr="00562A28" w:rsidRDefault="003F5FDF" w:rsidP="003F5FD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3F5FDF" w:rsidRPr="00562A28" w:rsidTr="00842CC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5FDF" w:rsidRPr="00562A28" w:rsidRDefault="003F5FDF" w:rsidP="00842C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5FDF" w:rsidRPr="00562A28" w:rsidRDefault="003F5FDF" w:rsidP="00842C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5FDF" w:rsidRPr="00562A28" w:rsidRDefault="003F5FDF" w:rsidP="00842C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3F5FDF" w:rsidRPr="00562A28" w:rsidTr="00842C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5FDF" w:rsidRPr="00562A28" w:rsidRDefault="003F5FDF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F5FDF" w:rsidRPr="00562A28" w:rsidRDefault="003F5FDF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5FDF" w:rsidRPr="00562A28" w:rsidRDefault="003F5FDF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5FDF" w:rsidRPr="00745522" w:rsidRDefault="003F5FDF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to Postcolonial Literatures and Related Concepts</w:t>
            </w:r>
          </w:p>
        </w:tc>
      </w:tr>
      <w:tr w:rsidR="003F5FDF" w:rsidRPr="00562A28" w:rsidTr="00842C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5FDF" w:rsidRPr="00562A28" w:rsidRDefault="003F5FDF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3F5FDF" w:rsidRPr="00562A28" w:rsidRDefault="003F5FDF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5FDF" w:rsidRPr="00562A28" w:rsidRDefault="003F5FDF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5FDF" w:rsidRPr="00562A28" w:rsidRDefault="003F5FDF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Edward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Said’s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Introduction to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Orientalism</w:t>
            </w:r>
            <w:proofErr w:type="spellEnd"/>
          </w:p>
        </w:tc>
      </w:tr>
      <w:tr w:rsidR="003F5FDF" w:rsidRPr="00562A28" w:rsidTr="00842C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5FDF" w:rsidRPr="00562A28" w:rsidRDefault="003F5FDF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3F5FDF" w:rsidRPr="00562A28" w:rsidRDefault="003F5FDF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5FDF" w:rsidRPr="00562A28" w:rsidRDefault="003F5FDF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5FDF" w:rsidRDefault="003F5FDF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Contd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:rsidR="003F5FDF" w:rsidRPr="00562A28" w:rsidRDefault="003F5FDF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5FDF" w:rsidRPr="00562A28" w:rsidTr="00842C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5FDF" w:rsidRPr="00562A28" w:rsidRDefault="003F5FDF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3F5FDF" w:rsidRPr="00562A28" w:rsidRDefault="003F5FDF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5FDF" w:rsidRPr="00562A28" w:rsidRDefault="003F5FDF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5FDF" w:rsidRPr="00562A28" w:rsidRDefault="003F5FDF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Shakespeare’s The Tempest</w:t>
            </w:r>
          </w:p>
        </w:tc>
      </w:tr>
      <w:tr w:rsidR="003F5FDF" w:rsidRPr="00562A28" w:rsidTr="00842C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5FDF" w:rsidRPr="00562A28" w:rsidRDefault="003F5FDF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3F5FDF" w:rsidRPr="00562A28" w:rsidRDefault="003F5FDF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5FDF" w:rsidRPr="00562A28" w:rsidRDefault="003F5FDF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5FDF" w:rsidRPr="00562A28" w:rsidRDefault="003F5FDF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Alastair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Pennycook’s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Essay “English and the Cultural Constructs of Colonialism”</w:t>
            </w:r>
          </w:p>
        </w:tc>
      </w:tr>
      <w:tr w:rsidR="003F5FDF" w:rsidRPr="00562A28" w:rsidTr="00842C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5FDF" w:rsidRPr="00562A28" w:rsidRDefault="003F5FDF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3F5FDF" w:rsidRPr="00562A28" w:rsidRDefault="003F5FDF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5FDF" w:rsidRPr="00562A28" w:rsidRDefault="003F5FDF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5FDF" w:rsidRPr="00562A28" w:rsidRDefault="003F5FDF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Daniel Defoe’s Robinson Crusoe</w:t>
            </w:r>
          </w:p>
        </w:tc>
      </w:tr>
      <w:tr w:rsidR="003F5FDF" w:rsidRPr="00562A28" w:rsidTr="00842C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5FDF" w:rsidRPr="00562A28" w:rsidRDefault="003F5FDF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3F5FDF" w:rsidRPr="00562A28" w:rsidRDefault="003F5FDF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5FDF" w:rsidRPr="00562A28" w:rsidRDefault="003F5FDF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5FDF" w:rsidRPr="00562A28" w:rsidRDefault="003F5FDF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Contd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3F5FDF" w:rsidRPr="00562A28" w:rsidTr="00842C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5FDF" w:rsidRPr="00562A28" w:rsidRDefault="003F5FDF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3F5FDF" w:rsidRPr="00562A28" w:rsidRDefault="003F5FDF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5FDF" w:rsidRPr="00562A28" w:rsidRDefault="003F5FDF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5FDF" w:rsidRPr="00562A28" w:rsidRDefault="003F5FDF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Frantz Fanon’s “The Pitfalls of National Consciousness”</w:t>
            </w:r>
          </w:p>
        </w:tc>
      </w:tr>
      <w:tr w:rsidR="003F5FDF" w:rsidRPr="00562A28" w:rsidTr="00842C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5FDF" w:rsidRPr="00562A28" w:rsidRDefault="003F5FDF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3F5FDF" w:rsidRPr="00562A28" w:rsidRDefault="003F5FDF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5FDF" w:rsidRPr="00562A28" w:rsidRDefault="003F5FDF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5FDF" w:rsidRPr="00562A28" w:rsidRDefault="003F5FDF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Contd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3F5FDF" w:rsidRPr="00562A28" w:rsidTr="00842C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5FDF" w:rsidRPr="00562A28" w:rsidRDefault="003F5FDF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3F5FDF" w:rsidRPr="00562A28" w:rsidRDefault="003F5FDF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5FDF" w:rsidRPr="00562A28" w:rsidRDefault="003F5FDF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5FDF" w:rsidRPr="00562A28" w:rsidRDefault="003F5FDF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Chinua Achebe’s Things Fall Apart</w:t>
            </w:r>
          </w:p>
        </w:tc>
      </w:tr>
      <w:tr w:rsidR="003F5FDF" w:rsidRPr="00562A28" w:rsidTr="00842C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5FDF" w:rsidRPr="00562A28" w:rsidRDefault="003F5FDF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5FDF" w:rsidRDefault="003F5FDF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5FDF" w:rsidRPr="00562A28" w:rsidRDefault="003F5FDF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Mahatma Gandhi’s Hind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Swaraj</w:t>
            </w:r>
            <w:proofErr w:type="spellEnd"/>
          </w:p>
        </w:tc>
      </w:tr>
      <w:tr w:rsidR="003F5FDF" w:rsidRPr="00562A28" w:rsidTr="00842CC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5FDF" w:rsidRPr="00562A28" w:rsidRDefault="003F5FDF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5FDF" w:rsidRPr="00562A28" w:rsidRDefault="003F5FDF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5FDF" w:rsidRPr="00683511" w:rsidRDefault="003F5FDF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Contd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3F5FDF" w:rsidRPr="00562A28" w:rsidTr="00842CC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5FDF" w:rsidRPr="00562A28" w:rsidRDefault="003F5FDF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5FDF" w:rsidRPr="00562A28" w:rsidRDefault="003F5FDF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5FDF" w:rsidRPr="00562A28" w:rsidRDefault="003F5FDF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Raja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Rao’s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Kanthapura</w:t>
            </w:r>
            <w:proofErr w:type="spellEnd"/>
          </w:p>
        </w:tc>
      </w:tr>
      <w:tr w:rsidR="003F5FDF" w:rsidRPr="00562A28" w:rsidTr="00842CCE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F5FDF" w:rsidRPr="00562A28" w:rsidRDefault="003F5FDF" w:rsidP="0084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3F5FDF" w:rsidRPr="00562A28" w:rsidTr="00842CC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5FDF" w:rsidRPr="00562A28" w:rsidRDefault="003F5FDF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5FDF" w:rsidRPr="00562A28" w:rsidRDefault="003F5FDF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5FDF" w:rsidRPr="00562A28" w:rsidRDefault="003F5FDF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Benedict Anderson’s “The Origins of National Consciousness”</w:t>
            </w:r>
          </w:p>
        </w:tc>
      </w:tr>
      <w:tr w:rsidR="003F5FDF" w:rsidRPr="00562A28" w:rsidTr="00842CC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5FDF" w:rsidRPr="00562A28" w:rsidRDefault="003F5FDF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5FDF" w:rsidRPr="00562A28" w:rsidRDefault="003F5FDF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5FDF" w:rsidRPr="00562A28" w:rsidRDefault="003F5FDF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J.M. Coetzee’s Foe</w:t>
            </w:r>
          </w:p>
        </w:tc>
      </w:tr>
      <w:tr w:rsidR="003F5FDF" w:rsidRPr="00562A28" w:rsidTr="00842CC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5FDF" w:rsidRDefault="003F5FDF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5FDF" w:rsidRDefault="003F5FDF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5FDF" w:rsidRPr="00562A28" w:rsidRDefault="003F5FDF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Contd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…</w:t>
            </w:r>
          </w:p>
        </w:tc>
      </w:tr>
      <w:tr w:rsidR="003F5FDF" w:rsidRPr="00562A28" w:rsidTr="00842CC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5FDF" w:rsidRDefault="003F5FDF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5FDF" w:rsidRDefault="003F5FDF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F5FDF" w:rsidRPr="00562A28" w:rsidRDefault="003F5FDF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3F5FDF" w:rsidRPr="00562A28" w:rsidRDefault="003F5FDF" w:rsidP="003F5FDF">
      <w:pPr>
        <w:rPr>
          <w:rFonts w:ascii="Times New Roman" w:hAnsi="Times New Roman"/>
          <w:sz w:val="24"/>
          <w:szCs w:val="24"/>
        </w:rPr>
      </w:pPr>
    </w:p>
    <w:p w:rsidR="003F5FDF" w:rsidRDefault="003F5FDF" w:rsidP="003F5FDF"/>
    <w:p w:rsidR="003F5FDF" w:rsidRDefault="003F5FDF" w:rsidP="003F5FDF"/>
    <w:p w:rsidR="003F5FDF" w:rsidRDefault="003F5FDF" w:rsidP="003F5FDF"/>
    <w:p w:rsidR="00414E83" w:rsidRPr="00562A28" w:rsidRDefault="00414E83" w:rsidP="00414E83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414E83" w:rsidRPr="00562A28" w:rsidRDefault="00414E83" w:rsidP="00414E8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F1C20">
        <w:rPr>
          <w:rFonts w:ascii="Times New Roman" w:hAnsi="Times New Roman"/>
          <w:b/>
          <w:color w:val="C00000"/>
          <w:sz w:val="24"/>
          <w:szCs w:val="24"/>
          <w:u w:val="single"/>
        </w:rPr>
        <w:t>(For Undergraduate Classes - First Year)</w:t>
      </w:r>
    </w:p>
    <w:p w:rsidR="00414E83" w:rsidRPr="00562A28" w:rsidRDefault="00414E83" w:rsidP="00414E83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414E83" w:rsidRPr="00562A28" w:rsidRDefault="00414E83" w:rsidP="00414E8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MAII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Sunita</w:t>
      </w:r>
      <w:proofErr w:type="spellEnd"/>
      <w:proofErr w:type="gramEnd"/>
    </w:p>
    <w:p w:rsidR="00414E83" w:rsidRPr="00562A28" w:rsidRDefault="00414E83" w:rsidP="00414E83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Indian Writings in Eng.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r>
        <w:rPr>
          <w:rFonts w:ascii="Times New Roman" w:hAnsi="Times New Roman"/>
          <w:b/>
          <w:sz w:val="24"/>
          <w:szCs w:val="24"/>
        </w:rPr>
        <w:t>5th</w:t>
      </w:r>
      <w:proofErr w:type="gramEnd"/>
    </w:p>
    <w:p w:rsidR="00414E83" w:rsidRPr="00562A28" w:rsidRDefault="00414E83" w:rsidP="00414E83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24</w:t>
      </w:r>
    </w:p>
    <w:p w:rsidR="00414E83" w:rsidRPr="00562A28" w:rsidRDefault="00414E83" w:rsidP="00414E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414E83" w:rsidRPr="00562A28" w:rsidTr="00842CC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E83" w:rsidRPr="00562A28" w:rsidRDefault="00414E83" w:rsidP="00842C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E83" w:rsidRPr="00562A28" w:rsidRDefault="00414E83" w:rsidP="00842C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E83" w:rsidRPr="00562A28" w:rsidRDefault="00414E83" w:rsidP="00842CC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414E83" w:rsidRPr="00562A28" w:rsidTr="00842C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E83" w:rsidRPr="00562A28" w:rsidRDefault="00414E8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414E83" w:rsidRPr="00562A28" w:rsidRDefault="00414E8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E83" w:rsidRPr="00562A28" w:rsidRDefault="00414E8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E83" w:rsidRPr="00745522" w:rsidRDefault="00414E8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to Indian Writings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Eng.and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Raja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Rao</w:t>
            </w:r>
            <w:proofErr w:type="spellEnd"/>
          </w:p>
        </w:tc>
      </w:tr>
      <w:tr w:rsidR="00414E83" w:rsidRPr="00562A28" w:rsidTr="00842C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E83" w:rsidRPr="00562A28" w:rsidRDefault="00414E8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414E83" w:rsidRPr="00562A28" w:rsidRDefault="00414E8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E83" w:rsidRPr="00562A28" w:rsidRDefault="00414E8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E83" w:rsidRPr="00562A28" w:rsidRDefault="00414E8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to the novel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Kanthapura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reading of the text</w:t>
            </w:r>
          </w:p>
        </w:tc>
      </w:tr>
      <w:tr w:rsidR="00414E83" w:rsidRPr="00562A28" w:rsidTr="00842C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E83" w:rsidRPr="00562A28" w:rsidRDefault="00414E8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414E83" w:rsidRPr="00562A28" w:rsidRDefault="00414E8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E83" w:rsidRPr="00562A28" w:rsidRDefault="00414E8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E83" w:rsidRPr="00562A28" w:rsidRDefault="00414E8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Reading of the text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Kanthapura</w:t>
            </w:r>
            <w:proofErr w:type="spellEnd"/>
          </w:p>
        </w:tc>
      </w:tr>
      <w:tr w:rsidR="00414E83" w:rsidRPr="00562A28" w:rsidTr="00842C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E83" w:rsidRPr="00562A28" w:rsidRDefault="00414E8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414E83" w:rsidRPr="00562A28" w:rsidRDefault="00414E8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E83" w:rsidRPr="00562A28" w:rsidRDefault="00414E8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E83" w:rsidRPr="00562A28" w:rsidRDefault="00414E8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Reading of the text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Kanthapura</w:t>
            </w:r>
            <w:proofErr w:type="spellEnd"/>
          </w:p>
        </w:tc>
      </w:tr>
      <w:tr w:rsidR="00414E83" w:rsidRPr="00562A28" w:rsidTr="00842C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E83" w:rsidRPr="00562A28" w:rsidRDefault="00414E8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414E83" w:rsidRPr="00562A28" w:rsidRDefault="00414E8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E83" w:rsidRPr="00562A28" w:rsidRDefault="00414E8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E83" w:rsidRPr="00562A28" w:rsidRDefault="00414E8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Reading of the text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Kanthapura</w:t>
            </w:r>
            <w:proofErr w:type="spellEnd"/>
          </w:p>
        </w:tc>
      </w:tr>
      <w:tr w:rsidR="00414E83" w:rsidRPr="00562A28" w:rsidTr="00842C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E83" w:rsidRPr="00562A28" w:rsidRDefault="00414E8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414E83" w:rsidRPr="00562A28" w:rsidRDefault="00414E8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E83" w:rsidRPr="00562A28" w:rsidRDefault="00414E8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E83" w:rsidRPr="00562A28" w:rsidRDefault="00414E8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Reading of the text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Kanthapura</w:t>
            </w:r>
            <w:proofErr w:type="spellEnd"/>
          </w:p>
        </w:tc>
      </w:tr>
      <w:tr w:rsidR="00414E83" w:rsidRPr="00562A28" w:rsidTr="00842C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E83" w:rsidRPr="00562A28" w:rsidRDefault="00414E8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414E83" w:rsidRPr="00562A28" w:rsidRDefault="00414E8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E83" w:rsidRPr="00562A28" w:rsidRDefault="00414E8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E83" w:rsidRPr="00562A28" w:rsidRDefault="00414E8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Discussion of questions from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Kanthapura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tests</w:t>
            </w:r>
          </w:p>
        </w:tc>
      </w:tr>
      <w:tr w:rsidR="00414E83" w:rsidRPr="00562A28" w:rsidTr="00842C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E83" w:rsidRPr="00562A28" w:rsidRDefault="00414E8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414E83" w:rsidRPr="00562A28" w:rsidRDefault="00414E8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E83" w:rsidRPr="00562A28" w:rsidRDefault="00414E8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E83" w:rsidRPr="00562A28" w:rsidRDefault="00414E8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to Mahesh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Dattani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the play Final Solutions</w:t>
            </w:r>
          </w:p>
        </w:tc>
      </w:tr>
      <w:tr w:rsidR="00414E83" w:rsidRPr="00562A28" w:rsidTr="00842C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E83" w:rsidRPr="00562A28" w:rsidRDefault="00414E8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414E83" w:rsidRPr="00562A28" w:rsidRDefault="00414E8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E83" w:rsidRPr="00562A28" w:rsidRDefault="00414E8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E83" w:rsidRPr="00562A28" w:rsidRDefault="00414E8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Movie on Final Solutions</w:t>
            </w:r>
          </w:p>
        </w:tc>
      </w:tr>
      <w:tr w:rsidR="00414E83" w:rsidRPr="00562A28" w:rsidTr="00842C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E83" w:rsidRPr="00562A28" w:rsidRDefault="00414E8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414E83" w:rsidRPr="00562A28" w:rsidRDefault="00414E8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E83" w:rsidRPr="00562A28" w:rsidRDefault="00414E8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E83" w:rsidRPr="00562A28" w:rsidRDefault="00414E8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 of questions from Final Solutions and tests</w:t>
            </w:r>
          </w:p>
        </w:tc>
      </w:tr>
      <w:tr w:rsidR="00414E83" w:rsidRPr="00562A28" w:rsidTr="00842CCE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E83" w:rsidRPr="00562A28" w:rsidRDefault="00414E8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E83" w:rsidRDefault="00414E8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E83" w:rsidRPr="00562A28" w:rsidRDefault="00414E8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to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Gita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Hariharan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her novel Thousand Faces of  Night</w:t>
            </w:r>
          </w:p>
        </w:tc>
      </w:tr>
      <w:tr w:rsidR="00414E83" w:rsidRPr="00562A28" w:rsidTr="00842CC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E83" w:rsidRPr="00562A28" w:rsidRDefault="00414E8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E83" w:rsidRPr="00562A28" w:rsidRDefault="00414E8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E83" w:rsidRPr="00683511" w:rsidRDefault="00414E8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Text of Thousand Faces of Night</w:t>
            </w:r>
          </w:p>
        </w:tc>
      </w:tr>
      <w:tr w:rsidR="00414E83" w:rsidRPr="00562A28" w:rsidTr="00842CCE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E83" w:rsidRPr="00562A28" w:rsidRDefault="00414E8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E83" w:rsidRPr="00562A28" w:rsidRDefault="00414E8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E83" w:rsidRPr="00562A28" w:rsidRDefault="00414E8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Text of Thousand Faces of Night</w:t>
            </w:r>
          </w:p>
        </w:tc>
      </w:tr>
      <w:tr w:rsidR="00414E83" w:rsidRPr="00562A28" w:rsidTr="00842CCE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414E83" w:rsidRPr="00562A28" w:rsidRDefault="00414E83" w:rsidP="00842CC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414E83" w:rsidRPr="00562A28" w:rsidTr="00842CCE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E83" w:rsidRPr="00562A28" w:rsidRDefault="00414E8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E83" w:rsidRPr="00562A28" w:rsidRDefault="00414E8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E83" w:rsidRPr="00562A28" w:rsidRDefault="00414E8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Text of Thousand Faces of Night</w:t>
            </w:r>
          </w:p>
        </w:tc>
      </w:tr>
      <w:tr w:rsidR="00414E83" w:rsidRPr="00562A28" w:rsidTr="00842CC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E83" w:rsidRPr="00562A28" w:rsidRDefault="00414E8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E83" w:rsidRPr="00562A28" w:rsidRDefault="00414E8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E83" w:rsidRPr="00562A28" w:rsidRDefault="00414E8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Discussion on Questions from Thousand Faces of Night and tests</w:t>
            </w:r>
          </w:p>
        </w:tc>
      </w:tr>
      <w:tr w:rsidR="00414E83" w:rsidRPr="00562A28" w:rsidTr="00842CC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E83" w:rsidRDefault="00414E8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E83" w:rsidRDefault="00414E8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E83" w:rsidRPr="00562A28" w:rsidRDefault="00414E8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Reading of the essay Nationalism by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Rabinder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Nath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Tagore</w:t>
            </w:r>
          </w:p>
        </w:tc>
      </w:tr>
      <w:tr w:rsidR="00414E83" w:rsidRPr="00562A28" w:rsidTr="00842CC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E83" w:rsidRDefault="00414E8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E83" w:rsidRDefault="00414E8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414E83" w:rsidRPr="00562A28" w:rsidRDefault="00414E83" w:rsidP="00842CC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Reading of Nationalism  and discussion on Questions</w:t>
            </w:r>
          </w:p>
        </w:tc>
      </w:tr>
    </w:tbl>
    <w:p w:rsidR="00414E83" w:rsidRPr="00562A28" w:rsidRDefault="00414E83" w:rsidP="00414E83">
      <w:pPr>
        <w:rPr>
          <w:rFonts w:ascii="Times New Roman" w:hAnsi="Times New Roman"/>
          <w:sz w:val="24"/>
          <w:szCs w:val="24"/>
        </w:rPr>
      </w:pPr>
    </w:p>
    <w:p w:rsidR="00414E83" w:rsidRDefault="00414E83" w:rsidP="00414E83"/>
    <w:p w:rsidR="002F57FE" w:rsidRPr="00562A28" w:rsidRDefault="002F57FE" w:rsidP="002F57F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F57FE" w:rsidRPr="00562A28" w:rsidRDefault="002F57FE" w:rsidP="002F57F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2F57FE" w:rsidRPr="00562A28" w:rsidRDefault="002F57FE" w:rsidP="002F57F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Pr="00333F30">
        <w:rPr>
          <w:rFonts w:ascii="Times New Roman" w:hAnsi="Times New Roman"/>
          <w:b/>
          <w:color w:val="C00000"/>
          <w:sz w:val="24"/>
          <w:szCs w:val="24"/>
          <w:u w:val="single"/>
        </w:rPr>
        <w:t>(</w:t>
      </w:r>
      <w:proofErr w:type="gramEnd"/>
      <w:r w:rsidRPr="00333F30">
        <w:rPr>
          <w:rFonts w:ascii="Times New Roman" w:hAnsi="Times New Roman"/>
          <w:b/>
          <w:color w:val="C00000"/>
          <w:sz w:val="24"/>
          <w:szCs w:val="24"/>
          <w:u w:val="single"/>
        </w:rPr>
        <w:t>For Post Graduate Classes - First Year)</w:t>
      </w:r>
    </w:p>
    <w:p w:rsidR="002F57FE" w:rsidRPr="00562A28" w:rsidRDefault="002F57FE" w:rsidP="002F57FE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2F57FE" w:rsidRDefault="002F57FE" w:rsidP="002F57F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PGDMC</w:t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2F57FE" w:rsidRPr="00562A28" w:rsidRDefault="002F57FE" w:rsidP="002F57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Ms. Sonia </w:t>
      </w:r>
      <w:proofErr w:type="spellStart"/>
      <w:r>
        <w:rPr>
          <w:rFonts w:ascii="Times New Roman" w:hAnsi="Times New Roman"/>
          <w:b/>
          <w:sz w:val="24"/>
          <w:szCs w:val="24"/>
        </w:rPr>
        <w:t>Sikand</w:t>
      </w:r>
      <w:proofErr w:type="spellEnd"/>
    </w:p>
    <w:p w:rsidR="002F57FE" w:rsidRDefault="002F57FE" w:rsidP="002F57F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Mass Communication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2F57FE" w:rsidRPr="00562A28" w:rsidRDefault="002F57FE" w:rsidP="002F57FE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r>
        <w:rPr>
          <w:rFonts w:ascii="Times New Roman" w:hAnsi="Times New Roman"/>
          <w:b/>
          <w:sz w:val="24"/>
          <w:szCs w:val="24"/>
        </w:rPr>
        <w:t>V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(1-6)&amp; VI (5-6)</w:t>
      </w:r>
    </w:p>
    <w:p w:rsidR="002F57FE" w:rsidRDefault="002F57FE" w:rsidP="002F57F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101 &amp; 105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</w:p>
    <w:p w:rsidR="002F57FE" w:rsidRPr="00562A28" w:rsidRDefault="002F57FE" w:rsidP="002F57F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Room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No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MC dept room</w:t>
      </w:r>
    </w:p>
    <w:p w:rsidR="002F57FE" w:rsidRPr="00562A28" w:rsidRDefault="002F57FE" w:rsidP="002F57F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306"/>
        <w:gridCol w:w="1725"/>
        <w:gridCol w:w="6574"/>
      </w:tblGrid>
      <w:tr w:rsidR="002F57FE" w:rsidRPr="00562A28" w:rsidTr="00FA6B3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57FE" w:rsidRPr="00562A28" w:rsidRDefault="002F57FE" w:rsidP="00FA6B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57FE" w:rsidRPr="00562A28" w:rsidRDefault="002F57FE" w:rsidP="00FA6B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57FE" w:rsidRPr="00562A28" w:rsidRDefault="002F57FE" w:rsidP="00FA6B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</w:p>
        </w:tc>
      </w:tr>
      <w:tr w:rsidR="002F57FE" w:rsidRPr="00562A28" w:rsidTr="00FA6B3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57FE" w:rsidRPr="00562A28" w:rsidRDefault="002F57FE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F57FE" w:rsidRPr="00562A28" w:rsidRDefault="002F57FE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57FE" w:rsidRPr="00562A28" w:rsidRDefault="002F57FE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57FE" w:rsidRDefault="002F57FE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Ice breaking session</w:t>
            </w:r>
          </w:p>
          <w:p w:rsidR="002F57FE" w:rsidRPr="00562A28" w:rsidRDefault="002F57FE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Introduction to syllabus </w:t>
            </w:r>
          </w:p>
        </w:tc>
      </w:tr>
      <w:tr w:rsidR="002F57FE" w:rsidRPr="00562A28" w:rsidTr="00FA6B3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57FE" w:rsidRPr="00562A28" w:rsidRDefault="002F57FE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F57FE" w:rsidRPr="00562A28" w:rsidRDefault="002F57FE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57FE" w:rsidRPr="00562A28" w:rsidRDefault="002F57FE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tbl>
            <w:tblPr>
              <w:tblW w:w="5018" w:type="pct"/>
              <w:tblInd w:w="13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CellMar>
                <w:left w:w="103" w:type="dxa"/>
              </w:tblCellMar>
              <w:tblLook w:val="04A0"/>
            </w:tblPr>
            <w:tblGrid>
              <w:gridCol w:w="6376"/>
            </w:tblGrid>
            <w:tr w:rsidR="002F57FE" w:rsidRPr="00860EA9" w:rsidTr="00FA6B3B">
              <w:trPr>
                <w:trHeight w:val="180"/>
              </w:trPr>
              <w:tc>
                <w:tcPr>
                  <w:tcW w:w="634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2F57FE" w:rsidRPr="00860EA9" w:rsidRDefault="002F57FE" w:rsidP="00FA6B3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Unit I- Communication </w:t>
                  </w:r>
                </w:p>
              </w:tc>
            </w:tr>
            <w:tr w:rsidR="002F57FE" w:rsidRPr="00860EA9" w:rsidTr="00FA6B3B">
              <w:trPr>
                <w:trHeight w:val="180"/>
              </w:trPr>
              <w:tc>
                <w:tcPr>
                  <w:tcW w:w="634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2F57FE" w:rsidRPr="00860EA9" w:rsidRDefault="002F57FE" w:rsidP="00FA6B3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2F57FE" w:rsidRPr="00562A28" w:rsidRDefault="002F57FE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57FE" w:rsidRPr="00562A28" w:rsidTr="00FA6B3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57FE" w:rsidRPr="00562A28" w:rsidRDefault="002F57FE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2F57FE" w:rsidRPr="00562A28" w:rsidRDefault="002F57FE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57FE" w:rsidRPr="00562A28" w:rsidRDefault="002F57FE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tbl>
            <w:tblPr>
              <w:tblW w:w="5018" w:type="pct"/>
              <w:tblInd w:w="13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CellMar>
                <w:left w:w="103" w:type="dxa"/>
              </w:tblCellMar>
              <w:tblLook w:val="04A0"/>
            </w:tblPr>
            <w:tblGrid>
              <w:gridCol w:w="6376"/>
            </w:tblGrid>
            <w:tr w:rsidR="002F57FE" w:rsidRPr="00860EA9" w:rsidTr="00FA6B3B">
              <w:trPr>
                <w:trHeight w:val="180"/>
              </w:trPr>
              <w:tc>
                <w:tcPr>
                  <w:tcW w:w="634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2F57FE" w:rsidRPr="00860EA9" w:rsidRDefault="002F57FE" w:rsidP="00FA6B3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Unit I- Communication </w:t>
                  </w:r>
                </w:p>
              </w:tc>
            </w:tr>
            <w:tr w:rsidR="002F57FE" w:rsidRPr="00860EA9" w:rsidTr="00FA6B3B">
              <w:trPr>
                <w:trHeight w:val="180"/>
              </w:trPr>
              <w:tc>
                <w:tcPr>
                  <w:tcW w:w="634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2F57FE" w:rsidRPr="00860EA9" w:rsidRDefault="002F57FE" w:rsidP="00FA6B3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2F57FE" w:rsidRPr="00562A28" w:rsidRDefault="002F57FE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57FE" w:rsidRPr="00562A28" w:rsidTr="00FA6B3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57FE" w:rsidRPr="00562A28" w:rsidRDefault="002F57FE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2F57FE" w:rsidRPr="00562A28" w:rsidRDefault="002F57FE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57FE" w:rsidRPr="00562A28" w:rsidRDefault="002F57FE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tbl>
            <w:tblPr>
              <w:tblW w:w="5018" w:type="pct"/>
              <w:tblInd w:w="13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CellMar>
                <w:left w:w="103" w:type="dxa"/>
              </w:tblCellMar>
              <w:tblLook w:val="04A0"/>
            </w:tblPr>
            <w:tblGrid>
              <w:gridCol w:w="6376"/>
            </w:tblGrid>
            <w:tr w:rsidR="002F57FE" w:rsidRPr="00860EA9" w:rsidTr="00FA6B3B">
              <w:trPr>
                <w:trHeight w:val="180"/>
              </w:trPr>
              <w:tc>
                <w:tcPr>
                  <w:tcW w:w="634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2F57FE" w:rsidRPr="00860EA9" w:rsidRDefault="002F57FE" w:rsidP="00FA6B3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Unit II- Process and elements of Communication </w:t>
                  </w:r>
                </w:p>
              </w:tc>
            </w:tr>
            <w:tr w:rsidR="002F57FE" w:rsidRPr="00860EA9" w:rsidTr="00FA6B3B">
              <w:trPr>
                <w:trHeight w:val="180"/>
              </w:trPr>
              <w:tc>
                <w:tcPr>
                  <w:tcW w:w="634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2F57FE" w:rsidRPr="00860EA9" w:rsidRDefault="002F57FE" w:rsidP="00FA6B3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2F57FE" w:rsidRPr="00562A28" w:rsidRDefault="002F57FE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57FE" w:rsidRPr="00562A28" w:rsidTr="00FA6B3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57FE" w:rsidRPr="00562A28" w:rsidRDefault="002F57FE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2F57FE" w:rsidRPr="00562A28" w:rsidRDefault="002F57FE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57FE" w:rsidRPr="00562A28" w:rsidRDefault="002F57FE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tbl>
            <w:tblPr>
              <w:tblW w:w="5018" w:type="pct"/>
              <w:tblInd w:w="13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CellMar>
                <w:left w:w="103" w:type="dxa"/>
              </w:tblCellMar>
              <w:tblLook w:val="04A0"/>
            </w:tblPr>
            <w:tblGrid>
              <w:gridCol w:w="6376"/>
            </w:tblGrid>
            <w:tr w:rsidR="002F57FE" w:rsidRPr="00860EA9" w:rsidTr="00FA6B3B">
              <w:trPr>
                <w:trHeight w:val="180"/>
              </w:trPr>
              <w:tc>
                <w:tcPr>
                  <w:tcW w:w="634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2F57FE" w:rsidRPr="00860EA9" w:rsidRDefault="002F57FE" w:rsidP="00FA6B3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Unit II- Process and elements of Communication </w:t>
                  </w:r>
                </w:p>
              </w:tc>
            </w:tr>
            <w:tr w:rsidR="002F57FE" w:rsidRPr="00860EA9" w:rsidTr="00FA6B3B">
              <w:trPr>
                <w:trHeight w:val="180"/>
              </w:trPr>
              <w:tc>
                <w:tcPr>
                  <w:tcW w:w="634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2F57FE" w:rsidRPr="00860EA9" w:rsidRDefault="002F57FE" w:rsidP="00FA6B3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2F57FE" w:rsidRPr="00562A28" w:rsidRDefault="002F57FE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57FE" w:rsidRPr="00562A28" w:rsidTr="00FA6B3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57FE" w:rsidRPr="00562A28" w:rsidRDefault="002F57FE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6</w:t>
            </w:r>
          </w:p>
          <w:p w:rsidR="002F57FE" w:rsidRPr="00562A28" w:rsidRDefault="002F57FE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57FE" w:rsidRPr="00562A28" w:rsidRDefault="002F57FE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57FE" w:rsidRPr="00562A28" w:rsidRDefault="002F57FE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Practical assignments </w:t>
            </w:r>
          </w:p>
        </w:tc>
      </w:tr>
      <w:tr w:rsidR="002F57FE" w:rsidRPr="00562A28" w:rsidTr="00FA6B3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57FE" w:rsidRPr="00562A28" w:rsidRDefault="002F57FE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2F57FE" w:rsidRPr="00562A28" w:rsidRDefault="002F57FE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57FE" w:rsidRDefault="002F57FE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57FE" w:rsidRDefault="002F57FE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 assignments</w:t>
            </w:r>
          </w:p>
          <w:p w:rsidR="002F57FE" w:rsidRPr="00562A28" w:rsidRDefault="002F57FE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57FE" w:rsidRPr="00562A28" w:rsidTr="00FA6B3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57FE" w:rsidRPr="00562A28" w:rsidRDefault="002F57FE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2F57FE" w:rsidRPr="00562A28" w:rsidRDefault="002F57FE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57FE" w:rsidRPr="00562A28" w:rsidRDefault="002F57FE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57FE" w:rsidRDefault="002F57FE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 assignments</w:t>
            </w:r>
          </w:p>
          <w:p w:rsidR="002F57FE" w:rsidRPr="00683511" w:rsidRDefault="002F57FE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57FE" w:rsidRPr="00562A28" w:rsidTr="00FA6B3B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57FE" w:rsidRPr="00562A28" w:rsidRDefault="002F57FE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2F57FE" w:rsidRPr="00562A28" w:rsidRDefault="002F57FE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57FE" w:rsidRPr="00562A28" w:rsidRDefault="002F57FE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57FE" w:rsidRPr="00562A28" w:rsidRDefault="002F57FE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2F57FE" w:rsidRPr="00562A28" w:rsidTr="00FA6B3B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2F57FE" w:rsidRPr="00562A28" w:rsidRDefault="002F57FE" w:rsidP="00FA6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2F57FE" w:rsidRPr="00562A28" w:rsidTr="00FA6B3B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57FE" w:rsidRPr="00562A28" w:rsidRDefault="002F57FE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2F57FE" w:rsidRPr="00562A28" w:rsidRDefault="002F57FE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57FE" w:rsidRPr="00562A28" w:rsidRDefault="002F57FE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tbl>
            <w:tblPr>
              <w:tblW w:w="5018" w:type="pct"/>
              <w:tblInd w:w="13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CellMar>
                <w:left w:w="103" w:type="dxa"/>
              </w:tblCellMar>
              <w:tblLook w:val="04A0"/>
            </w:tblPr>
            <w:tblGrid>
              <w:gridCol w:w="6376"/>
            </w:tblGrid>
            <w:tr w:rsidR="002F57FE" w:rsidRPr="00683511" w:rsidTr="00FA6B3B">
              <w:trPr>
                <w:trHeight w:val="521"/>
              </w:trPr>
              <w:tc>
                <w:tcPr>
                  <w:tcW w:w="634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2F57FE" w:rsidRPr="00683511" w:rsidRDefault="002F57FE" w:rsidP="00FA6B3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Answer sheets distribution and discussion </w:t>
                  </w:r>
                </w:p>
              </w:tc>
            </w:tr>
          </w:tbl>
          <w:p w:rsidR="002F57FE" w:rsidRPr="00562A28" w:rsidRDefault="002F57FE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57FE" w:rsidRPr="00562A28" w:rsidTr="00FA6B3B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57FE" w:rsidRPr="00562A28" w:rsidRDefault="002F57FE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57FE" w:rsidRPr="00562A28" w:rsidRDefault="002F57FE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tbl>
            <w:tblPr>
              <w:tblW w:w="2477" w:type="pct"/>
              <w:tblInd w:w="13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CellMar>
                <w:left w:w="103" w:type="dxa"/>
              </w:tblCellMar>
              <w:tblLook w:val="04A0"/>
            </w:tblPr>
            <w:tblGrid>
              <w:gridCol w:w="3147"/>
            </w:tblGrid>
            <w:tr w:rsidR="002F57FE" w:rsidRPr="00562A28" w:rsidTr="00FA6B3B">
              <w:trPr>
                <w:trHeight w:val="716"/>
              </w:trPr>
              <w:tc>
                <w:tcPr>
                  <w:tcW w:w="10518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2F57FE" w:rsidRPr="00562A28" w:rsidRDefault="002F57FE" w:rsidP="00FA6B3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Unit III- Characteristics of various media </w:t>
                  </w:r>
                </w:p>
              </w:tc>
            </w:tr>
          </w:tbl>
          <w:p w:rsidR="002F57FE" w:rsidRPr="00562A28" w:rsidRDefault="002F57FE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57FE" w:rsidRPr="00562A28" w:rsidTr="00FA6B3B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57FE" w:rsidRPr="00562A28" w:rsidRDefault="002F57FE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57FE" w:rsidRDefault="002F57FE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tbl>
            <w:tblPr>
              <w:tblW w:w="5018" w:type="pct"/>
              <w:tblInd w:w="13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CellMar>
                <w:left w:w="103" w:type="dxa"/>
              </w:tblCellMar>
              <w:tblLook w:val="04A0"/>
            </w:tblPr>
            <w:tblGrid>
              <w:gridCol w:w="6376"/>
            </w:tblGrid>
            <w:tr w:rsidR="002F57FE" w:rsidRPr="00562A28" w:rsidTr="00FA6B3B">
              <w:trPr>
                <w:trHeight w:val="716"/>
              </w:trPr>
              <w:tc>
                <w:tcPr>
                  <w:tcW w:w="634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2F57FE" w:rsidRPr="00562A28" w:rsidRDefault="002F57FE" w:rsidP="00FA6B3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Unit III- Characteristics of various media </w:t>
                  </w:r>
                </w:p>
              </w:tc>
            </w:tr>
          </w:tbl>
          <w:p w:rsidR="002F57FE" w:rsidRPr="00562A28" w:rsidRDefault="002F57FE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57FE" w:rsidRPr="00562A28" w:rsidTr="00FA6B3B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57FE" w:rsidRPr="00562A28" w:rsidRDefault="002F57FE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57FE" w:rsidRDefault="002F57FE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tbl>
            <w:tblPr>
              <w:tblW w:w="5018" w:type="pct"/>
              <w:tblInd w:w="13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CellMar>
                <w:left w:w="103" w:type="dxa"/>
              </w:tblCellMar>
              <w:tblLook w:val="04A0"/>
            </w:tblPr>
            <w:tblGrid>
              <w:gridCol w:w="6376"/>
            </w:tblGrid>
            <w:tr w:rsidR="002F57FE" w:rsidRPr="00562A28" w:rsidTr="00FA6B3B">
              <w:trPr>
                <w:trHeight w:val="575"/>
              </w:trPr>
              <w:tc>
                <w:tcPr>
                  <w:tcW w:w="634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2F57FE" w:rsidRPr="00562A28" w:rsidRDefault="002F57FE" w:rsidP="00FA6B3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Unit IV- Models of Mass Communication </w:t>
                  </w:r>
                </w:p>
              </w:tc>
            </w:tr>
          </w:tbl>
          <w:p w:rsidR="002F57FE" w:rsidRPr="00562A28" w:rsidRDefault="002F57FE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57FE" w:rsidRPr="00562A28" w:rsidTr="00FA6B3B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57FE" w:rsidRDefault="002F57FE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57FE" w:rsidRDefault="002F57FE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20-11-2023 to 25-11-2023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tbl>
            <w:tblPr>
              <w:tblW w:w="5018" w:type="pct"/>
              <w:tblInd w:w="13" w:type="dxa"/>
              <w:tblBorders>
                <w:top w:val="single" w:sz="4" w:space="0" w:color="000001"/>
                <w:left w:val="single" w:sz="4" w:space="0" w:color="000001"/>
                <w:bottom w:val="single" w:sz="4" w:space="0" w:color="000001"/>
                <w:right w:val="single" w:sz="4" w:space="0" w:color="000001"/>
                <w:insideH w:val="single" w:sz="4" w:space="0" w:color="000001"/>
                <w:insideV w:val="single" w:sz="4" w:space="0" w:color="000001"/>
              </w:tblBorders>
              <w:tblCellMar>
                <w:left w:w="103" w:type="dxa"/>
              </w:tblCellMar>
              <w:tblLook w:val="04A0"/>
            </w:tblPr>
            <w:tblGrid>
              <w:gridCol w:w="6376"/>
            </w:tblGrid>
            <w:tr w:rsidR="002F57FE" w:rsidRPr="00562A28" w:rsidTr="00FA6B3B">
              <w:trPr>
                <w:trHeight w:val="575"/>
              </w:trPr>
              <w:tc>
                <w:tcPr>
                  <w:tcW w:w="6345" w:type="dxa"/>
                  <w:tcBorders>
                    <w:top w:val="single" w:sz="4" w:space="0" w:color="000001"/>
                    <w:left w:val="single" w:sz="4" w:space="0" w:color="000001"/>
                    <w:bottom w:val="single" w:sz="4" w:space="0" w:color="000001"/>
                    <w:right w:val="single" w:sz="4" w:space="0" w:color="000001"/>
                  </w:tcBorders>
                  <w:shd w:val="clear" w:color="auto" w:fill="auto"/>
                  <w:tcMar>
                    <w:left w:w="103" w:type="dxa"/>
                  </w:tcMar>
                </w:tcPr>
                <w:p w:rsidR="002F57FE" w:rsidRPr="00562A28" w:rsidRDefault="002F57FE" w:rsidP="00FA6B3B">
                  <w:pPr>
                    <w:spacing w:after="0" w:line="240" w:lineRule="auto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Unit IV- Models of Mass Communication </w:t>
                  </w:r>
                </w:p>
              </w:tc>
            </w:tr>
          </w:tbl>
          <w:p w:rsidR="002F57FE" w:rsidRPr="00562A28" w:rsidRDefault="002F57FE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57FE" w:rsidRPr="00562A28" w:rsidTr="00FA6B3B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57FE" w:rsidRDefault="002F57FE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57FE" w:rsidRDefault="002F57FE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28-11-2023 to 30-11-2023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F57FE" w:rsidRDefault="002F57FE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 assignments</w:t>
            </w:r>
          </w:p>
          <w:p w:rsidR="002F57FE" w:rsidRPr="00562A28" w:rsidRDefault="002F57FE" w:rsidP="00FA6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</w:tbl>
    <w:p w:rsidR="002F57FE" w:rsidRPr="00562A28" w:rsidRDefault="002F57FE" w:rsidP="002F57FE">
      <w:pPr>
        <w:rPr>
          <w:rFonts w:ascii="Times New Roman" w:hAnsi="Times New Roman"/>
          <w:sz w:val="24"/>
          <w:szCs w:val="24"/>
        </w:rPr>
      </w:pPr>
    </w:p>
    <w:p w:rsidR="002F57FE" w:rsidRDefault="002F57FE" w:rsidP="002F57FE"/>
    <w:p w:rsidR="005B44BE" w:rsidRDefault="005B44BE"/>
    <w:sectPr w:rsidR="005B44BE" w:rsidSect="00BE249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Kruti Dev 010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211DD"/>
    <w:multiLevelType w:val="hybridMultilevel"/>
    <w:tmpl w:val="EF68F9B8"/>
    <w:lvl w:ilvl="0" w:tplc="CB08864C">
      <w:numFmt w:val="bullet"/>
      <w:lvlText w:val="●"/>
      <w:lvlJc w:val="left"/>
      <w:pPr>
        <w:ind w:left="825" w:hanging="360"/>
      </w:pPr>
      <w:rPr>
        <w:rFonts w:ascii="Microsoft Sans Serif" w:eastAsia="Microsoft Sans Serif" w:hAnsi="Microsoft Sans Serif" w:cs="Microsoft Sans Serif" w:hint="default"/>
        <w:color w:val="000009"/>
        <w:w w:val="100"/>
        <w:sz w:val="24"/>
        <w:szCs w:val="24"/>
        <w:lang w:val="en-US" w:eastAsia="en-US" w:bidi="ar-SA"/>
      </w:rPr>
    </w:lvl>
    <w:lvl w:ilvl="1" w:tplc="93DCC3FE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2" w:tplc="9C52A494">
      <w:numFmt w:val="bullet"/>
      <w:lvlText w:val="•"/>
      <w:lvlJc w:val="left"/>
      <w:pPr>
        <w:ind w:left="1890" w:hanging="360"/>
      </w:pPr>
      <w:rPr>
        <w:rFonts w:hint="default"/>
        <w:lang w:val="en-US" w:eastAsia="en-US" w:bidi="ar-SA"/>
      </w:rPr>
    </w:lvl>
    <w:lvl w:ilvl="3" w:tplc="5D84E5C6">
      <w:numFmt w:val="bullet"/>
      <w:lvlText w:val="•"/>
      <w:lvlJc w:val="left"/>
      <w:pPr>
        <w:ind w:left="2425" w:hanging="360"/>
      </w:pPr>
      <w:rPr>
        <w:rFonts w:hint="default"/>
        <w:lang w:val="en-US" w:eastAsia="en-US" w:bidi="ar-SA"/>
      </w:rPr>
    </w:lvl>
    <w:lvl w:ilvl="4" w:tplc="A29EF880">
      <w:numFmt w:val="bullet"/>
      <w:lvlText w:val="•"/>
      <w:lvlJc w:val="left"/>
      <w:pPr>
        <w:ind w:left="2960" w:hanging="360"/>
      </w:pPr>
      <w:rPr>
        <w:rFonts w:hint="default"/>
        <w:lang w:val="en-US" w:eastAsia="en-US" w:bidi="ar-SA"/>
      </w:rPr>
    </w:lvl>
    <w:lvl w:ilvl="5" w:tplc="0A023556">
      <w:numFmt w:val="bullet"/>
      <w:lvlText w:val="•"/>
      <w:lvlJc w:val="left"/>
      <w:pPr>
        <w:ind w:left="3495" w:hanging="360"/>
      </w:pPr>
      <w:rPr>
        <w:rFonts w:hint="default"/>
        <w:lang w:val="en-US" w:eastAsia="en-US" w:bidi="ar-SA"/>
      </w:rPr>
    </w:lvl>
    <w:lvl w:ilvl="6" w:tplc="9BB03A8E">
      <w:numFmt w:val="bullet"/>
      <w:lvlText w:val="•"/>
      <w:lvlJc w:val="left"/>
      <w:pPr>
        <w:ind w:left="4030" w:hanging="360"/>
      </w:pPr>
      <w:rPr>
        <w:rFonts w:hint="default"/>
        <w:lang w:val="en-US" w:eastAsia="en-US" w:bidi="ar-SA"/>
      </w:rPr>
    </w:lvl>
    <w:lvl w:ilvl="7" w:tplc="E33E7CFC">
      <w:numFmt w:val="bullet"/>
      <w:lvlText w:val="•"/>
      <w:lvlJc w:val="left"/>
      <w:pPr>
        <w:ind w:left="4565" w:hanging="360"/>
      </w:pPr>
      <w:rPr>
        <w:rFonts w:hint="default"/>
        <w:lang w:val="en-US" w:eastAsia="en-US" w:bidi="ar-SA"/>
      </w:rPr>
    </w:lvl>
    <w:lvl w:ilvl="8" w:tplc="76423882">
      <w:numFmt w:val="bullet"/>
      <w:lvlText w:val="•"/>
      <w:lvlJc w:val="left"/>
      <w:pPr>
        <w:ind w:left="5100" w:hanging="360"/>
      </w:pPr>
      <w:rPr>
        <w:rFonts w:hint="default"/>
        <w:lang w:val="en-US" w:eastAsia="en-US" w:bidi="ar-SA"/>
      </w:rPr>
    </w:lvl>
  </w:abstractNum>
  <w:abstractNum w:abstractNumId="1">
    <w:nsid w:val="01537334"/>
    <w:multiLevelType w:val="hybridMultilevel"/>
    <w:tmpl w:val="D71854B6"/>
    <w:lvl w:ilvl="0" w:tplc="1B2E0B78">
      <w:numFmt w:val="bullet"/>
      <w:lvlText w:val="●"/>
      <w:lvlJc w:val="left"/>
      <w:pPr>
        <w:ind w:left="825" w:hanging="360"/>
      </w:pPr>
      <w:rPr>
        <w:rFonts w:ascii="Microsoft Sans Serif" w:eastAsia="Microsoft Sans Serif" w:hAnsi="Microsoft Sans Serif" w:cs="Microsoft Sans Serif" w:hint="default"/>
        <w:color w:val="000009"/>
        <w:w w:val="100"/>
        <w:sz w:val="24"/>
        <w:szCs w:val="24"/>
        <w:lang w:val="en-US" w:eastAsia="en-US" w:bidi="ar-SA"/>
      </w:rPr>
    </w:lvl>
    <w:lvl w:ilvl="1" w:tplc="52E6BB34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2" w:tplc="5E24EBB6">
      <w:numFmt w:val="bullet"/>
      <w:lvlText w:val="•"/>
      <w:lvlJc w:val="left"/>
      <w:pPr>
        <w:ind w:left="1890" w:hanging="360"/>
      </w:pPr>
      <w:rPr>
        <w:rFonts w:hint="default"/>
        <w:lang w:val="en-US" w:eastAsia="en-US" w:bidi="ar-SA"/>
      </w:rPr>
    </w:lvl>
    <w:lvl w:ilvl="3" w:tplc="42A2CACC">
      <w:numFmt w:val="bullet"/>
      <w:lvlText w:val="•"/>
      <w:lvlJc w:val="left"/>
      <w:pPr>
        <w:ind w:left="2425" w:hanging="360"/>
      </w:pPr>
      <w:rPr>
        <w:rFonts w:hint="default"/>
        <w:lang w:val="en-US" w:eastAsia="en-US" w:bidi="ar-SA"/>
      </w:rPr>
    </w:lvl>
    <w:lvl w:ilvl="4" w:tplc="752818FE">
      <w:numFmt w:val="bullet"/>
      <w:lvlText w:val="•"/>
      <w:lvlJc w:val="left"/>
      <w:pPr>
        <w:ind w:left="2960" w:hanging="360"/>
      </w:pPr>
      <w:rPr>
        <w:rFonts w:hint="default"/>
        <w:lang w:val="en-US" w:eastAsia="en-US" w:bidi="ar-SA"/>
      </w:rPr>
    </w:lvl>
    <w:lvl w:ilvl="5" w:tplc="13D4027A">
      <w:numFmt w:val="bullet"/>
      <w:lvlText w:val="•"/>
      <w:lvlJc w:val="left"/>
      <w:pPr>
        <w:ind w:left="3495" w:hanging="360"/>
      </w:pPr>
      <w:rPr>
        <w:rFonts w:hint="default"/>
        <w:lang w:val="en-US" w:eastAsia="en-US" w:bidi="ar-SA"/>
      </w:rPr>
    </w:lvl>
    <w:lvl w:ilvl="6" w:tplc="5928DA78">
      <w:numFmt w:val="bullet"/>
      <w:lvlText w:val="•"/>
      <w:lvlJc w:val="left"/>
      <w:pPr>
        <w:ind w:left="4030" w:hanging="360"/>
      </w:pPr>
      <w:rPr>
        <w:rFonts w:hint="default"/>
        <w:lang w:val="en-US" w:eastAsia="en-US" w:bidi="ar-SA"/>
      </w:rPr>
    </w:lvl>
    <w:lvl w:ilvl="7" w:tplc="E9DC5A82">
      <w:numFmt w:val="bullet"/>
      <w:lvlText w:val="•"/>
      <w:lvlJc w:val="left"/>
      <w:pPr>
        <w:ind w:left="4565" w:hanging="360"/>
      </w:pPr>
      <w:rPr>
        <w:rFonts w:hint="default"/>
        <w:lang w:val="en-US" w:eastAsia="en-US" w:bidi="ar-SA"/>
      </w:rPr>
    </w:lvl>
    <w:lvl w:ilvl="8" w:tplc="AEE62CB6">
      <w:numFmt w:val="bullet"/>
      <w:lvlText w:val="•"/>
      <w:lvlJc w:val="left"/>
      <w:pPr>
        <w:ind w:left="5100" w:hanging="360"/>
      </w:pPr>
      <w:rPr>
        <w:rFonts w:hint="default"/>
        <w:lang w:val="en-US" w:eastAsia="en-US" w:bidi="ar-SA"/>
      </w:rPr>
    </w:lvl>
  </w:abstractNum>
  <w:abstractNum w:abstractNumId="2">
    <w:nsid w:val="02413371"/>
    <w:multiLevelType w:val="hybridMultilevel"/>
    <w:tmpl w:val="83BA13A6"/>
    <w:lvl w:ilvl="0" w:tplc="09D0AF72">
      <w:numFmt w:val="bullet"/>
      <w:lvlText w:val="●"/>
      <w:lvlJc w:val="left"/>
      <w:pPr>
        <w:ind w:left="825" w:hanging="360"/>
      </w:pPr>
      <w:rPr>
        <w:rFonts w:ascii="Microsoft Sans Serif" w:eastAsia="Microsoft Sans Serif" w:hAnsi="Microsoft Sans Serif" w:cs="Microsoft Sans Serif" w:hint="default"/>
        <w:color w:val="000009"/>
        <w:w w:val="100"/>
        <w:sz w:val="24"/>
        <w:szCs w:val="24"/>
        <w:lang w:val="en-US" w:eastAsia="en-US" w:bidi="ar-SA"/>
      </w:rPr>
    </w:lvl>
    <w:lvl w:ilvl="1" w:tplc="1AB843C0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2" w:tplc="977E65B6">
      <w:numFmt w:val="bullet"/>
      <w:lvlText w:val="•"/>
      <w:lvlJc w:val="left"/>
      <w:pPr>
        <w:ind w:left="1890" w:hanging="360"/>
      </w:pPr>
      <w:rPr>
        <w:rFonts w:hint="default"/>
        <w:lang w:val="en-US" w:eastAsia="en-US" w:bidi="ar-SA"/>
      </w:rPr>
    </w:lvl>
    <w:lvl w:ilvl="3" w:tplc="881AACD6">
      <w:numFmt w:val="bullet"/>
      <w:lvlText w:val="•"/>
      <w:lvlJc w:val="left"/>
      <w:pPr>
        <w:ind w:left="2425" w:hanging="360"/>
      </w:pPr>
      <w:rPr>
        <w:rFonts w:hint="default"/>
        <w:lang w:val="en-US" w:eastAsia="en-US" w:bidi="ar-SA"/>
      </w:rPr>
    </w:lvl>
    <w:lvl w:ilvl="4" w:tplc="F80A4E7E">
      <w:numFmt w:val="bullet"/>
      <w:lvlText w:val="•"/>
      <w:lvlJc w:val="left"/>
      <w:pPr>
        <w:ind w:left="2960" w:hanging="360"/>
      </w:pPr>
      <w:rPr>
        <w:rFonts w:hint="default"/>
        <w:lang w:val="en-US" w:eastAsia="en-US" w:bidi="ar-SA"/>
      </w:rPr>
    </w:lvl>
    <w:lvl w:ilvl="5" w:tplc="9B42CFBA">
      <w:numFmt w:val="bullet"/>
      <w:lvlText w:val="•"/>
      <w:lvlJc w:val="left"/>
      <w:pPr>
        <w:ind w:left="3495" w:hanging="360"/>
      </w:pPr>
      <w:rPr>
        <w:rFonts w:hint="default"/>
        <w:lang w:val="en-US" w:eastAsia="en-US" w:bidi="ar-SA"/>
      </w:rPr>
    </w:lvl>
    <w:lvl w:ilvl="6" w:tplc="95263BEC">
      <w:numFmt w:val="bullet"/>
      <w:lvlText w:val="•"/>
      <w:lvlJc w:val="left"/>
      <w:pPr>
        <w:ind w:left="4030" w:hanging="360"/>
      </w:pPr>
      <w:rPr>
        <w:rFonts w:hint="default"/>
        <w:lang w:val="en-US" w:eastAsia="en-US" w:bidi="ar-SA"/>
      </w:rPr>
    </w:lvl>
    <w:lvl w:ilvl="7" w:tplc="2522E344">
      <w:numFmt w:val="bullet"/>
      <w:lvlText w:val="•"/>
      <w:lvlJc w:val="left"/>
      <w:pPr>
        <w:ind w:left="4565" w:hanging="360"/>
      </w:pPr>
      <w:rPr>
        <w:rFonts w:hint="default"/>
        <w:lang w:val="en-US" w:eastAsia="en-US" w:bidi="ar-SA"/>
      </w:rPr>
    </w:lvl>
    <w:lvl w:ilvl="8" w:tplc="38EC2380">
      <w:numFmt w:val="bullet"/>
      <w:lvlText w:val="•"/>
      <w:lvlJc w:val="left"/>
      <w:pPr>
        <w:ind w:left="5100" w:hanging="360"/>
      </w:pPr>
      <w:rPr>
        <w:rFonts w:hint="default"/>
        <w:lang w:val="en-US" w:eastAsia="en-US" w:bidi="ar-SA"/>
      </w:rPr>
    </w:lvl>
  </w:abstractNum>
  <w:abstractNum w:abstractNumId="3">
    <w:nsid w:val="029D6678"/>
    <w:multiLevelType w:val="hybridMultilevel"/>
    <w:tmpl w:val="BDA62CB4"/>
    <w:lvl w:ilvl="0" w:tplc="535E9CC6">
      <w:numFmt w:val="bullet"/>
      <w:lvlText w:val="●"/>
      <w:lvlJc w:val="left"/>
      <w:pPr>
        <w:ind w:left="825" w:hanging="360"/>
      </w:pPr>
      <w:rPr>
        <w:rFonts w:ascii="Microsoft Sans Serif" w:eastAsia="Microsoft Sans Serif" w:hAnsi="Microsoft Sans Serif" w:cs="Microsoft Sans Serif" w:hint="default"/>
        <w:color w:val="000009"/>
        <w:w w:val="100"/>
        <w:sz w:val="24"/>
        <w:szCs w:val="24"/>
        <w:lang w:val="en-US" w:eastAsia="en-US" w:bidi="ar-SA"/>
      </w:rPr>
    </w:lvl>
    <w:lvl w:ilvl="1" w:tplc="F390A438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2" w:tplc="86AE6690">
      <w:numFmt w:val="bullet"/>
      <w:lvlText w:val="•"/>
      <w:lvlJc w:val="left"/>
      <w:pPr>
        <w:ind w:left="1890" w:hanging="360"/>
      </w:pPr>
      <w:rPr>
        <w:rFonts w:hint="default"/>
        <w:lang w:val="en-US" w:eastAsia="en-US" w:bidi="ar-SA"/>
      </w:rPr>
    </w:lvl>
    <w:lvl w:ilvl="3" w:tplc="35F091A0">
      <w:numFmt w:val="bullet"/>
      <w:lvlText w:val="•"/>
      <w:lvlJc w:val="left"/>
      <w:pPr>
        <w:ind w:left="2425" w:hanging="360"/>
      </w:pPr>
      <w:rPr>
        <w:rFonts w:hint="default"/>
        <w:lang w:val="en-US" w:eastAsia="en-US" w:bidi="ar-SA"/>
      </w:rPr>
    </w:lvl>
    <w:lvl w:ilvl="4" w:tplc="37983404">
      <w:numFmt w:val="bullet"/>
      <w:lvlText w:val="•"/>
      <w:lvlJc w:val="left"/>
      <w:pPr>
        <w:ind w:left="2960" w:hanging="360"/>
      </w:pPr>
      <w:rPr>
        <w:rFonts w:hint="default"/>
        <w:lang w:val="en-US" w:eastAsia="en-US" w:bidi="ar-SA"/>
      </w:rPr>
    </w:lvl>
    <w:lvl w:ilvl="5" w:tplc="E7E0373E">
      <w:numFmt w:val="bullet"/>
      <w:lvlText w:val="•"/>
      <w:lvlJc w:val="left"/>
      <w:pPr>
        <w:ind w:left="3495" w:hanging="360"/>
      </w:pPr>
      <w:rPr>
        <w:rFonts w:hint="default"/>
        <w:lang w:val="en-US" w:eastAsia="en-US" w:bidi="ar-SA"/>
      </w:rPr>
    </w:lvl>
    <w:lvl w:ilvl="6" w:tplc="9934D024">
      <w:numFmt w:val="bullet"/>
      <w:lvlText w:val="•"/>
      <w:lvlJc w:val="left"/>
      <w:pPr>
        <w:ind w:left="4030" w:hanging="360"/>
      </w:pPr>
      <w:rPr>
        <w:rFonts w:hint="default"/>
        <w:lang w:val="en-US" w:eastAsia="en-US" w:bidi="ar-SA"/>
      </w:rPr>
    </w:lvl>
    <w:lvl w:ilvl="7" w:tplc="8632B734">
      <w:numFmt w:val="bullet"/>
      <w:lvlText w:val="•"/>
      <w:lvlJc w:val="left"/>
      <w:pPr>
        <w:ind w:left="4565" w:hanging="360"/>
      </w:pPr>
      <w:rPr>
        <w:rFonts w:hint="default"/>
        <w:lang w:val="en-US" w:eastAsia="en-US" w:bidi="ar-SA"/>
      </w:rPr>
    </w:lvl>
    <w:lvl w:ilvl="8" w:tplc="D0E21BA8">
      <w:numFmt w:val="bullet"/>
      <w:lvlText w:val="•"/>
      <w:lvlJc w:val="left"/>
      <w:pPr>
        <w:ind w:left="5100" w:hanging="360"/>
      </w:pPr>
      <w:rPr>
        <w:rFonts w:hint="default"/>
        <w:lang w:val="en-US" w:eastAsia="en-US" w:bidi="ar-SA"/>
      </w:rPr>
    </w:lvl>
  </w:abstractNum>
  <w:abstractNum w:abstractNumId="4">
    <w:nsid w:val="038547B5"/>
    <w:multiLevelType w:val="hybridMultilevel"/>
    <w:tmpl w:val="6FAA2850"/>
    <w:lvl w:ilvl="0" w:tplc="F0BAAE1A">
      <w:numFmt w:val="bullet"/>
      <w:lvlText w:val="●"/>
      <w:lvlJc w:val="left"/>
      <w:pPr>
        <w:ind w:left="825" w:hanging="360"/>
      </w:pPr>
      <w:rPr>
        <w:rFonts w:ascii="Microsoft Sans Serif" w:eastAsia="Microsoft Sans Serif" w:hAnsi="Microsoft Sans Serif" w:cs="Microsoft Sans Serif" w:hint="default"/>
        <w:color w:val="000009"/>
        <w:w w:val="100"/>
        <w:sz w:val="24"/>
        <w:szCs w:val="24"/>
        <w:lang w:val="en-US" w:eastAsia="en-US" w:bidi="ar-SA"/>
      </w:rPr>
    </w:lvl>
    <w:lvl w:ilvl="1" w:tplc="B852A836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2" w:tplc="BC54632A">
      <w:numFmt w:val="bullet"/>
      <w:lvlText w:val="•"/>
      <w:lvlJc w:val="left"/>
      <w:pPr>
        <w:ind w:left="1890" w:hanging="360"/>
      </w:pPr>
      <w:rPr>
        <w:rFonts w:hint="default"/>
        <w:lang w:val="en-US" w:eastAsia="en-US" w:bidi="ar-SA"/>
      </w:rPr>
    </w:lvl>
    <w:lvl w:ilvl="3" w:tplc="9BE88238">
      <w:numFmt w:val="bullet"/>
      <w:lvlText w:val="•"/>
      <w:lvlJc w:val="left"/>
      <w:pPr>
        <w:ind w:left="2425" w:hanging="360"/>
      </w:pPr>
      <w:rPr>
        <w:rFonts w:hint="default"/>
        <w:lang w:val="en-US" w:eastAsia="en-US" w:bidi="ar-SA"/>
      </w:rPr>
    </w:lvl>
    <w:lvl w:ilvl="4" w:tplc="FF109824">
      <w:numFmt w:val="bullet"/>
      <w:lvlText w:val="•"/>
      <w:lvlJc w:val="left"/>
      <w:pPr>
        <w:ind w:left="2960" w:hanging="360"/>
      </w:pPr>
      <w:rPr>
        <w:rFonts w:hint="default"/>
        <w:lang w:val="en-US" w:eastAsia="en-US" w:bidi="ar-SA"/>
      </w:rPr>
    </w:lvl>
    <w:lvl w:ilvl="5" w:tplc="4A2C0D90">
      <w:numFmt w:val="bullet"/>
      <w:lvlText w:val="•"/>
      <w:lvlJc w:val="left"/>
      <w:pPr>
        <w:ind w:left="3495" w:hanging="360"/>
      </w:pPr>
      <w:rPr>
        <w:rFonts w:hint="default"/>
        <w:lang w:val="en-US" w:eastAsia="en-US" w:bidi="ar-SA"/>
      </w:rPr>
    </w:lvl>
    <w:lvl w:ilvl="6" w:tplc="C69013F6">
      <w:numFmt w:val="bullet"/>
      <w:lvlText w:val="•"/>
      <w:lvlJc w:val="left"/>
      <w:pPr>
        <w:ind w:left="4030" w:hanging="360"/>
      </w:pPr>
      <w:rPr>
        <w:rFonts w:hint="default"/>
        <w:lang w:val="en-US" w:eastAsia="en-US" w:bidi="ar-SA"/>
      </w:rPr>
    </w:lvl>
    <w:lvl w:ilvl="7" w:tplc="17240022">
      <w:numFmt w:val="bullet"/>
      <w:lvlText w:val="•"/>
      <w:lvlJc w:val="left"/>
      <w:pPr>
        <w:ind w:left="4565" w:hanging="360"/>
      </w:pPr>
      <w:rPr>
        <w:rFonts w:hint="default"/>
        <w:lang w:val="en-US" w:eastAsia="en-US" w:bidi="ar-SA"/>
      </w:rPr>
    </w:lvl>
    <w:lvl w:ilvl="8" w:tplc="73BEC160">
      <w:numFmt w:val="bullet"/>
      <w:lvlText w:val="•"/>
      <w:lvlJc w:val="left"/>
      <w:pPr>
        <w:ind w:left="5100" w:hanging="360"/>
      </w:pPr>
      <w:rPr>
        <w:rFonts w:hint="default"/>
        <w:lang w:val="en-US" w:eastAsia="en-US" w:bidi="ar-SA"/>
      </w:rPr>
    </w:lvl>
  </w:abstractNum>
  <w:abstractNum w:abstractNumId="5">
    <w:nsid w:val="03BC64AF"/>
    <w:multiLevelType w:val="hybridMultilevel"/>
    <w:tmpl w:val="95A454EC"/>
    <w:lvl w:ilvl="0" w:tplc="59CC659A">
      <w:numFmt w:val="bullet"/>
      <w:lvlText w:val="●"/>
      <w:lvlJc w:val="left"/>
      <w:pPr>
        <w:ind w:left="825" w:hanging="360"/>
      </w:pPr>
      <w:rPr>
        <w:rFonts w:ascii="Microsoft Sans Serif" w:eastAsia="Microsoft Sans Serif" w:hAnsi="Microsoft Sans Serif" w:cs="Microsoft Sans Serif" w:hint="default"/>
        <w:color w:val="000009"/>
        <w:w w:val="100"/>
        <w:sz w:val="24"/>
        <w:szCs w:val="24"/>
        <w:lang w:val="en-US" w:eastAsia="en-US" w:bidi="ar-SA"/>
      </w:rPr>
    </w:lvl>
    <w:lvl w:ilvl="1" w:tplc="53B83690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2" w:tplc="8D0A2002">
      <w:numFmt w:val="bullet"/>
      <w:lvlText w:val="•"/>
      <w:lvlJc w:val="left"/>
      <w:pPr>
        <w:ind w:left="1890" w:hanging="360"/>
      </w:pPr>
      <w:rPr>
        <w:rFonts w:hint="default"/>
        <w:lang w:val="en-US" w:eastAsia="en-US" w:bidi="ar-SA"/>
      </w:rPr>
    </w:lvl>
    <w:lvl w:ilvl="3" w:tplc="38F2294E">
      <w:numFmt w:val="bullet"/>
      <w:lvlText w:val="•"/>
      <w:lvlJc w:val="left"/>
      <w:pPr>
        <w:ind w:left="2425" w:hanging="360"/>
      </w:pPr>
      <w:rPr>
        <w:rFonts w:hint="default"/>
        <w:lang w:val="en-US" w:eastAsia="en-US" w:bidi="ar-SA"/>
      </w:rPr>
    </w:lvl>
    <w:lvl w:ilvl="4" w:tplc="E6C80F62">
      <w:numFmt w:val="bullet"/>
      <w:lvlText w:val="•"/>
      <w:lvlJc w:val="left"/>
      <w:pPr>
        <w:ind w:left="2960" w:hanging="360"/>
      </w:pPr>
      <w:rPr>
        <w:rFonts w:hint="default"/>
        <w:lang w:val="en-US" w:eastAsia="en-US" w:bidi="ar-SA"/>
      </w:rPr>
    </w:lvl>
    <w:lvl w:ilvl="5" w:tplc="80A246D6">
      <w:numFmt w:val="bullet"/>
      <w:lvlText w:val="•"/>
      <w:lvlJc w:val="left"/>
      <w:pPr>
        <w:ind w:left="3495" w:hanging="360"/>
      </w:pPr>
      <w:rPr>
        <w:rFonts w:hint="default"/>
        <w:lang w:val="en-US" w:eastAsia="en-US" w:bidi="ar-SA"/>
      </w:rPr>
    </w:lvl>
    <w:lvl w:ilvl="6" w:tplc="FA041210">
      <w:numFmt w:val="bullet"/>
      <w:lvlText w:val="•"/>
      <w:lvlJc w:val="left"/>
      <w:pPr>
        <w:ind w:left="4030" w:hanging="360"/>
      </w:pPr>
      <w:rPr>
        <w:rFonts w:hint="default"/>
        <w:lang w:val="en-US" w:eastAsia="en-US" w:bidi="ar-SA"/>
      </w:rPr>
    </w:lvl>
    <w:lvl w:ilvl="7" w:tplc="3CAE5BAC">
      <w:numFmt w:val="bullet"/>
      <w:lvlText w:val="•"/>
      <w:lvlJc w:val="left"/>
      <w:pPr>
        <w:ind w:left="4565" w:hanging="360"/>
      </w:pPr>
      <w:rPr>
        <w:rFonts w:hint="default"/>
        <w:lang w:val="en-US" w:eastAsia="en-US" w:bidi="ar-SA"/>
      </w:rPr>
    </w:lvl>
    <w:lvl w:ilvl="8" w:tplc="3062A9CC">
      <w:numFmt w:val="bullet"/>
      <w:lvlText w:val="•"/>
      <w:lvlJc w:val="left"/>
      <w:pPr>
        <w:ind w:left="5100" w:hanging="360"/>
      </w:pPr>
      <w:rPr>
        <w:rFonts w:hint="default"/>
        <w:lang w:val="en-US" w:eastAsia="en-US" w:bidi="ar-SA"/>
      </w:rPr>
    </w:lvl>
  </w:abstractNum>
  <w:abstractNum w:abstractNumId="6">
    <w:nsid w:val="04E61D0A"/>
    <w:multiLevelType w:val="hybridMultilevel"/>
    <w:tmpl w:val="9F6801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7086751"/>
    <w:multiLevelType w:val="hybridMultilevel"/>
    <w:tmpl w:val="9216FA16"/>
    <w:lvl w:ilvl="0" w:tplc="A072D3A0">
      <w:numFmt w:val="bullet"/>
      <w:lvlText w:val="●"/>
      <w:lvlJc w:val="left"/>
      <w:pPr>
        <w:ind w:left="825" w:hanging="360"/>
      </w:pPr>
      <w:rPr>
        <w:rFonts w:ascii="Microsoft Sans Serif" w:eastAsia="Microsoft Sans Serif" w:hAnsi="Microsoft Sans Serif" w:cs="Microsoft Sans Serif" w:hint="default"/>
        <w:color w:val="000009"/>
        <w:w w:val="100"/>
        <w:sz w:val="24"/>
        <w:szCs w:val="24"/>
        <w:lang w:val="en-US" w:eastAsia="en-US" w:bidi="ar-SA"/>
      </w:rPr>
    </w:lvl>
    <w:lvl w:ilvl="1" w:tplc="49CEE0A4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2" w:tplc="AC167E54">
      <w:numFmt w:val="bullet"/>
      <w:lvlText w:val="•"/>
      <w:lvlJc w:val="left"/>
      <w:pPr>
        <w:ind w:left="1890" w:hanging="360"/>
      </w:pPr>
      <w:rPr>
        <w:rFonts w:hint="default"/>
        <w:lang w:val="en-US" w:eastAsia="en-US" w:bidi="ar-SA"/>
      </w:rPr>
    </w:lvl>
    <w:lvl w:ilvl="3" w:tplc="F58490E2">
      <w:numFmt w:val="bullet"/>
      <w:lvlText w:val="•"/>
      <w:lvlJc w:val="left"/>
      <w:pPr>
        <w:ind w:left="2425" w:hanging="360"/>
      </w:pPr>
      <w:rPr>
        <w:rFonts w:hint="default"/>
        <w:lang w:val="en-US" w:eastAsia="en-US" w:bidi="ar-SA"/>
      </w:rPr>
    </w:lvl>
    <w:lvl w:ilvl="4" w:tplc="90E644EE">
      <w:numFmt w:val="bullet"/>
      <w:lvlText w:val="•"/>
      <w:lvlJc w:val="left"/>
      <w:pPr>
        <w:ind w:left="2960" w:hanging="360"/>
      </w:pPr>
      <w:rPr>
        <w:rFonts w:hint="default"/>
        <w:lang w:val="en-US" w:eastAsia="en-US" w:bidi="ar-SA"/>
      </w:rPr>
    </w:lvl>
    <w:lvl w:ilvl="5" w:tplc="D504B94E">
      <w:numFmt w:val="bullet"/>
      <w:lvlText w:val="•"/>
      <w:lvlJc w:val="left"/>
      <w:pPr>
        <w:ind w:left="3495" w:hanging="360"/>
      </w:pPr>
      <w:rPr>
        <w:rFonts w:hint="default"/>
        <w:lang w:val="en-US" w:eastAsia="en-US" w:bidi="ar-SA"/>
      </w:rPr>
    </w:lvl>
    <w:lvl w:ilvl="6" w:tplc="6DEC57D0">
      <w:numFmt w:val="bullet"/>
      <w:lvlText w:val="•"/>
      <w:lvlJc w:val="left"/>
      <w:pPr>
        <w:ind w:left="4030" w:hanging="360"/>
      </w:pPr>
      <w:rPr>
        <w:rFonts w:hint="default"/>
        <w:lang w:val="en-US" w:eastAsia="en-US" w:bidi="ar-SA"/>
      </w:rPr>
    </w:lvl>
    <w:lvl w:ilvl="7" w:tplc="6344A8F2">
      <w:numFmt w:val="bullet"/>
      <w:lvlText w:val="•"/>
      <w:lvlJc w:val="left"/>
      <w:pPr>
        <w:ind w:left="4565" w:hanging="360"/>
      </w:pPr>
      <w:rPr>
        <w:rFonts w:hint="default"/>
        <w:lang w:val="en-US" w:eastAsia="en-US" w:bidi="ar-SA"/>
      </w:rPr>
    </w:lvl>
    <w:lvl w:ilvl="8" w:tplc="C90C7BD6">
      <w:numFmt w:val="bullet"/>
      <w:lvlText w:val="•"/>
      <w:lvlJc w:val="left"/>
      <w:pPr>
        <w:ind w:left="5100" w:hanging="360"/>
      </w:pPr>
      <w:rPr>
        <w:rFonts w:hint="default"/>
        <w:lang w:val="en-US" w:eastAsia="en-US" w:bidi="ar-SA"/>
      </w:rPr>
    </w:lvl>
  </w:abstractNum>
  <w:abstractNum w:abstractNumId="8">
    <w:nsid w:val="09634C09"/>
    <w:multiLevelType w:val="hybridMultilevel"/>
    <w:tmpl w:val="846C974A"/>
    <w:lvl w:ilvl="0" w:tplc="65E447D0">
      <w:numFmt w:val="bullet"/>
      <w:lvlText w:val="●"/>
      <w:lvlJc w:val="left"/>
      <w:pPr>
        <w:ind w:left="825" w:hanging="360"/>
      </w:pPr>
      <w:rPr>
        <w:rFonts w:ascii="Microsoft Sans Serif" w:eastAsia="Microsoft Sans Serif" w:hAnsi="Microsoft Sans Serif" w:cs="Microsoft Sans Serif" w:hint="default"/>
        <w:color w:val="000009"/>
        <w:w w:val="100"/>
        <w:sz w:val="24"/>
        <w:szCs w:val="24"/>
        <w:lang w:val="en-US" w:eastAsia="en-US" w:bidi="ar-SA"/>
      </w:rPr>
    </w:lvl>
    <w:lvl w:ilvl="1" w:tplc="489298EC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2" w:tplc="0C1E1CC8">
      <w:numFmt w:val="bullet"/>
      <w:lvlText w:val="•"/>
      <w:lvlJc w:val="left"/>
      <w:pPr>
        <w:ind w:left="1890" w:hanging="360"/>
      </w:pPr>
      <w:rPr>
        <w:rFonts w:hint="default"/>
        <w:lang w:val="en-US" w:eastAsia="en-US" w:bidi="ar-SA"/>
      </w:rPr>
    </w:lvl>
    <w:lvl w:ilvl="3" w:tplc="AFC8FD26">
      <w:numFmt w:val="bullet"/>
      <w:lvlText w:val="•"/>
      <w:lvlJc w:val="left"/>
      <w:pPr>
        <w:ind w:left="2425" w:hanging="360"/>
      </w:pPr>
      <w:rPr>
        <w:rFonts w:hint="default"/>
        <w:lang w:val="en-US" w:eastAsia="en-US" w:bidi="ar-SA"/>
      </w:rPr>
    </w:lvl>
    <w:lvl w:ilvl="4" w:tplc="3250AC32">
      <w:numFmt w:val="bullet"/>
      <w:lvlText w:val="•"/>
      <w:lvlJc w:val="left"/>
      <w:pPr>
        <w:ind w:left="2960" w:hanging="360"/>
      </w:pPr>
      <w:rPr>
        <w:rFonts w:hint="default"/>
        <w:lang w:val="en-US" w:eastAsia="en-US" w:bidi="ar-SA"/>
      </w:rPr>
    </w:lvl>
    <w:lvl w:ilvl="5" w:tplc="7370208E">
      <w:numFmt w:val="bullet"/>
      <w:lvlText w:val="•"/>
      <w:lvlJc w:val="left"/>
      <w:pPr>
        <w:ind w:left="3495" w:hanging="360"/>
      </w:pPr>
      <w:rPr>
        <w:rFonts w:hint="default"/>
        <w:lang w:val="en-US" w:eastAsia="en-US" w:bidi="ar-SA"/>
      </w:rPr>
    </w:lvl>
    <w:lvl w:ilvl="6" w:tplc="37A4E48A">
      <w:numFmt w:val="bullet"/>
      <w:lvlText w:val="•"/>
      <w:lvlJc w:val="left"/>
      <w:pPr>
        <w:ind w:left="4030" w:hanging="360"/>
      </w:pPr>
      <w:rPr>
        <w:rFonts w:hint="default"/>
        <w:lang w:val="en-US" w:eastAsia="en-US" w:bidi="ar-SA"/>
      </w:rPr>
    </w:lvl>
    <w:lvl w:ilvl="7" w:tplc="3F9CB022">
      <w:numFmt w:val="bullet"/>
      <w:lvlText w:val="•"/>
      <w:lvlJc w:val="left"/>
      <w:pPr>
        <w:ind w:left="4565" w:hanging="360"/>
      </w:pPr>
      <w:rPr>
        <w:rFonts w:hint="default"/>
        <w:lang w:val="en-US" w:eastAsia="en-US" w:bidi="ar-SA"/>
      </w:rPr>
    </w:lvl>
    <w:lvl w:ilvl="8" w:tplc="758AD07E">
      <w:numFmt w:val="bullet"/>
      <w:lvlText w:val="•"/>
      <w:lvlJc w:val="left"/>
      <w:pPr>
        <w:ind w:left="5100" w:hanging="360"/>
      </w:pPr>
      <w:rPr>
        <w:rFonts w:hint="default"/>
        <w:lang w:val="en-US" w:eastAsia="en-US" w:bidi="ar-SA"/>
      </w:rPr>
    </w:lvl>
  </w:abstractNum>
  <w:abstractNum w:abstractNumId="9">
    <w:nsid w:val="0BE7413B"/>
    <w:multiLevelType w:val="hybridMultilevel"/>
    <w:tmpl w:val="52FAC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E6E34EE"/>
    <w:multiLevelType w:val="hybridMultilevel"/>
    <w:tmpl w:val="7E3E7A42"/>
    <w:lvl w:ilvl="0" w:tplc="B86C96E4">
      <w:numFmt w:val="bullet"/>
      <w:lvlText w:val="●"/>
      <w:lvlJc w:val="left"/>
      <w:pPr>
        <w:ind w:left="825" w:hanging="360"/>
      </w:pPr>
      <w:rPr>
        <w:rFonts w:ascii="Microsoft Sans Serif" w:eastAsia="Microsoft Sans Serif" w:hAnsi="Microsoft Sans Serif" w:cs="Microsoft Sans Serif" w:hint="default"/>
        <w:color w:val="000009"/>
        <w:w w:val="100"/>
        <w:sz w:val="24"/>
        <w:szCs w:val="24"/>
        <w:lang w:val="en-US" w:eastAsia="en-US" w:bidi="ar-SA"/>
      </w:rPr>
    </w:lvl>
    <w:lvl w:ilvl="1" w:tplc="127C7B06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2" w:tplc="24DC8308">
      <w:numFmt w:val="bullet"/>
      <w:lvlText w:val="•"/>
      <w:lvlJc w:val="left"/>
      <w:pPr>
        <w:ind w:left="1890" w:hanging="360"/>
      </w:pPr>
      <w:rPr>
        <w:rFonts w:hint="default"/>
        <w:lang w:val="en-US" w:eastAsia="en-US" w:bidi="ar-SA"/>
      </w:rPr>
    </w:lvl>
    <w:lvl w:ilvl="3" w:tplc="442484BC">
      <w:numFmt w:val="bullet"/>
      <w:lvlText w:val="•"/>
      <w:lvlJc w:val="left"/>
      <w:pPr>
        <w:ind w:left="2425" w:hanging="360"/>
      </w:pPr>
      <w:rPr>
        <w:rFonts w:hint="default"/>
        <w:lang w:val="en-US" w:eastAsia="en-US" w:bidi="ar-SA"/>
      </w:rPr>
    </w:lvl>
    <w:lvl w:ilvl="4" w:tplc="9028D0A0">
      <w:numFmt w:val="bullet"/>
      <w:lvlText w:val="•"/>
      <w:lvlJc w:val="left"/>
      <w:pPr>
        <w:ind w:left="2960" w:hanging="360"/>
      </w:pPr>
      <w:rPr>
        <w:rFonts w:hint="default"/>
        <w:lang w:val="en-US" w:eastAsia="en-US" w:bidi="ar-SA"/>
      </w:rPr>
    </w:lvl>
    <w:lvl w:ilvl="5" w:tplc="1624E9A0">
      <w:numFmt w:val="bullet"/>
      <w:lvlText w:val="•"/>
      <w:lvlJc w:val="left"/>
      <w:pPr>
        <w:ind w:left="3495" w:hanging="360"/>
      </w:pPr>
      <w:rPr>
        <w:rFonts w:hint="default"/>
        <w:lang w:val="en-US" w:eastAsia="en-US" w:bidi="ar-SA"/>
      </w:rPr>
    </w:lvl>
    <w:lvl w:ilvl="6" w:tplc="37A060F8">
      <w:numFmt w:val="bullet"/>
      <w:lvlText w:val="•"/>
      <w:lvlJc w:val="left"/>
      <w:pPr>
        <w:ind w:left="4030" w:hanging="360"/>
      </w:pPr>
      <w:rPr>
        <w:rFonts w:hint="default"/>
        <w:lang w:val="en-US" w:eastAsia="en-US" w:bidi="ar-SA"/>
      </w:rPr>
    </w:lvl>
    <w:lvl w:ilvl="7" w:tplc="660681BC">
      <w:numFmt w:val="bullet"/>
      <w:lvlText w:val="•"/>
      <w:lvlJc w:val="left"/>
      <w:pPr>
        <w:ind w:left="4565" w:hanging="360"/>
      </w:pPr>
      <w:rPr>
        <w:rFonts w:hint="default"/>
        <w:lang w:val="en-US" w:eastAsia="en-US" w:bidi="ar-SA"/>
      </w:rPr>
    </w:lvl>
    <w:lvl w:ilvl="8" w:tplc="B28E9948">
      <w:numFmt w:val="bullet"/>
      <w:lvlText w:val="•"/>
      <w:lvlJc w:val="left"/>
      <w:pPr>
        <w:ind w:left="5100" w:hanging="360"/>
      </w:pPr>
      <w:rPr>
        <w:rFonts w:hint="default"/>
        <w:lang w:val="en-US" w:eastAsia="en-US" w:bidi="ar-SA"/>
      </w:rPr>
    </w:lvl>
  </w:abstractNum>
  <w:abstractNum w:abstractNumId="11">
    <w:nsid w:val="15E24462"/>
    <w:multiLevelType w:val="hybridMultilevel"/>
    <w:tmpl w:val="A7AC1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65A1F70"/>
    <w:multiLevelType w:val="hybridMultilevel"/>
    <w:tmpl w:val="63482B44"/>
    <w:lvl w:ilvl="0" w:tplc="3124C33E">
      <w:numFmt w:val="bullet"/>
      <w:lvlText w:val="●"/>
      <w:lvlJc w:val="left"/>
      <w:pPr>
        <w:ind w:left="825" w:hanging="360"/>
      </w:pPr>
      <w:rPr>
        <w:rFonts w:ascii="Microsoft Sans Serif" w:eastAsia="Microsoft Sans Serif" w:hAnsi="Microsoft Sans Serif" w:cs="Microsoft Sans Serif" w:hint="default"/>
        <w:color w:val="000009"/>
        <w:w w:val="100"/>
        <w:sz w:val="24"/>
        <w:szCs w:val="24"/>
        <w:lang w:val="en-US" w:eastAsia="en-US" w:bidi="ar-SA"/>
      </w:rPr>
    </w:lvl>
    <w:lvl w:ilvl="1" w:tplc="D1DA1440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2" w:tplc="486498C4">
      <w:numFmt w:val="bullet"/>
      <w:lvlText w:val="•"/>
      <w:lvlJc w:val="left"/>
      <w:pPr>
        <w:ind w:left="1890" w:hanging="360"/>
      </w:pPr>
      <w:rPr>
        <w:rFonts w:hint="default"/>
        <w:lang w:val="en-US" w:eastAsia="en-US" w:bidi="ar-SA"/>
      </w:rPr>
    </w:lvl>
    <w:lvl w:ilvl="3" w:tplc="2940DEAC">
      <w:numFmt w:val="bullet"/>
      <w:lvlText w:val="•"/>
      <w:lvlJc w:val="left"/>
      <w:pPr>
        <w:ind w:left="2425" w:hanging="360"/>
      </w:pPr>
      <w:rPr>
        <w:rFonts w:hint="default"/>
        <w:lang w:val="en-US" w:eastAsia="en-US" w:bidi="ar-SA"/>
      </w:rPr>
    </w:lvl>
    <w:lvl w:ilvl="4" w:tplc="28FCA962">
      <w:numFmt w:val="bullet"/>
      <w:lvlText w:val="•"/>
      <w:lvlJc w:val="left"/>
      <w:pPr>
        <w:ind w:left="2960" w:hanging="360"/>
      </w:pPr>
      <w:rPr>
        <w:rFonts w:hint="default"/>
        <w:lang w:val="en-US" w:eastAsia="en-US" w:bidi="ar-SA"/>
      </w:rPr>
    </w:lvl>
    <w:lvl w:ilvl="5" w:tplc="C1627824">
      <w:numFmt w:val="bullet"/>
      <w:lvlText w:val="•"/>
      <w:lvlJc w:val="left"/>
      <w:pPr>
        <w:ind w:left="3495" w:hanging="360"/>
      </w:pPr>
      <w:rPr>
        <w:rFonts w:hint="default"/>
        <w:lang w:val="en-US" w:eastAsia="en-US" w:bidi="ar-SA"/>
      </w:rPr>
    </w:lvl>
    <w:lvl w:ilvl="6" w:tplc="7FFA40F8">
      <w:numFmt w:val="bullet"/>
      <w:lvlText w:val="•"/>
      <w:lvlJc w:val="left"/>
      <w:pPr>
        <w:ind w:left="4030" w:hanging="360"/>
      </w:pPr>
      <w:rPr>
        <w:rFonts w:hint="default"/>
        <w:lang w:val="en-US" w:eastAsia="en-US" w:bidi="ar-SA"/>
      </w:rPr>
    </w:lvl>
    <w:lvl w:ilvl="7" w:tplc="E6109476">
      <w:numFmt w:val="bullet"/>
      <w:lvlText w:val="•"/>
      <w:lvlJc w:val="left"/>
      <w:pPr>
        <w:ind w:left="4565" w:hanging="360"/>
      </w:pPr>
      <w:rPr>
        <w:rFonts w:hint="default"/>
        <w:lang w:val="en-US" w:eastAsia="en-US" w:bidi="ar-SA"/>
      </w:rPr>
    </w:lvl>
    <w:lvl w:ilvl="8" w:tplc="E3A4AD8C">
      <w:numFmt w:val="bullet"/>
      <w:lvlText w:val="•"/>
      <w:lvlJc w:val="left"/>
      <w:pPr>
        <w:ind w:left="5100" w:hanging="360"/>
      </w:pPr>
      <w:rPr>
        <w:rFonts w:hint="default"/>
        <w:lang w:val="en-US" w:eastAsia="en-US" w:bidi="ar-SA"/>
      </w:rPr>
    </w:lvl>
  </w:abstractNum>
  <w:abstractNum w:abstractNumId="13">
    <w:nsid w:val="1A5D264D"/>
    <w:multiLevelType w:val="hybridMultilevel"/>
    <w:tmpl w:val="FEB27E88"/>
    <w:lvl w:ilvl="0" w:tplc="C0B6BB2C">
      <w:numFmt w:val="bullet"/>
      <w:lvlText w:val="●"/>
      <w:lvlJc w:val="left"/>
      <w:pPr>
        <w:ind w:left="825" w:hanging="360"/>
      </w:pPr>
      <w:rPr>
        <w:rFonts w:ascii="Microsoft Sans Serif" w:eastAsia="Microsoft Sans Serif" w:hAnsi="Microsoft Sans Serif" w:cs="Microsoft Sans Serif" w:hint="default"/>
        <w:color w:val="000009"/>
        <w:w w:val="100"/>
        <w:sz w:val="24"/>
        <w:szCs w:val="24"/>
        <w:lang w:val="en-US" w:eastAsia="en-US" w:bidi="ar-SA"/>
      </w:rPr>
    </w:lvl>
    <w:lvl w:ilvl="1" w:tplc="FBDE021A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2" w:tplc="D79C1E04">
      <w:numFmt w:val="bullet"/>
      <w:lvlText w:val="•"/>
      <w:lvlJc w:val="left"/>
      <w:pPr>
        <w:ind w:left="1890" w:hanging="360"/>
      </w:pPr>
      <w:rPr>
        <w:rFonts w:hint="default"/>
        <w:lang w:val="en-US" w:eastAsia="en-US" w:bidi="ar-SA"/>
      </w:rPr>
    </w:lvl>
    <w:lvl w:ilvl="3" w:tplc="DD10698E">
      <w:numFmt w:val="bullet"/>
      <w:lvlText w:val="•"/>
      <w:lvlJc w:val="left"/>
      <w:pPr>
        <w:ind w:left="2425" w:hanging="360"/>
      </w:pPr>
      <w:rPr>
        <w:rFonts w:hint="default"/>
        <w:lang w:val="en-US" w:eastAsia="en-US" w:bidi="ar-SA"/>
      </w:rPr>
    </w:lvl>
    <w:lvl w:ilvl="4" w:tplc="DDCECDF0">
      <w:numFmt w:val="bullet"/>
      <w:lvlText w:val="•"/>
      <w:lvlJc w:val="left"/>
      <w:pPr>
        <w:ind w:left="2960" w:hanging="360"/>
      </w:pPr>
      <w:rPr>
        <w:rFonts w:hint="default"/>
        <w:lang w:val="en-US" w:eastAsia="en-US" w:bidi="ar-SA"/>
      </w:rPr>
    </w:lvl>
    <w:lvl w:ilvl="5" w:tplc="18585BBC">
      <w:numFmt w:val="bullet"/>
      <w:lvlText w:val="•"/>
      <w:lvlJc w:val="left"/>
      <w:pPr>
        <w:ind w:left="3495" w:hanging="360"/>
      </w:pPr>
      <w:rPr>
        <w:rFonts w:hint="default"/>
        <w:lang w:val="en-US" w:eastAsia="en-US" w:bidi="ar-SA"/>
      </w:rPr>
    </w:lvl>
    <w:lvl w:ilvl="6" w:tplc="B7FA6A98">
      <w:numFmt w:val="bullet"/>
      <w:lvlText w:val="•"/>
      <w:lvlJc w:val="left"/>
      <w:pPr>
        <w:ind w:left="4030" w:hanging="360"/>
      </w:pPr>
      <w:rPr>
        <w:rFonts w:hint="default"/>
        <w:lang w:val="en-US" w:eastAsia="en-US" w:bidi="ar-SA"/>
      </w:rPr>
    </w:lvl>
    <w:lvl w:ilvl="7" w:tplc="B6A6AF14">
      <w:numFmt w:val="bullet"/>
      <w:lvlText w:val="•"/>
      <w:lvlJc w:val="left"/>
      <w:pPr>
        <w:ind w:left="4565" w:hanging="360"/>
      </w:pPr>
      <w:rPr>
        <w:rFonts w:hint="default"/>
        <w:lang w:val="en-US" w:eastAsia="en-US" w:bidi="ar-SA"/>
      </w:rPr>
    </w:lvl>
    <w:lvl w:ilvl="8" w:tplc="30463C3A">
      <w:numFmt w:val="bullet"/>
      <w:lvlText w:val="•"/>
      <w:lvlJc w:val="left"/>
      <w:pPr>
        <w:ind w:left="5100" w:hanging="360"/>
      </w:pPr>
      <w:rPr>
        <w:rFonts w:hint="default"/>
        <w:lang w:val="en-US" w:eastAsia="en-US" w:bidi="ar-SA"/>
      </w:rPr>
    </w:lvl>
  </w:abstractNum>
  <w:abstractNum w:abstractNumId="14">
    <w:nsid w:val="1BCE6318"/>
    <w:multiLevelType w:val="hybridMultilevel"/>
    <w:tmpl w:val="D8189B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E3F10C2"/>
    <w:multiLevelType w:val="hybridMultilevel"/>
    <w:tmpl w:val="1C449D5E"/>
    <w:lvl w:ilvl="0" w:tplc="88941B76">
      <w:numFmt w:val="bullet"/>
      <w:lvlText w:val="●"/>
      <w:lvlJc w:val="left"/>
      <w:pPr>
        <w:ind w:left="825" w:hanging="360"/>
      </w:pPr>
      <w:rPr>
        <w:rFonts w:ascii="Microsoft Sans Serif" w:eastAsia="Microsoft Sans Serif" w:hAnsi="Microsoft Sans Serif" w:cs="Microsoft Sans Serif" w:hint="default"/>
        <w:color w:val="000009"/>
        <w:w w:val="100"/>
        <w:sz w:val="24"/>
        <w:szCs w:val="24"/>
        <w:lang w:val="en-US" w:eastAsia="en-US" w:bidi="ar-SA"/>
      </w:rPr>
    </w:lvl>
    <w:lvl w:ilvl="1" w:tplc="C9AEC5EA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2" w:tplc="42145CC2">
      <w:numFmt w:val="bullet"/>
      <w:lvlText w:val="•"/>
      <w:lvlJc w:val="left"/>
      <w:pPr>
        <w:ind w:left="1890" w:hanging="360"/>
      </w:pPr>
      <w:rPr>
        <w:rFonts w:hint="default"/>
        <w:lang w:val="en-US" w:eastAsia="en-US" w:bidi="ar-SA"/>
      </w:rPr>
    </w:lvl>
    <w:lvl w:ilvl="3" w:tplc="FCC820DA">
      <w:numFmt w:val="bullet"/>
      <w:lvlText w:val="•"/>
      <w:lvlJc w:val="left"/>
      <w:pPr>
        <w:ind w:left="2425" w:hanging="360"/>
      </w:pPr>
      <w:rPr>
        <w:rFonts w:hint="default"/>
        <w:lang w:val="en-US" w:eastAsia="en-US" w:bidi="ar-SA"/>
      </w:rPr>
    </w:lvl>
    <w:lvl w:ilvl="4" w:tplc="8E2488D6">
      <w:numFmt w:val="bullet"/>
      <w:lvlText w:val="•"/>
      <w:lvlJc w:val="left"/>
      <w:pPr>
        <w:ind w:left="2960" w:hanging="360"/>
      </w:pPr>
      <w:rPr>
        <w:rFonts w:hint="default"/>
        <w:lang w:val="en-US" w:eastAsia="en-US" w:bidi="ar-SA"/>
      </w:rPr>
    </w:lvl>
    <w:lvl w:ilvl="5" w:tplc="0496578A">
      <w:numFmt w:val="bullet"/>
      <w:lvlText w:val="•"/>
      <w:lvlJc w:val="left"/>
      <w:pPr>
        <w:ind w:left="3495" w:hanging="360"/>
      </w:pPr>
      <w:rPr>
        <w:rFonts w:hint="default"/>
        <w:lang w:val="en-US" w:eastAsia="en-US" w:bidi="ar-SA"/>
      </w:rPr>
    </w:lvl>
    <w:lvl w:ilvl="6" w:tplc="99BE9E58">
      <w:numFmt w:val="bullet"/>
      <w:lvlText w:val="•"/>
      <w:lvlJc w:val="left"/>
      <w:pPr>
        <w:ind w:left="4030" w:hanging="360"/>
      </w:pPr>
      <w:rPr>
        <w:rFonts w:hint="default"/>
        <w:lang w:val="en-US" w:eastAsia="en-US" w:bidi="ar-SA"/>
      </w:rPr>
    </w:lvl>
    <w:lvl w:ilvl="7" w:tplc="0EE6C8AE">
      <w:numFmt w:val="bullet"/>
      <w:lvlText w:val="•"/>
      <w:lvlJc w:val="left"/>
      <w:pPr>
        <w:ind w:left="4565" w:hanging="360"/>
      </w:pPr>
      <w:rPr>
        <w:rFonts w:hint="default"/>
        <w:lang w:val="en-US" w:eastAsia="en-US" w:bidi="ar-SA"/>
      </w:rPr>
    </w:lvl>
    <w:lvl w:ilvl="8" w:tplc="748E08E8">
      <w:numFmt w:val="bullet"/>
      <w:lvlText w:val="•"/>
      <w:lvlJc w:val="left"/>
      <w:pPr>
        <w:ind w:left="5100" w:hanging="360"/>
      </w:pPr>
      <w:rPr>
        <w:rFonts w:hint="default"/>
        <w:lang w:val="en-US" w:eastAsia="en-US" w:bidi="ar-SA"/>
      </w:rPr>
    </w:lvl>
  </w:abstractNum>
  <w:abstractNum w:abstractNumId="16">
    <w:nsid w:val="1E8E6FE4"/>
    <w:multiLevelType w:val="hybridMultilevel"/>
    <w:tmpl w:val="A7EA39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F681C44"/>
    <w:multiLevelType w:val="hybridMultilevel"/>
    <w:tmpl w:val="37447C5A"/>
    <w:lvl w:ilvl="0" w:tplc="0B680ABE">
      <w:numFmt w:val="bullet"/>
      <w:lvlText w:val="●"/>
      <w:lvlJc w:val="left"/>
      <w:pPr>
        <w:ind w:left="825" w:hanging="360"/>
      </w:pPr>
      <w:rPr>
        <w:rFonts w:ascii="Microsoft Sans Serif" w:eastAsia="Microsoft Sans Serif" w:hAnsi="Microsoft Sans Serif" w:cs="Microsoft Sans Serif" w:hint="default"/>
        <w:color w:val="000009"/>
        <w:w w:val="100"/>
        <w:sz w:val="24"/>
        <w:szCs w:val="24"/>
        <w:lang w:val="en-US" w:eastAsia="en-US" w:bidi="ar-SA"/>
      </w:rPr>
    </w:lvl>
    <w:lvl w:ilvl="1" w:tplc="56347F44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2" w:tplc="D80CEAC8">
      <w:numFmt w:val="bullet"/>
      <w:lvlText w:val="•"/>
      <w:lvlJc w:val="left"/>
      <w:pPr>
        <w:ind w:left="1890" w:hanging="360"/>
      </w:pPr>
      <w:rPr>
        <w:rFonts w:hint="default"/>
        <w:lang w:val="en-US" w:eastAsia="en-US" w:bidi="ar-SA"/>
      </w:rPr>
    </w:lvl>
    <w:lvl w:ilvl="3" w:tplc="B678A3C2">
      <w:numFmt w:val="bullet"/>
      <w:lvlText w:val="•"/>
      <w:lvlJc w:val="left"/>
      <w:pPr>
        <w:ind w:left="2425" w:hanging="360"/>
      </w:pPr>
      <w:rPr>
        <w:rFonts w:hint="default"/>
        <w:lang w:val="en-US" w:eastAsia="en-US" w:bidi="ar-SA"/>
      </w:rPr>
    </w:lvl>
    <w:lvl w:ilvl="4" w:tplc="E43EABFA">
      <w:numFmt w:val="bullet"/>
      <w:lvlText w:val="•"/>
      <w:lvlJc w:val="left"/>
      <w:pPr>
        <w:ind w:left="2960" w:hanging="360"/>
      </w:pPr>
      <w:rPr>
        <w:rFonts w:hint="default"/>
        <w:lang w:val="en-US" w:eastAsia="en-US" w:bidi="ar-SA"/>
      </w:rPr>
    </w:lvl>
    <w:lvl w:ilvl="5" w:tplc="316E9066">
      <w:numFmt w:val="bullet"/>
      <w:lvlText w:val="•"/>
      <w:lvlJc w:val="left"/>
      <w:pPr>
        <w:ind w:left="3495" w:hanging="360"/>
      </w:pPr>
      <w:rPr>
        <w:rFonts w:hint="default"/>
        <w:lang w:val="en-US" w:eastAsia="en-US" w:bidi="ar-SA"/>
      </w:rPr>
    </w:lvl>
    <w:lvl w:ilvl="6" w:tplc="24BE15E4">
      <w:numFmt w:val="bullet"/>
      <w:lvlText w:val="•"/>
      <w:lvlJc w:val="left"/>
      <w:pPr>
        <w:ind w:left="4030" w:hanging="360"/>
      </w:pPr>
      <w:rPr>
        <w:rFonts w:hint="default"/>
        <w:lang w:val="en-US" w:eastAsia="en-US" w:bidi="ar-SA"/>
      </w:rPr>
    </w:lvl>
    <w:lvl w:ilvl="7" w:tplc="4C84DC74">
      <w:numFmt w:val="bullet"/>
      <w:lvlText w:val="•"/>
      <w:lvlJc w:val="left"/>
      <w:pPr>
        <w:ind w:left="4565" w:hanging="360"/>
      </w:pPr>
      <w:rPr>
        <w:rFonts w:hint="default"/>
        <w:lang w:val="en-US" w:eastAsia="en-US" w:bidi="ar-SA"/>
      </w:rPr>
    </w:lvl>
    <w:lvl w:ilvl="8" w:tplc="E7589FA4">
      <w:numFmt w:val="bullet"/>
      <w:lvlText w:val="•"/>
      <w:lvlJc w:val="left"/>
      <w:pPr>
        <w:ind w:left="5100" w:hanging="360"/>
      </w:pPr>
      <w:rPr>
        <w:rFonts w:hint="default"/>
        <w:lang w:val="en-US" w:eastAsia="en-US" w:bidi="ar-SA"/>
      </w:rPr>
    </w:lvl>
  </w:abstractNum>
  <w:abstractNum w:abstractNumId="18">
    <w:nsid w:val="23104420"/>
    <w:multiLevelType w:val="hybridMultilevel"/>
    <w:tmpl w:val="813A2E2A"/>
    <w:lvl w:ilvl="0" w:tplc="797CF3AE">
      <w:numFmt w:val="bullet"/>
      <w:lvlText w:val="●"/>
      <w:lvlJc w:val="left"/>
      <w:pPr>
        <w:ind w:left="825" w:hanging="360"/>
      </w:pPr>
      <w:rPr>
        <w:rFonts w:ascii="Microsoft Sans Serif" w:eastAsia="Microsoft Sans Serif" w:hAnsi="Microsoft Sans Serif" w:cs="Microsoft Sans Serif" w:hint="default"/>
        <w:color w:val="000009"/>
        <w:w w:val="100"/>
        <w:sz w:val="24"/>
        <w:szCs w:val="24"/>
        <w:lang w:val="en-US" w:eastAsia="en-US" w:bidi="ar-SA"/>
      </w:rPr>
    </w:lvl>
    <w:lvl w:ilvl="1" w:tplc="207A4AE4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2" w:tplc="81ECD6E4">
      <w:numFmt w:val="bullet"/>
      <w:lvlText w:val="•"/>
      <w:lvlJc w:val="left"/>
      <w:pPr>
        <w:ind w:left="1890" w:hanging="360"/>
      </w:pPr>
      <w:rPr>
        <w:rFonts w:hint="default"/>
        <w:lang w:val="en-US" w:eastAsia="en-US" w:bidi="ar-SA"/>
      </w:rPr>
    </w:lvl>
    <w:lvl w:ilvl="3" w:tplc="A48C1F80">
      <w:numFmt w:val="bullet"/>
      <w:lvlText w:val="•"/>
      <w:lvlJc w:val="left"/>
      <w:pPr>
        <w:ind w:left="2425" w:hanging="360"/>
      </w:pPr>
      <w:rPr>
        <w:rFonts w:hint="default"/>
        <w:lang w:val="en-US" w:eastAsia="en-US" w:bidi="ar-SA"/>
      </w:rPr>
    </w:lvl>
    <w:lvl w:ilvl="4" w:tplc="E160DC7C">
      <w:numFmt w:val="bullet"/>
      <w:lvlText w:val="•"/>
      <w:lvlJc w:val="left"/>
      <w:pPr>
        <w:ind w:left="2960" w:hanging="360"/>
      </w:pPr>
      <w:rPr>
        <w:rFonts w:hint="default"/>
        <w:lang w:val="en-US" w:eastAsia="en-US" w:bidi="ar-SA"/>
      </w:rPr>
    </w:lvl>
    <w:lvl w:ilvl="5" w:tplc="286E552C">
      <w:numFmt w:val="bullet"/>
      <w:lvlText w:val="•"/>
      <w:lvlJc w:val="left"/>
      <w:pPr>
        <w:ind w:left="3495" w:hanging="360"/>
      </w:pPr>
      <w:rPr>
        <w:rFonts w:hint="default"/>
        <w:lang w:val="en-US" w:eastAsia="en-US" w:bidi="ar-SA"/>
      </w:rPr>
    </w:lvl>
    <w:lvl w:ilvl="6" w:tplc="1470863A">
      <w:numFmt w:val="bullet"/>
      <w:lvlText w:val="•"/>
      <w:lvlJc w:val="left"/>
      <w:pPr>
        <w:ind w:left="4030" w:hanging="360"/>
      </w:pPr>
      <w:rPr>
        <w:rFonts w:hint="default"/>
        <w:lang w:val="en-US" w:eastAsia="en-US" w:bidi="ar-SA"/>
      </w:rPr>
    </w:lvl>
    <w:lvl w:ilvl="7" w:tplc="EC202674">
      <w:numFmt w:val="bullet"/>
      <w:lvlText w:val="•"/>
      <w:lvlJc w:val="left"/>
      <w:pPr>
        <w:ind w:left="4565" w:hanging="360"/>
      </w:pPr>
      <w:rPr>
        <w:rFonts w:hint="default"/>
        <w:lang w:val="en-US" w:eastAsia="en-US" w:bidi="ar-SA"/>
      </w:rPr>
    </w:lvl>
    <w:lvl w:ilvl="8" w:tplc="B71AE928">
      <w:numFmt w:val="bullet"/>
      <w:lvlText w:val="•"/>
      <w:lvlJc w:val="left"/>
      <w:pPr>
        <w:ind w:left="5100" w:hanging="360"/>
      </w:pPr>
      <w:rPr>
        <w:rFonts w:hint="default"/>
        <w:lang w:val="en-US" w:eastAsia="en-US" w:bidi="ar-SA"/>
      </w:rPr>
    </w:lvl>
  </w:abstractNum>
  <w:abstractNum w:abstractNumId="19">
    <w:nsid w:val="248C48D3"/>
    <w:multiLevelType w:val="hybridMultilevel"/>
    <w:tmpl w:val="0C101A8C"/>
    <w:lvl w:ilvl="0" w:tplc="D8D4FE42">
      <w:numFmt w:val="bullet"/>
      <w:lvlText w:val="●"/>
      <w:lvlJc w:val="left"/>
      <w:pPr>
        <w:ind w:left="825" w:hanging="360"/>
      </w:pPr>
      <w:rPr>
        <w:rFonts w:ascii="Microsoft Sans Serif" w:eastAsia="Microsoft Sans Serif" w:hAnsi="Microsoft Sans Serif" w:cs="Microsoft Sans Serif" w:hint="default"/>
        <w:color w:val="000009"/>
        <w:w w:val="100"/>
        <w:sz w:val="24"/>
        <w:szCs w:val="24"/>
        <w:lang w:val="en-US" w:eastAsia="en-US" w:bidi="ar-SA"/>
      </w:rPr>
    </w:lvl>
    <w:lvl w:ilvl="1" w:tplc="B600B070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2" w:tplc="3E88595E">
      <w:numFmt w:val="bullet"/>
      <w:lvlText w:val="•"/>
      <w:lvlJc w:val="left"/>
      <w:pPr>
        <w:ind w:left="1890" w:hanging="360"/>
      </w:pPr>
      <w:rPr>
        <w:rFonts w:hint="default"/>
        <w:lang w:val="en-US" w:eastAsia="en-US" w:bidi="ar-SA"/>
      </w:rPr>
    </w:lvl>
    <w:lvl w:ilvl="3" w:tplc="FA02B7CA">
      <w:numFmt w:val="bullet"/>
      <w:lvlText w:val="•"/>
      <w:lvlJc w:val="left"/>
      <w:pPr>
        <w:ind w:left="2425" w:hanging="360"/>
      </w:pPr>
      <w:rPr>
        <w:rFonts w:hint="default"/>
        <w:lang w:val="en-US" w:eastAsia="en-US" w:bidi="ar-SA"/>
      </w:rPr>
    </w:lvl>
    <w:lvl w:ilvl="4" w:tplc="54C0E456">
      <w:numFmt w:val="bullet"/>
      <w:lvlText w:val="•"/>
      <w:lvlJc w:val="left"/>
      <w:pPr>
        <w:ind w:left="2960" w:hanging="360"/>
      </w:pPr>
      <w:rPr>
        <w:rFonts w:hint="default"/>
        <w:lang w:val="en-US" w:eastAsia="en-US" w:bidi="ar-SA"/>
      </w:rPr>
    </w:lvl>
    <w:lvl w:ilvl="5" w:tplc="3984C7F6">
      <w:numFmt w:val="bullet"/>
      <w:lvlText w:val="•"/>
      <w:lvlJc w:val="left"/>
      <w:pPr>
        <w:ind w:left="3495" w:hanging="360"/>
      </w:pPr>
      <w:rPr>
        <w:rFonts w:hint="default"/>
        <w:lang w:val="en-US" w:eastAsia="en-US" w:bidi="ar-SA"/>
      </w:rPr>
    </w:lvl>
    <w:lvl w:ilvl="6" w:tplc="A6767E22">
      <w:numFmt w:val="bullet"/>
      <w:lvlText w:val="•"/>
      <w:lvlJc w:val="left"/>
      <w:pPr>
        <w:ind w:left="4030" w:hanging="360"/>
      </w:pPr>
      <w:rPr>
        <w:rFonts w:hint="default"/>
        <w:lang w:val="en-US" w:eastAsia="en-US" w:bidi="ar-SA"/>
      </w:rPr>
    </w:lvl>
    <w:lvl w:ilvl="7" w:tplc="745A2F5E">
      <w:numFmt w:val="bullet"/>
      <w:lvlText w:val="•"/>
      <w:lvlJc w:val="left"/>
      <w:pPr>
        <w:ind w:left="4565" w:hanging="360"/>
      </w:pPr>
      <w:rPr>
        <w:rFonts w:hint="default"/>
        <w:lang w:val="en-US" w:eastAsia="en-US" w:bidi="ar-SA"/>
      </w:rPr>
    </w:lvl>
    <w:lvl w:ilvl="8" w:tplc="B7B0720A">
      <w:numFmt w:val="bullet"/>
      <w:lvlText w:val="•"/>
      <w:lvlJc w:val="left"/>
      <w:pPr>
        <w:ind w:left="5100" w:hanging="360"/>
      </w:pPr>
      <w:rPr>
        <w:rFonts w:hint="default"/>
        <w:lang w:val="en-US" w:eastAsia="en-US" w:bidi="ar-SA"/>
      </w:rPr>
    </w:lvl>
  </w:abstractNum>
  <w:abstractNum w:abstractNumId="20">
    <w:nsid w:val="27A6579F"/>
    <w:multiLevelType w:val="hybridMultilevel"/>
    <w:tmpl w:val="BBF2A28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E202DA9"/>
    <w:multiLevelType w:val="hybridMultilevel"/>
    <w:tmpl w:val="6B24A56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7B67D3E"/>
    <w:multiLevelType w:val="hybridMultilevel"/>
    <w:tmpl w:val="17B4B8CA"/>
    <w:lvl w:ilvl="0" w:tplc="B3F8E926">
      <w:numFmt w:val="bullet"/>
      <w:lvlText w:val="●"/>
      <w:lvlJc w:val="left"/>
      <w:pPr>
        <w:ind w:left="825" w:hanging="360"/>
      </w:pPr>
      <w:rPr>
        <w:rFonts w:ascii="Microsoft Sans Serif" w:eastAsia="Microsoft Sans Serif" w:hAnsi="Microsoft Sans Serif" w:cs="Microsoft Sans Serif" w:hint="default"/>
        <w:color w:val="000009"/>
        <w:w w:val="100"/>
        <w:sz w:val="24"/>
        <w:szCs w:val="24"/>
        <w:lang w:val="en-US" w:eastAsia="en-US" w:bidi="ar-SA"/>
      </w:rPr>
    </w:lvl>
    <w:lvl w:ilvl="1" w:tplc="14DEECA4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2" w:tplc="CF3E23BE">
      <w:numFmt w:val="bullet"/>
      <w:lvlText w:val="•"/>
      <w:lvlJc w:val="left"/>
      <w:pPr>
        <w:ind w:left="1890" w:hanging="360"/>
      </w:pPr>
      <w:rPr>
        <w:rFonts w:hint="default"/>
        <w:lang w:val="en-US" w:eastAsia="en-US" w:bidi="ar-SA"/>
      </w:rPr>
    </w:lvl>
    <w:lvl w:ilvl="3" w:tplc="9F3AFC36">
      <w:numFmt w:val="bullet"/>
      <w:lvlText w:val="•"/>
      <w:lvlJc w:val="left"/>
      <w:pPr>
        <w:ind w:left="2425" w:hanging="360"/>
      </w:pPr>
      <w:rPr>
        <w:rFonts w:hint="default"/>
        <w:lang w:val="en-US" w:eastAsia="en-US" w:bidi="ar-SA"/>
      </w:rPr>
    </w:lvl>
    <w:lvl w:ilvl="4" w:tplc="53E4A980">
      <w:numFmt w:val="bullet"/>
      <w:lvlText w:val="•"/>
      <w:lvlJc w:val="left"/>
      <w:pPr>
        <w:ind w:left="2960" w:hanging="360"/>
      </w:pPr>
      <w:rPr>
        <w:rFonts w:hint="default"/>
        <w:lang w:val="en-US" w:eastAsia="en-US" w:bidi="ar-SA"/>
      </w:rPr>
    </w:lvl>
    <w:lvl w:ilvl="5" w:tplc="45B6EABC">
      <w:numFmt w:val="bullet"/>
      <w:lvlText w:val="•"/>
      <w:lvlJc w:val="left"/>
      <w:pPr>
        <w:ind w:left="3495" w:hanging="360"/>
      </w:pPr>
      <w:rPr>
        <w:rFonts w:hint="default"/>
        <w:lang w:val="en-US" w:eastAsia="en-US" w:bidi="ar-SA"/>
      </w:rPr>
    </w:lvl>
    <w:lvl w:ilvl="6" w:tplc="AF003DC2">
      <w:numFmt w:val="bullet"/>
      <w:lvlText w:val="•"/>
      <w:lvlJc w:val="left"/>
      <w:pPr>
        <w:ind w:left="4030" w:hanging="360"/>
      </w:pPr>
      <w:rPr>
        <w:rFonts w:hint="default"/>
        <w:lang w:val="en-US" w:eastAsia="en-US" w:bidi="ar-SA"/>
      </w:rPr>
    </w:lvl>
    <w:lvl w:ilvl="7" w:tplc="B194061A">
      <w:numFmt w:val="bullet"/>
      <w:lvlText w:val="•"/>
      <w:lvlJc w:val="left"/>
      <w:pPr>
        <w:ind w:left="4565" w:hanging="360"/>
      </w:pPr>
      <w:rPr>
        <w:rFonts w:hint="default"/>
        <w:lang w:val="en-US" w:eastAsia="en-US" w:bidi="ar-SA"/>
      </w:rPr>
    </w:lvl>
    <w:lvl w:ilvl="8" w:tplc="6D5CBAEA">
      <w:numFmt w:val="bullet"/>
      <w:lvlText w:val="•"/>
      <w:lvlJc w:val="left"/>
      <w:pPr>
        <w:ind w:left="5100" w:hanging="360"/>
      </w:pPr>
      <w:rPr>
        <w:rFonts w:hint="default"/>
        <w:lang w:val="en-US" w:eastAsia="en-US" w:bidi="ar-SA"/>
      </w:rPr>
    </w:lvl>
  </w:abstractNum>
  <w:abstractNum w:abstractNumId="23">
    <w:nsid w:val="3E9A6918"/>
    <w:multiLevelType w:val="hybridMultilevel"/>
    <w:tmpl w:val="1B9EE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941B4A"/>
    <w:multiLevelType w:val="hybridMultilevel"/>
    <w:tmpl w:val="6724453E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DE3311"/>
    <w:multiLevelType w:val="hybridMultilevel"/>
    <w:tmpl w:val="A342B1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3E6E83"/>
    <w:multiLevelType w:val="hybridMultilevel"/>
    <w:tmpl w:val="410E3E7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D64AB0"/>
    <w:multiLevelType w:val="hybridMultilevel"/>
    <w:tmpl w:val="EE386C16"/>
    <w:lvl w:ilvl="0" w:tplc="19D2CCF2">
      <w:numFmt w:val="bullet"/>
      <w:lvlText w:val="●"/>
      <w:lvlJc w:val="left"/>
      <w:pPr>
        <w:ind w:left="825" w:hanging="360"/>
      </w:pPr>
      <w:rPr>
        <w:rFonts w:ascii="Microsoft Sans Serif" w:eastAsia="Microsoft Sans Serif" w:hAnsi="Microsoft Sans Serif" w:cs="Microsoft Sans Serif" w:hint="default"/>
        <w:color w:val="000009"/>
        <w:w w:val="100"/>
        <w:sz w:val="24"/>
        <w:szCs w:val="24"/>
        <w:lang w:val="en-US" w:eastAsia="en-US" w:bidi="ar-SA"/>
      </w:rPr>
    </w:lvl>
    <w:lvl w:ilvl="1" w:tplc="0814592E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2" w:tplc="951250F2">
      <w:numFmt w:val="bullet"/>
      <w:lvlText w:val="•"/>
      <w:lvlJc w:val="left"/>
      <w:pPr>
        <w:ind w:left="1890" w:hanging="360"/>
      </w:pPr>
      <w:rPr>
        <w:rFonts w:hint="default"/>
        <w:lang w:val="en-US" w:eastAsia="en-US" w:bidi="ar-SA"/>
      </w:rPr>
    </w:lvl>
    <w:lvl w:ilvl="3" w:tplc="E8EAFDDC">
      <w:numFmt w:val="bullet"/>
      <w:lvlText w:val="•"/>
      <w:lvlJc w:val="left"/>
      <w:pPr>
        <w:ind w:left="2425" w:hanging="360"/>
      </w:pPr>
      <w:rPr>
        <w:rFonts w:hint="default"/>
        <w:lang w:val="en-US" w:eastAsia="en-US" w:bidi="ar-SA"/>
      </w:rPr>
    </w:lvl>
    <w:lvl w:ilvl="4" w:tplc="99EC68C8">
      <w:numFmt w:val="bullet"/>
      <w:lvlText w:val="•"/>
      <w:lvlJc w:val="left"/>
      <w:pPr>
        <w:ind w:left="2960" w:hanging="360"/>
      </w:pPr>
      <w:rPr>
        <w:rFonts w:hint="default"/>
        <w:lang w:val="en-US" w:eastAsia="en-US" w:bidi="ar-SA"/>
      </w:rPr>
    </w:lvl>
    <w:lvl w:ilvl="5" w:tplc="4CEA2862">
      <w:numFmt w:val="bullet"/>
      <w:lvlText w:val="•"/>
      <w:lvlJc w:val="left"/>
      <w:pPr>
        <w:ind w:left="3495" w:hanging="360"/>
      </w:pPr>
      <w:rPr>
        <w:rFonts w:hint="default"/>
        <w:lang w:val="en-US" w:eastAsia="en-US" w:bidi="ar-SA"/>
      </w:rPr>
    </w:lvl>
    <w:lvl w:ilvl="6" w:tplc="B2FCE8FA">
      <w:numFmt w:val="bullet"/>
      <w:lvlText w:val="•"/>
      <w:lvlJc w:val="left"/>
      <w:pPr>
        <w:ind w:left="4030" w:hanging="360"/>
      </w:pPr>
      <w:rPr>
        <w:rFonts w:hint="default"/>
        <w:lang w:val="en-US" w:eastAsia="en-US" w:bidi="ar-SA"/>
      </w:rPr>
    </w:lvl>
    <w:lvl w:ilvl="7" w:tplc="7F240C84">
      <w:numFmt w:val="bullet"/>
      <w:lvlText w:val="•"/>
      <w:lvlJc w:val="left"/>
      <w:pPr>
        <w:ind w:left="4565" w:hanging="360"/>
      </w:pPr>
      <w:rPr>
        <w:rFonts w:hint="default"/>
        <w:lang w:val="en-US" w:eastAsia="en-US" w:bidi="ar-SA"/>
      </w:rPr>
    </w:lvl>
    <w:lvl w:ilvl="8" w:tplc="66DEEA22">
      <w:numFmt w:val="bullet"/>
      <w:lvlText w:val="•"/>
      <w:lvlJc w:val="left"/>
      <w:pPr>
        <w:ind w:left="5100" w:hanging="360"/>
      </w:pPr>
      <w:rPr>
        <w:rFonts w:hint="default"/>
        <w:lang w:val="en-US" w:eastAsia="en-US" w:bidi="ar-SA"/>
      </w:rPr>
    </w:lvl>
  </w:abstractNum>
  <w:abstractNum w:abstractNumId="28">
    <w:nsid w:val="68DC08B4"/>
    <w:multiLevelType w:val="hybridMultilevel"/>
    <w:tmpl w:val="49AA6A0E"/>
    <w:lvl w:ilvl="0" w:tplc="14487826">
      <w:numFmt w:val="bullet"/>
      <w:lvlText w:val="●"/>
      <w:lvlJc w:val="left"/>
      <w:pPr>
        <w:ind w:left="825" w:hanging="360"/>
      </w:pPr>
      <w:rPr>
        <w:rFonts w:ascii="Microsoft Sans Serif" w:eastAsia="Microsoft Sans Serif" w:hAnsi="Microsoft Sans Serif" w:cs="Microsoft Sans Serif" w:hint="default"/>
        <w:color w:val="000009"/>
        <w:w w:val="100"/>
        <w:sz w:val="24"/>
        <w:szCs w:val="24"/>
        <w:lang w:val="en-US" w:eastAsia="en-US" w:bidi="ar-SA"/>
      </w:rPr>
    </w:lvl>
    <w:lvl w:ilvl="1" w:tplc="ADC27974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2" w:tplc="B518E3E6">
      <w:numFmt w:val="bullet"/>
      <w:lvlText w:val="•"/>
      <w:lvlJc w:val="left"/>
      <w:pPr>
        <w:ind w:left="1890" w:hanging="360"/>
      </w:pPr>
      <w:rPr>
        <w:rFonts w:hint="default"/>
        <w:lang w:val="en-US" w:eastAsia="en-US" w:bidi="ar-SA"/>
      </w:rPr>
    </w:lvl>
    <w:lvl w:ilvl="3" w:tplc="6B2E45BE">
      <w:numFmt w:val="bullet"/>
      <w:lvlText w:val="•"/>
      <w:lvlJc w:val="left"/>
      <w:pPr>
        <w:ind w:left="2425" w:hanging="360"/>
      </w:pPr>
      <w:rPr>
        <w:rFonts w:hint="default"/>
        <w:lang w:val="en-US" w:eastAsia="en-US" w:bidi="ar-SA"/>
      </w:rPr>
    </w:lvl>
    <w:lvl w:ilvl="4" w:tplc="EDCAFEE4">
      <w:numFmt w:val="bullet"/>
      <w:lvlText w:val="•"/>
      <w:lvlJc w:val="left"/>
      <w:pPr>
        <w:ind w:left="2960" w:hanging="360"/>
      </w:pPr>
      <w:rPr>
        <w:rFonts w:hint="default"/>
        <w:lang w:val="en-US" w:eastAsia="en-US" w:bidi="ar-SA"/>
      </w:rPr>
    </w:lvl>
    <w:lvl w:ilvl="5" w:tplc="FF445BDE">
      <w:numFmt w:val="bullet"/>
      <w:lvlText w:val="•"/>
      <w:lvlJc w:val="left"/>
      <w:pPr>
        <w:ind w:left="3495" w:hanging="360"/>
      </w:pPr>
      <w:rPr>
        <w:rFonts w:hint="default"/>
        <w:lang w:val="en-US" w:eastAsia="en-US" w:bidi="ar-SA"/>
      </w:rPr>
    </w:lvl>
    <w:lvl w:ilvl="6" w:tplc="D1B49A46">
      <w:numFmt w:val="bullet"/>
      <w:lvlText w:val="•"/>
      <w:lvlJc w:val="left"/>
      <w:pPr>
        <w:ind w:left="4030" w:hanging="360"/>
      </w:pPr>
      <w:rPr>
        <w:rFonts w:hint="default"/>
        <w:lang w:val="en-US" w:eastAsia="en-US" w:bidi="ar-SA"/>
      </w:rPr>
    </w:lvl>
    <w:lvl w:ilvl="7" w:tplc="0E5C30C4">
      <w:numFmt w:val="bullet"/>
      <w:lvlText w:val="•"/>
      <w:lvlJc w:val="left"/>
      <w:pPr>
        <w:ind w:left="4565" w:hanging="360"/>
      </w:pPr>
      <w:rPr>
        <w:rFonts w:hint="default"/>
        <w:lang w:val="en-US" w:eastAsia="en-US" w:bidi="ar-SA"/>
      </w:rPr>
    </w:lvl>
    <w:lvl w:ilvl="8" w:tplc="1FC2CC8E">
      <w:numFmt w:val="bullet"/>
      <w:lvlText w:val="•"/>
      <w:lvlJc w:val="left"/>
      <w:pPr>
        <w:ind w:left="5100" w:hanging="360"/>
      </w:pPr>
      <w:rPr>
        <w:rFonts w:hint="default"/>
        <w:lang w:val="en-US" w:eastAsia="en-US" w:bidi="ar-SA"/>
      </w:rPr>
    </w:lvl>
  </w:abstractNum>
  <w:abstractNum w:abstractNumId="29">
    <w:nsid w:val="71AC15EC"/>
    <w:multiLevelType w:val="hybridMultilevel"/>
    <w:tmpl w:val="5DE8E5E6"/>
    <w:lvl w:ilvl="0" w:tplc="383EEDBC">
      <w:numFmt w:val="bullet"/>
      <w:lvlText w:val="●"/>
      <w:lvlJc w:val="left"/>
      <w:pPr>
        <w:ind w:left="825" w:hanging="360"/>
      </w:pPr>
      <w:rPr>
        <w:rFonts w:ascii="Microsoft Sans Serif" w:eastAsia="Microsoft Sans Serif" w:hAnsi="Microsoft Sans Serif" w:cs="Microsoft Sans Serif" w:hint="default"/>
        <w:color w:val="000009"/>
        <w:w w:val="100"/>
        <w:sz w:val="24"/>
        <w:szCs w:val="24"/>
        <w:lang w:val="en-US" w:eastAsia="en-US" w:bidi="ar-SA"/>
      </w:rPr>
    </w:lvl>
    <w:lvl w:ilvl="1" w:tplc="E6CA6DCC">
      <w:numFmt w:val="bullet"/>
      <w:lvlText w:val="•"/>
      <w:lvlJc w:val="left"/>
      <w:pPr>
        <w:ind w:left="1355" w:hanging="360"/>
      </w:pPr>
      <w:rPr>
        <w:rFonts w:hint="default"/>
        <w:lang w:val="en-US" w:eastAsia="en-US" w:bidi="ar-SA"/>
      </w:rPr>
    </w:lvl>
    <w:lvl w:ilvl="2" w:tplc="BD3C3DCC">
      <w:numFmt w:val="bullet"/>
      <w:lvlText w:val="•"/>
      <w:lvlJc w:val="left"/>
      <w:pPr>
        <w:ind w:left="1890" w:hanging="360"/>
      </w:pPr>
      <w:rPr>
        <w:rFonts w:hint="default"/>
        <w:lang w:val="en-US" w:eastAsia="en-US" w:bidi="ar-SA"/>
      </w:rPr>
    </w:lvl>
    <w:lvl w:ilvl="3" w:tplc="38E0744E">
      <w:numFmt w:val="bullet"/>
      <w:lvlText w:val="•"/>
      <w:lvlJc w:val="left"/>
      <w:pPr>
        <w:ind w:left="2425" w:hanging="360"/>
      </w:pPr>
      <w:rPr>
        <w:rFonts w:hint="default"/>
        <w:lang w:val="en-US" w:eastAsia="en-US" w:bidi="ar-SA"/>
      </w:rPr>
    </w:lvl>
    <w:lvl w:ilvl="4" w:tplc="4F722AE2">
      <w:numFmt w:val="bullet"/>
      <w:lvlText w:val="•"/>
      <w:lvlJc w:val="left"/>
      <w:pPr>
        <w:ind w:left="2960" w:hanging="360"/>
      </w:pPr>
      <w:rPr>
        <w:rFonts w:hint="default"/>
        <w:lang w:val="en-US" w:eastAsia="en-US" w:bidi="ar-SA"/>
      </w:rPr>
    </w:lvl>
    <w:lvl w:ilvl="5" w:tplc="74BE294E">
      <w:numFmt w:val="bullet"/>
      <w:lvlText w:val="•"/>
      <w:lvlJc w:val="left"/>
      <w:pPr>
        <w:ind w:left="3495" w:hanging="360"/>
      </w:pPr>
      <w:rPr>
        <w:rFonts w:hint="default"/>
        <w:lang w:val="en-US" w:eastAsia="en-US" w:bidi="ar-SA"/>
      </w:rPr>
    </w:lvl>
    <w:lvl w:ilvl="6" w:tplc="18CEE36A">
      <w:numFmt w:val="bullet"/>
      <w:lvlText w:val="•"/>
      <w:lvlJc w:val="left"/>
      <w:pPr>
        <w:ind w:left="4030" w:hanging="360"/>
      </w:pPr>
      <w:rPr>
        <w:rFonts w:hint="default"/>
        <w:lang w:val="en-US" w:eastAsia="en-US" w:bidi="ar-SA"/>
      </w:rPr>
    </w:lvl>
    <w:lvl w:ilvl="7" w:tplc="087AA61E">
      <w:numFmt w:val="bullet"/>
      <w:lvlText w:val="•"/>
      <w:lvlJc w:val="left"/>
      <w:pPr>
        <w:ind w:left="4565" w:hanging="360"/>
      </w:pPr>
      <w:rPr>
        <w:rFonts w:hint="default"/>
        <w:lang w:val="en-US" w:eastAsia="en-US" w:bidi="ar-SA"/>
      </w:rPr>
    </w:lvl>
    <w:lvl w:ilvl="8" w:tplc="54106C96">
      <w:numFmt w:val="bullet"/>
      <w:lvlText w:val="•"/>
      <w:lvlJc w:val="left"/>
      <w:pPr>
        <w:ind w:left="5100" w:hanging="360"/>
      </w:pPr>
      <w:rPr>
        <w:rFonts w:hint="default"/>
        <w:lang w:val="en-US" w:eastAsia="en-US" w:bidi="ar-SA"/>
      </w:rPr>
    </w:lvl>
  </w:abstractNum>
  <w:abstractNum w:abstractNumId="30">
    <w:nsid w:val="7E071A44"/>
    <w:multiLevelType w:val="hybridMultilevel"/>
    <w:tmpl w:val="27BA5A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14"/>
  </w:num>
  <w:num w:numId="3">
    <w:abstractNumId w:val="11"/>
  </w:num>
  <w:num w:numId="4">
    <w:abstractNumId w:val="9"/>
  </w:num>
  <w:num w:numId="5">
    <w:abstractNumId w:val="30"/>
  </w:num>
  <w:num w:numId="6">
    <w:abstractNumId w:val="23"/>
  </w:num>
  <w:num w:numId="7">
    <w:abstractNumId w:val="16"/>
  </w:num>
  <w:num w:numId="8">
    <w:abstractNumId w:val="6"/>
  </w:num>
  <w:num w:numId="9">
    <w:abstractNumId w:val="13"/>
  </w:num>
  <w:num w:numId="10">
    <w:abstractNumId w:val="3"/>
  </w:num>
  <w:num w:numId="11">
    <w:abstractNumId w:val="18"/>
  </w:num>
  <w:num w:numId="12">
    <w:abstractNumId w:val="19"/>
  </w:num>
  <w:num w:numId="13">
    <w:abstractNumId w:val="22"/>
  </w:num>
  <w:num w:numId="14">
    <w:abstractNumId w:val="8"/>
  </w:num>
  <w:num w:numId="15">
    <w:abstractNumId w:val="7"/>
  </w:num>
  <w:num w:numId="16">
    <w:abstractNumId w:val="10"/>
  </w:num>
  <w:num w:numId="17">
    <w:abstractNumId w:val="27"/>
  </w:num>
  <w:num w:numId="18">
    <w:abstractNumId w:val="29"/>
  </w:num>
  <w:num w:numId="19">
    <w:abstractNumId w:val="12"/>
  </w:num>
  <w:num w:numId="20">
    <w:abstractNumId w:val="17"/>
  </w:num>
  <w:num w:numId="21">
    <w:abstractNumId w:val="4"/>
  </w:num>
  <w:num w:numId="22">
    <w:abstractNumId w:val="0"/>
  </w:num>
  <w:num w:numId="23">
    <w:abstractNumId w:val="15"/>
  </w:num>
  <w:num w:numId="24">
    <w:abstractNumId w:val="1"/>
  </w:num>
  <w:num w:numId="25">
    <w:abstractNumId w:val="28"/>
  </w:num>
  <w:num w:numId="26">
    <w:abstractNumId w:val="5"/>
  </w:num>
  <w:num w:numId="27">
    <w:abstractNumId w:val="2"/>
  </w:num>
  <w:num w:numId="28">
    <w:abstractNumId w:val="21"/>
  </w:num>
  <w:num w:numId="29">
    <w:abstractNumId w:val="20"/>
  </w:num>
  <w:num w:numId="30">
    <w:abstractNumId w:val="24"/>
  </w:num>
  <w:num w:numId="31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A92C86"/>
    <w:rsid w:val="00062A0D"/>
    <w:rsid w:val="00066A50"/>
    <w:rsid w:val="00153E02"/>
    <w:rsid w:val="0022079D"/>
    <w:rsid w:val="00283EC5"/>
    <w:rsid w:val="002F57FE"/>
    <w:rsid w:val="00337873"/>
    <w:rsid w:val="00381D1D"/>
    <w:rsid w:val="003A2716"/>
    <w:rsid w:val="003F5FDF"/>
    <w:rsid w:val="00414E83"/>
    <w:rsid w:val="00417440"/>
    <w:rsid w:val="00420EFA"/>
    <w:rsid w:val="004665B9"/>
    <w:rsid w:val="004C7705"/>
    <w:rsid w:val="004F3431"/>
    <w:rsid w:val="00510BD5"/>
    <w:rsid w:val="00517BDE"/>
    <w:rsid w:val="00526BBD"/>
    <w:rsid w:val="00597B4F"/>
    <w:rsid w:val="005B44BE"/>
    <w:rsid w:val="005C1BBD"/>
    <w:rsid w:val="005D3567"/>
    <w:rsid w:val="006B66E1"/>
    <w:rsid w:val="006D5932"/>
    <w:rsid w:val="008973F9"/>
    <w:rsid w:val="00990E9F"/>
    <w:rsid w:val="009A0B02"/>
    <w:rsid w:val="009E697F"/>
    <w:rsid w:val="009F6905"/>
    <w:rsid w:val="00A13D56"/>
    <w:rsid w:val="00A51C49"/>
    <w:rsid w:val="00A56CB9"/>
    <w:rsid w:val="00A90288"/>
    <w:rsid w:val="00A92C86"/>
    <w:rsid w:val="00AE3370"/>
    <w:rsid w:val="00BB4231"/>
    <w:rsid w:val="00BE2495"/>
    <w:rsid w:val="00C02E6E"/>
    <w:rsid w:val="00C71292"/>
    <w:rsid w:val="00C75915"/>
    <w:rsid w:val="00D06720"/>
    <w:rsid w:val="00D15027"/>
    <w:rsid w:val="00D2274E"/>
    <w:rsid w:val="00DB21F5"/>
    <w:rsid w:val="00DB6E2E"/>
    <w:rsid w:val="00E34A10"/>
    <w:rsid w:val="00E74EA3"/>
    <w:rsid w:val="00E75A28"/>
    <w:rsid w:val="00EE5E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4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2C86"/>
    <w:pPr>
      <w:ind w:left="720"/>
      <w:contextualSpacing/>
    </w:pPr>
    <w:rPr>
      <w:rFonts w:eastAsia="Times New Roman" w:cs="Times New Roman"/>
      <w:color w:val="00000A"/>
    </w:rPr>
  </w:style>
  <w:style w:type="character" w:styleId="IntenseReference">
    <w:name w:val="Intense Reference"/>
    <w:basedOn w:val="DefaultParagraphFont"/>
    <w:uiPriority w:val="32"/>
    <w:qFormat/>
    <w:rsid w:val="00A92C86"/>
    <w:rPr>
      <w:b/>
      <w:bCs/>
      <w:smallCaps/>
      <w:color w:val="C0504D" w:themeColor="accent2"/>
      <w:spacing w:val="5"/>
      <w:u w:val="single"/>
    </w:rPr>
  </w:style>
  <w:style w:type="table" w:styleId="TableGrid">
    <w:name w:val="Table Grid"/>
    <w:basedOn w:val="TableNormal"/>
    <w:uiPriority w:val="59"/>
    <w:rsid w:val="00A92C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4665B9"/>
    <w:pPr>
      <w:spacing w:after="0" w:line="240" w:lineRule="auto"/>
    </w:pPr>
    <w:rPr>
      <w:rFonts w:ascii="Calibri" w:eastAsia="Calibri" w:hAnsi="Calibri" w:cs="Times New Roman"/>
      <w:lang w:val="en-IN"/>
    </w:rPr>
  </w:style>
  <w:style w:type="paragraph" w:styleId="BodyText">
    <w:name w:val="Body Text"/>
    <w:basedOn w:val="Normal"/>
    <w:link w:val="BodyTextChar"/>
    <w:uiPriority w:val="1"/>
    <w:qFormat/>
    <w:rsid w:val="00283EC5"/>
    <w:pPr>
      <w:widowControl w:val="0"/>
      <w:autoSpaceDE w:val="0"/>
      <w:autoSpaceDN w:val="0"/>
      <w:spacing w:after="0" w:line="240" w:lineRule="auto"/>
      <w:ind w:left="10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283EC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sid w:val="00283EC5"/>
    <w:pPr>
      <w:widowControl w:val="0"/>
      <w:autoSpaceDE w:val="0"/>
      <w:autoSpaceDN w:val="0"/>
      <w:spacing w:after="0" w:line="240" w:lineRule="auto"/>
      <w:ind w:left="89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32</Pages>
  <Words>6239</Words>
  <Characters>35567</Characters>
  <Application>Microsoft Office Word</Application>
  <DocSecurity>0</DocSecurity>
  <Lines>296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</cp:revision>
  <dcterms:created xsi:type="dcterms:W3CDTF">2023-08-21T06:51:00Z</dcterms:created>
  <dcterms:modified xsi:type="dcterms:W3CDTF">2023-08-22T05:23:00Z</dcterms:modified>
</cp:coreProperties>
</file>